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16C896AF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  <w:r w:rsidR="00AE7F8D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AE7F8D">
        <w:rPr>
          <w:rFonts w:ascii="TH Sarabun New" w:hAnsi="TH Sarabun New" w:cs="TH Sarabun New" w:hint="cs"/>
          <w:b/>
          <w:bCs/>
          <w:sz w:val="36"/>
          <w:szCs w:val="36"/>
          <w:cs/>
        </w:rPr>
        <w:t>สระว่ายน้ำ</w:t>
      </w:r>
    </w:p>
    <w:p w14:paraId="3434AAD3" w14:textId="060F82A5"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3F3ED455"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0D3DE8">
        <w:rPr>
          <w:rFonts w:ascii="TH Sarabun New" w:hAnsi="TH Sarabun New" w:cs="TH Sarabun New" w:hint="cs"/>
          <w:b/>
          <w:bCs/>
          <w:cs/>
        </w:rPr>
        <w:t>กิจกรรม</w:t>
      </w:r>
      <w:r w:rsidR="00AE7F8D">
        <w:rPr>
          <w:rFonts w:ascii="TH Sarabun New" w:hAnsi="TH Sarabun New" w:cs="TH Sarabun New" w:hint="cs"/>
          <w:b/>
          <w:bCs/>
          <w:cs/>
        </w:rPr>
        <w:t>จัดซื้อ</w:t>
      </w:r>
      <w:r w:rsidR="00D2695A">
        <w:rPr>
          <w:rFonts w:ascii="TH Sarabun New" w:hAnsi="TH Sarabun New" w:cs="TH Sarabun New" w:hint="cs"/>
          <w:b/>
          <w:bCs/>
          <w:cs/>
        </w:rPr>
        <w:t>ของสระว่ายน้ำ</w:t>
      </w:r>
    </w:p>
    <w:p w14:paraId="4DA80888" w14:textId="77777777" w:rsidR="00AE7F8D" w:rsidRPr="00AE7F8D" w:rsidRDefault="00AE7F8D" w:rsidP="00AE7F8D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AE7F8D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AE7F8D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AE7F8D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AE7F8D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AE7F8D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</w:p>
    <w:p w14:paraId="425C250B" w14:textId="77777777" w:rsidR="00AE7F8D" w:rsidRPr="00AE7F8D" w:rsidRDefault="00AE7F8D" w:rsidP="00AE7F8D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AE7F8D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6405F674" w14:textId="77777777" w:rsidR="00AE7F8D" w:rsidRPr="00AE7F8D" w:rsidRDefault="00AE7F8D" w:rsidP="00AE7F8D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AE7F8D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6</w:t>
      </w:r>
    </w:p>
    <w:p w14:paraId="53CCA9B7" w14:textId="77777777" w:rsidR="00AE7F8D" w:rsidRPr="00AE7F8D" w:rsidRDefault="00AE7F8D" w:rsidP="00AE7F8D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สพฐ.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5</w:t>
      </w:r>
    </w:p>
    <w:p w14:paraId="6D97A8B2" w14:textId="77777777" w:rsidR="00AE7F8D" w:rsidRPr="00AE7F8D" w:rsidRDefault="00AE7F8D" w:rsidP="00AE7F8D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สพม.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6</w:t>
      </w:r>
    </w:p>
    <w:p w14:paraId="6E2F9EFC" w14:textId="77777777" w:rsidR="00AE7F8D" w:rsidRPr="00AE7F8D" w:rsidRDefault="00AE7F8D" w:rsidP="00AE7F8D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ที่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3</w:t>
      </w:r>
    </w:p>
    <w:p w14:paraId="33F32029" w14:textId="77777777" w:rsidR="00AE7F8D" w:rsidRPr="00AE7F8D" w:rsidRDefault="00AE7F8D" w:rsidP="00AE7F8D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2  </w:t>
      </w:r>
    </w:p>
    <w:p w14:paraId="579C0A78" w14:textId="77777777" w:rsidR="00FD6F3B" w:rsidRDefault="00AE7F8D" w:rsidP="00AE7F8D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ของ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โรงเรียน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อยุธยาวิทยาลัย ปีการศึกษา 2562-2564 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ข้อที่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6</w:t>
      </w:r>
    </w:p>
    <w:p w14:paraId="11258D0E" w14:textId="6348C5A2" w:rsidR="00AE7F8D" w:rsidRPr="00B55DDB" w:rsidRDefault="00FD6F3B" w:rsidP="00AE7F8D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B55DDB">
        <w:rPr>
          <w:rFonts w:ascii="TH Sarabun New" w:hAnsi="TH Sarabun New" w:cs="TH Sarabun New"/>
          <w:sz w:val="32"/>
          <w:szCs w:val="32"/>
          <w:cs/>
        </w:rPr>
        <w:t xml:space="preserve">โครงการหลักของโรงเรียน โครงการที่ </w:t>
      </w:r>
      <w:r w:rsidRPr="00B55DDB">
        <w:rPr>
          <w:rFonts w:ascii="TH Sarabun New" w:hAnsi="TH Sarabun New" w:cs="TH Sarabun New"/>
          <w:sz w:val="32"/>
          <w:szCs w:val="32"/>
        </w:rPr>
        <w:t xml:space="preserve">8 </w:t>
      </w:r>
      <w:r w:rsidRPr="00B55DDB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B55DDB">
        <w:rPr>
          <w:rFonts w:ascii="TH Sarabun New" w:hAnsi="TH Sarabun New" w:cs="TH Sarabun New"/>
          <w:sz w:val="32"/>
          <w:szCs w:val="32"/>
          <w:cs/>
        </w:rPr>
        <w:t xml:space="preserve">ตัวชี้วัดที่ </w:t>
      </w:r>
      <w:r w:rsidRPr="00B55DDB">
        <w:rPr>
          <w:rFonts w:ascii="TH Sarabun New" w:hAnsi="TH Sarabun New" w:cs="TH Sarabun New"/>
          <w:sz w:val="32"/>
          <w:szCs w:val="32"/>
        </w:rPr>
        <w:t>8.1</w:t>
      </w:r>
      <w:r w:rsidR="00B55DDB" w:rsidRPr="00B55DDB">
        <w:rPr>
          <w:rFonts w:ascii="TH Sarabun New" w:hAnsi="TH Sarabun New" w:cs="TH Sarabun New"/>
          <w:sz w:val="32"/>
          <w:szCs w:val="32"/>
        </w:rPr>
        <w:t xml:space="preserve">  </w:t>
      </w:r>
      <w:r w:rsidRPr="00B55DDB">
        <w:rPr>
          <w:rFonts w:ascii="TH Sarabun New" w:hAnsi="TH Sarabun New" w:cs="TH Sarabun New"/>
          <w:sz w:val="32"/>
          <w:szCs w:val="32"/>
        </w:rPr>
        <w:t>8.2</w:t>
      </w:r>
      <w:r w:rsidR="00B55DDB" w:rsidRPr="00B55DDB">
        <w:rPr>
          <w:rFonts w:ascii="TH Sarabun New" w:hAnsi="TH Sarabun New" w:cs="TH Sarabun New"/>
          <w:sz w:val="32"/>
          <w:szCs w:val="32"/>
        </w:rPr>
        <w:t xml:space="preserve">  </w:t>
      </w:r>
      <w:r w:rsidRPr="00B55DDB">
        <w:rPr>
          <w:rFonts w:ascii="TH Sarabun New" w:hAnsi="TH Sarabun New" w:cs="TH Sarabun New"/>
          <w:sz w:val="32"/>
          <w:szCs w:val="32"/>
        </w:rPr>
        <w:t xml:space="preserve">8.3 </w:t>
      </w:r>
      <w:r w:rsidRPr="00B55DDB">
        <w:rPr>
          <w:rFonts w:ascii="TH Sarabun New" w:eastAsia="Cordia New" w:hAnsi="TH Sarabun New" w:cs="TH Sarabun New"/>
          <w:sz w:val="32"/>
          <w:szCs w:val="32"/>
          <w:cs/>
        </w:rPr>
        <w:t xml:space="preserve">  </w:t>
      </w:r>
      <w:r w:rsidR="00AE7F8D" w:rsidRPr="00B55DDB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5AB9F403" w14:textId="77777777" w:rsidR="00AE7F8D" w:rsidRPr="00AE7F8D" w:rsidRDefault="00AE7F8D" w:rsidP="00AE7F8D">
      <w:pPr>
        <w:tabs>
          <w:tab w:val="left" w:pos="5877"/>
        </w:tabs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ลักษณะกิจกรรม </w:t>
      </w:r>
      <w:r w:rsidRPr="00AE7F8D">
        <w:rPr>
          <w:rFonts w:ascii="TH Sarabun New" w:eastAsia="Cordia New" w:hAnsi="TH Sarabun New" w:cs="TH Sarabun New"/>
          <w:sz w:val="32"/>
          <w:szCs w:val="32"/>
        </w:rPr>
        <w:t xml:space="preserve">:  </w:t>
      </w:r>
      <w:r w:rsidRPr="00AE7F8D">
        <w:rPr>
          <w:rFonts w:ascii="TH Sarabun New" w:eastAsia="Cordia New" w:hAnsi="TH Sarabun New" w:cs="TH Sarabun New"/>
          <w:sz w:val="32"/>
          <w:szCs w:val="32"/>
        </w:rPr>
        <w:sym w:font="Wingdings 2" w:char="F052"/>
      </w:r>
      <w:r w:rsidRPr="00AE7F8D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กิจกรรม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ต่อเนื่อง  </w:t>
      </w:r>
      <w:r w:rsidRPr="00AE7F8D">
        <w:rPr>
          <w:rFonts w:ascii="TH Sarabun New" w:eastAsia="Cordia New" w:hAnsi="TH Sarabun New" w:cs="TH Sarabun New"/>
          <w:sz w:val="32"/>
          <w:szCs w:val="32"/>
        </w:rPr>
        <w:sym w:font="Wingdings 2" w:char="F0A3"/>
      </w:r>
      <w:r w:rsidRPr="00AE7F8D">
        <w:rPr>
          <w:rFonts w:ascii="TH Sarabun New" w:eastAsia="Cordia New" w:hAnsi="TH Sarabun New" w:cs="TH Sarabun New"/>
          <w:sz w:val="32"/>
          <w:szCs w:val="32"/>
        </w:rPr>
        <w:t xml:space="preserve">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กิจกรรม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>ใหม่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ab/>
      </w:r>
    </w:p>
    <w:p w14:paraId="05EC710F" w14:textId="78E7B256" w:rsidR="00AE7F8D" w:rsidRPr="00AE7F8D" w:rsidRDefault="00AE7F8D" w:rsidP="00AE7F8D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AE7F8D">
        <w:rPr>
          <w:rFonts w:ascii="TH Sarabun New" w:eastAsia="Cordia New" w:hAnsi="TH Sarabun New" w:cs="TH Sarabun New"/>
          <w:sz w:val="32"/>
          <w:szCs w:val="32"/>
          <w:cs/>
        </w:rPr>
        <w:t>ชื่อผู้รับผิดชอบ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กิจกรรม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E7F8D">
        <w:rPr>
          <w:rFonts w:ascii="TH Sarabun New" w:eastAsia="Cordia New" w:hAnsi="TH Sarabun New" w:cs="TH Sarabun New"/>
          <w:sz w:val="32"/>
          <w:szCs w:val="32"/>
        </w:rPr>
        <w:t>:</w:t>
      </w:r>
      <w:r w:rsidRPr="00AE7F8D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AE7F8D">
        <w:rPr>
          <w:rFonts w:ascii="TH Sarabun New" w:eastAsia="Cordia New" w:hAnsi="TH Sarabun New" w:cs="TH Sarabun New" w:hint="cs"/>
          <w:sz w:val="32"/>
          <w:szCs w:val="32"/>
          <w:cs/>
        </w:rPr>
        <w:t>นายพิภพ   วัดกิ่ง</w:t>
      </w:r>
    </w:p>
    <w:p w14:paraId="68A1027D" w14:textId="367D41B1" w:rsidR="00AE7F8D" w:rsidRPr="00AE7F8D" w:rsidRDefault="00AE7F8D" w:rsidP="00AE7F8D">
      <w:pPr>
        <w:spacing w:after="60" w:line="240" w:lineRule="auto"/>
        <w:outlineLvl w:val="1"/>
        <w:rPr>
          <w:rFonts w:ascii="TH SarabunPSK" w:eastAsia="Cordia New" w:hAnsi="TH SarabunPSK" w:cs="TH SarabunPSK"/>
          <w:sz w:val="32"/>
          <w:szCs w:val="32"/>
          <w:cs/>
        </w:rPr>
      </w:pPr>
      <w:r w:rsidRPr="00AE7F8D">
        <w:rPr>
          <w:rFonts w:ascii="TH SarabunPSK" w:eastAsia="Cordia New" w:hAnsi="TH SarabunPSK" w:cs="TH SarabunPSK"/>
          <w:sz w:val="32"/>
          <w:szCs w:val="32"/>
          <w:cs/>
        </w:rPr>
        <w:t xml:space="preserve">กลุ่มบริหารงานที่รับผิดชอบ : </w:t>
      </w:r>
      <w:r w:rsidR="00FD6F3B">
        <w:rPr>
          <w:rFonts w:ascii="TH Sarabun New" w:eastAsia="Cordia New" w:hAnsi="TH Sarabun New" w:cs="TH Sarabun New" w:hint="cs"/>
          <w:sz w:val="32"/>
          <w:szCs w:val="32"/>
          <w:cs/>
        </w:rPr>
        <w:t>กลุ่มบริหารงานทั่วไป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BF314B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328AC136" w14:textId="77777777" w:rsidR="00157673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>หลักการและเหตุผล</w:t>
      </w:r>
    </w:p>
    <w:p w14:paraId="42A7181E" w14:textId="78831CE8" w:rsidR="009D79B7" w:rsidRDefault="0015767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D2695A">
        <w:rPr>
          <w:rFonts w:ascii="TH Sarabun New" w:hAnsi="TH Sarabun New" w:cs="TH Sarabun New" w:hint="cs"/>
          <w:cs/>
        </w:rPr>
        <w:t>กิจกรรมจัดซื้อของสระว่ายน้ำถือ</w:t>
      </w:r>
      <w:r>
        <w:rPr>
          <w:rFonts w:ascii="TH Sarabun New" w:hAnsi="TH Sarabun New" w:cs="TH Sarabun New" w:hint="cs"/>
          <w:cs/>
        </w:rPr>
        <w:t>สิ่งที่สำคัญและจำเป็นอย่างยิ่งสำหรับสระว่ายน้ำ จึงจำเป็นต้องดำเนินการในส่วนนี้ เพราะหากจัดซื้อสารเคมี</w:t>
      </w:r>
      <w:r w:rsidR="00D2695A">
        <w:rPr>
          <w:rFonts w:ascii="TH Sarabun New" w:hAnsi="TH Sarabun New" w:cs="TH Sarabun New" w:hint="cs"/>
          <w:cs/>
        </w:rPr>
        <w:t>หรือวัสดุอุปกรณ์ต่างๆ ที่มีไม่เพียงพอและไม่</w:t>
      </w:r>
      <w:r>
        <w:rPr>
          <w:rFonts w:ascii="TH Sarabun New" w:hAnsi="TH Sarabun New" w:cs="TH Sarabun New" w:hint="cs"/>
          <w:cs/>
        </w:rPr>
        <w:t>มีคุณภาพอาจทำให้น้ำในสระไม่ได้คุณภาพและเสียหาย ซึ่งจะมีผลต่อการใช้ในการเรียนการสอนและการแข่งขันกีฬาว่ายน้ำ ทางงานสระว่ายน้ำจึงจัดกิจกรรมนี้ขึ้นเพื่อดูแลสระว่ายน้ำให้เกิดคุณภาพและมีประสิทธิภาพอย่างสูงสุด</w:t>
      </w:r>
    </w:p>
    <w:p w14:paraId="0C9712E3" w14:textId="1F551BD4" w:rsidR="004F359E" w:rsidRPr="004F6B9A" w:rsidRDefault="00157673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ab/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 </w:t>
      </w:r>
    </w:p>
    <w:p w14:paraId="21FF5054" w14:textId="77777777" w:rsidR="004F359E" w:rsidRPr="004F6B9A" w:rsidRDefault="004F359E" w:rsidP="00157673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36565F5B" w14:textId="330C3954" w:rsidR="00681B78" w:rsidRDefault="00CE71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- </w:t>
      </w:r>
      <w:r>
        <w:rPr>
          <w:rFonts w:ascii="TH Sarabun New" w:hAnsi="TH Sarabun New" w:cs="TH Sarabun New" w:hint="cs"/>
          <w:cs/>
        </w:rPr>
        <w:t>เพื่อดูแลรักษาน้ำ</w:t>
      </w:r>
      <w:r w:rsidR="00D2695A">
        <w:rPr>
          <w:rFonts w:ascii="TH Sarabun New" w:hAnsi="TH Sarabun New" w:cs="TH Sarabun New" w:hint="cs"/>
          <w:cs/>
        </w:rPr>
        <w:t>และสถานที่ในมุมต่างๆ ของสระว่ายน้ำ</w:t>
      </w:r>
    </w:p>
    <w:p w14:paraId="79591E8A" w14:textId="1AB2EE03" w:rsidR="00CE719E" w:rsidRDefault="00CE71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- </w:t>
      </w:r>
      <w:r>
        <w:rPr>
          <w:rFonts w:ascii="TH Sarabun New" w:hAnsi="TH Sarabun New" w:cs="TH Sarabun New" w:hint="cs"/>
          <w:cs/>
        </w:rPr>
        <w:t>เพื่อให้นักเรียน</w:t>
      </w:r>
      <w:r w:rsidR="00D2695A">
        <w:rPr>
          <w:rFonts w:ascii="TH Sarabun New" w:hAnsi="TH Sarabun New" w:cs="TH Sarabun New" w:hint="cs"/>
          <w:cs/>
        </w:rPr>
        <w:t>และครูบุคลากรในโรงเรียน</w:t>
      </w:r>
      <w:r>
        <w:rPr>
          <w:rFonts w:ascii="TH Sarabun New" w:hAnsi="TH Sarabun New" w:cs="TH Sarabun New" w:hint="cs"/>
          <w:cs/>
        </w:rPr>
        <w:t>ได้ใช้สระว่ายน้ำที่มีคุณภาพ</w:t>
      </w:r>
    </w:p>
    <w:p w14:paraId="333AF239" w14:textId="77777777" w:rsidR="00CE719E" w:rsidRPr="004F6B9A" w:rsidRDefault="00CE71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</w:p>
    <w:p w14:paraId="164E9EAF" w14:textId="2D0A8932" w:rsidR="004A048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796610AD" w14:textId="7E4E0215" w:rsidR="00D2695A" w:rsidRPr="00D2695A" w:rsidRDefault="00D2695A" w:rsidP="00D2695A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D2695A">
        <w:rPr>
          <w:rFonts w:ascii="TH Sarabun New" w:eastAsia="Calibri" w:hAnsi="TH Sarabun New" w:cs="TH Sarabun New"/>
          <w:sz w:val="32"/>
          <w:szCs w:val="32"/>
          <w:cs/>
        </w:rPr>
        <w:t>8.1 ร้อยละ</w:t>
      </w:r>
      <w:r w:rsidR="00FD6F3B">
        <w:rPr>
          <w:rFonts w:ascii="TH Sarabun New" w:eastAsia="Calibri" w:hAnsi="TH Sarabun New" w:cs="TH Sarabun New" w:hint="cs"/>
          <w:sz w:val="32"/>
          <w:szCs w:val="32"/>
          <w:cs/>
        </w:rPr>
        <w:t xml:space="preserve"> 80 </w:t>
      </w:r>
      <w:r w:rsidRPr="00D2695A">
        <w:rPr>
          <w:rFonts w:ascii="TH Sarabun New" w:eastAsia="Calibri" w:hAnsi="TH Sarabun New" w:cs="TH Sarabun New"/>
          <w:sz w:val="32"/>
          <w:szCs w:val="32"/>
          <w:cs/>
        </w:rPr>
        <w:t>ของครูและนักเรียนที่มีความพึงพอใจในระดับดี ต่อสิ่งอำนวยความสะดวกในการจัดการเรียนการสอน</w:t>
      </w:r>
    </w:p>
    <w:p w14:paraId="5B9AB15C" w14:textId="11B2D738" w:rsidR="00D2695A" w:rsidRPr="00D2695A" w:rsidRDefault="00D2695A" w:rsidP="00D2695A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D2695A">
        <w:rPr>
          <w:rFonts w:ascii="TH Sarabun New" w:eastAsia="Calibri" w:hAnsi="TH Sarabun New" w:cs="TH Sarabun New"/>
          <w:sz w:val="32"/>
          <w:szCs w:val="32"/>
          <w:cs/>
        </w:rPr>
        <w:t>8.2 ร้อยละ</w:t>
      </w:r>
      <w:r w:rsidR="00FD6F3B">
        <w:rPr>
          <w:rFonts w:ascii="TH Sarabun New" w:eastAsia="Calibri" w:hAnsi="TH Sarabun New" w:cs="TH Sarabun New" w:hint="cs"/>
          <w:sz w:val="32"/>
          <w:szCs w:val="32"/>
          <w:cs/>
        </w:rPr>
        <w:t xml:space="preserve"> 80 </w:t>
      </w:r>
      <w:r w:rsidRPr="00D2695A">
        <w:rPr>
          <w:rFonts w:ascii="TH Sarabun New" w:eastAsia="Calibri" w:hAnsi="TH Sarabun New" w:cs="TH Sarabun New"/>
          <w:sz w:val="32"/>
          <w:szCs w:val="32"/>
          <w:cs/>
        </w:rPr>
        <w:t>ของแหล่งเรียนรู้ ที่เอื้อต่อการเรียนรู้และได้มาตรฐานตามที่กำหนด</w:t>
      </w:r>
    </w:p>
    <w:p w14:paraId="37ECE288" w14:textId="69CFFAAF" w:rsidR="00D2695A" w:rsidRPr="00FD6F3B" w:rsidRDefault="00D2695A" w:rsidP="00FD6F3B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D2695A">
        <w:rPr>
          <w:rFonts w:ascii="TH Sarabun New" w:eastAsia="Calibri" w:hAnsi="TH Sarabun New" w:cs="TH Sarabun New"/>
          <w:sz w:val="32"/>
          <w:szCs w:val="32"/>
          <w:cs/>
        </w:rPr>
        <w:t>8.3 ร้อยละ</w:t>
      </w:r>
      <w:r w:rsidR="00FD6F3B">
        <w:rPr>
          <w:rFonts w:ascii="TH Sarabun New" w:eastAsia="Calibri" w:hAnsi="TH Sarabun New" w:cs="TH Sarabun New" w:hint="cs"/>
          <w:sz w:val="32"/>
          <w:szCs w:val="32"/>
          <w:cs/>
        </w:rPr>
        <w:t xml:space="preserve"> 80 </w:t>
      </w:r>
      <w:r w:rsidRPr="00D2695A">
        <w:rPr>
          <w:rFonts w:ascii="TH Sarabun New" w:eastAsia="Calibri" w:hAnsi="TH Sarabun New" w:cs="TH Sarabun New"/>
          <w:sz w:val="32"/>
          <w:szCs w:val="32"/>
          <w:cs/>
        </w:rPr>
        <w:t>ของห้องเรียนและห้องปฏิบัติการที่มีความพร้อม  ด้านสิ่งอำนวยความสะดวกพื้นฐาน</w:t>
      </w:r>
    </w:p>
    <w:p w14:paraId="0A61801C" w14:textId="6A7F3469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222A31D6" w14:textId="6115D191" w:rsidR="00ED54EA" w:rsidRPr="00ED54EA" w:rsidRDefault="004F359E" w:rsidP="00ED54EA">
      <w:pPr>
        <w:spacing w:after="6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cs/>
        </w:rPr>
        <w:tab/>
      </w:r>
      <w:proofErr w:type="gramStart"/>
      <w:r w:rsidR="00ED54EA">
        <w:rPr>
          <w:rFonts w:ascii="TH Sarabun New" w:eastAsia="Cordia New" w:hAnsi="TH Sarabun New" w:cs="TH Sarabun New"/>
          <w:b/>
          <w:bCs/>
          <w:sz w:val="32"/>
          <w:szCs w:val="32"/>
        </w:rPr>
        <w:t>4</w:t>
      </w:r>
      <w:r w:rsidR="00ED54EA" w:rsidRPr="00ED54EA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.1  เชิงปริมาณ</w:t>
      </w:r>
      <w:proofErr w:type="gramEnd"/>
    </w:p>
    <w:p w14:paraId="47C6931E" w14:textId="3222AC21" w:rsidR="00ED54EA" w:rsidRPr="00ED54EA" w:rsidRDefault="00ED54EA" w:rsidP="00ED54E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ED54EA">
        <w:rPr>
          <w:rFonts w:ascii="TH Sarabun New" w:eastAsia="Times New Roman" w:hAnsi="TH Sarabun New" w:cs="TH Sarabun New"/>
          <w:sz w:val="32"/>
          <w:szCs w:val="32"/>
        </w:rPr>
        <w:t>.1.1</w:t>
      </w:r>
      <w:r w:rsidRPr="00ED54EA">
        <w:rPr>
          <w:rFonts w:ascii="TH Sarabun New" w:eastAsia="Times New Roman" w:hAnsi="TH Sarabun New" w:cs="TH Sarabun New"/>
          <w:sz w:val="32"/>
          <w:szCs w:val="32"/>
          <w:cs/>
        </w:rPr>
        <w:t xml:space="preserve"> นักเรียนได้พัฒนาปร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ะสิทธิภาพทักษะการว่ายน้ำร้อยละ </w:t>
      </w:r>
      <w:r>
        <w:rPr>
          <w:rFonts w:ascii="TH Sarabun New" w:eastAsia="Times New Roman" w:hAnsi="TH Sarabun New" w:cs="TH Sarabun New"/>
          <w:sz w:val="32"/>
          <w:szCs w:val="32"/>
        </w:rPr>
        <w:t>8</w:t>
      </w:r>
      <w:r w:rsidRPr="00ED54EA">
        <w:rPr>
          <w:rFonts w:ascii="TH Sarabun New" w:eastAsia="Times New Roman" w:hAnsi="TH Sarabun New" w:cs="TH Sarabun New"/>
          <w:sz w:val="32"/>
          <w:szCs w:val="32"/>
          <w:cs/>
        </w:rPr>
        <w:t>0</w:t>
      </w:r>
    </w:p>
    <w:p w14:paraId="2806BE77" w14:textId="52D0F4E8" w:rsidR="00ED54EA" w:rsidRPr="00ED54EA" w:rsidRDefault="00ED54EA" w:rsidP="00ED54EA">
      <w:pPr>
        <w:spacing w:after="0" w:line="240" w:lineRule="auto"/>
        <w:rPr>
          <w:rFonts w:ascii="TH Sarabun New" w:eastAsia="Times New Roman" w:hAnsi="TH Sarabun New" w:cs="TH Sarabun New"/>
          <w:sz w:val="32"/>
          <w:szCs w:val="32"/>
        </w:rPr>
      </w:pPr>
      <w:r w:rsidRPr="00ED54EA">
        <w:rPr>
          <w:rFonts w:ascii="TH Sarabun New" w:eastAsia="Times New Roman" w:hAnsi="TH Sarabun New" w:cs="TH Sarabun New"/>
          <w:sz w:val="32"/>
          <w:szCs w:val="32"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ED54EA">
        <w:rPr>
          <w:rFonts w:ascii="TH Sarabun New" w:eastAsia="Times New Roman" w:hAnsi="TH Sarabun New" w:cs="TH Sarabun New"/>
          <w:sz w:val="32"/>
          <w:szCs w:val="32"/>
        </w:rPr>
        <w:t xml:space="preserve">.1.2 </w:t>
      </w:r>
      <w:r w:rsidRPr="00ED54EA">
        <w:rPr>
          <w:rFonts w:ascii="TH Sarabun New" w:eastAsia="Times New Roman" w:hAnsi="TH Sarabun New" w:cs="TH Sarabun New"/>
          <w:sz w:val="32"/>
          <w:szCs w:val="32"/>
          <w:cs/>
        </w:rPr>
        <w:t>นักเรียนและบุคลากรในโรงเรียนใช</w:t>
      </w:r>
      <w:r>
        <w:rPr>
          <w:rFonts w:ascii="TH Sarabun New" w:eastAsia="Times New Roman" w:hAnsi="TH Sarabun New" w:cs="TH Sarabun New"/>
          <w:sz w:val="32"/>
          <w:szCs w:val="32"/>
          <w:cs/>
        </w:rPr>
        <w:t xml:space="preserve">้สระว่ายน้ำได้ตลอดเวลา ร้อยละ </w:t>
      </w:r>
      <w:r>
        <w:rPr>
          <w:rFonts w:ascii="TH Sarabun New" w:eastAsia="Times New Roman" w:hAnsi="TH Sarabun New" w:cs="TH Sarabun New"/>
          <w:sz w:val="32"/>
          <w:szCs w:val="32"/>
        </w:rPr>
        <w:t>80</w:t>
      </w:r>
    </w:p>
    <w:p w14:paraId="25C5A988" w14:textId="5F1EBF37" w:rsidR="00ED54EA" w:rsidRPr="00ED54EA" w:rsidRDefault="00ED54EA" w:rsidP="00ED54EA">
      <w:pPr>
        <w:spacing w:after="60" w:line="240" w:lineRule="auto"/>
        <w:outlineLvl w:val="1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ED54EA">
        <w:rPr>
          <w:rFonts w:ascii="TH Sarabun New" w:eastAsia="Cordia New" w:hAnsi="TH Sarabun New" w:cs="TH Sarabun New"/>
          <w:sz w:val="32"/>
          <w:szCs w:val="32"/>
          <w:cs/>
        </w:rPr>
        <w:tab/>
      </w:r>
      <w:proofErr w:type="gramStart"/>
      <w:r>
        <w:rPr>
          <w:rFonts w:ascii="TH Sarabun New" w:eastAsia="Cordia New" w:hAnsi="TH Sarabun New" w:cs="TH Sarabun New"/>
          <w:b/>
          <w:bCs/>
          <w:sz w:val="32"/>
          <w:szCs w:val="32"/>
        </w:rPr>
        <w:t>4</w:t>
      </w:r>
      <w:r w:rsidRPr="00ED54EA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.2  เชิงคุณภาพ</w:t>
      </w:r>
      <w:proofErr w:type="gramEnd"/>
    </w:p>
    <w:p w14:paraId="2B059921" w14:textId="1A6B11ED" w:rsidR="00ED54EA" w:rsidRPr="00ED54EA" w:rsidRDefault="00ED54EA" w:rsidP="00ED54EA">
      <w:pPr>
        <w:spacing w:after="0" w:line="240" w:lineRule="auto"/>
        <w:ind w:left="720" w:firstLine="720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ED54EA">
        <w:rPr>
          <w:rFonts w:ascii="TH Sarabun New" w:eastAsia="Times New Roman" w:hAnsi="TH Sarabun New" w:cs="TH Sarabun New"/>
          <w:sz w:val="32"/>
          <w:szCs w:val="32"/>
        </w:rPr>
        <w:t>.2.1</w:t>
      </w:r>
      <w:r w:rsidRPr="00ED54EA">
        <w:rPr>
          <w:rFonts w:ascii="TH Sarabun New" w:eastAsia="Times New Roman" w:hAnsi="TH Sarabun New" w:cs="TH Sarabun New"/>
          <w:sz w:val="32"/>
          <w:szCs w:val="32"/>
          <w:cs/>
        </w:rPr>
        <w:t xml:space="preserve"> มีอุปกรณ์เพียงพอสำหรับพัฒนา การเรียน การฝึกว่ายน้ำอย่างมีประสิทธิภาพ</w:t>
      </w:r>
    </w:p>
    <w:p w14:paraId="10D04ED9" w14:textId="1C5A0DFB" w:rsidR="00ED54EA" w:rsidRPr="00ED54EA" w:rsidRDefault="00ED54EA" w:rsidP="00ED54EA">
      <w:pPr>
        <w:spacing w:after="60" w:line="240" w:lineRule="auto"/>
        <w:ind w:left="144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z w:val="32"/>
          <w:szCs w:val="32"/>
        </w:rPr>
        <w:t>4</w:t>
      </w:r>
      <w:r w:rsidRPr="00ED54EA">
        <w:rPr>
          <w:rFonts w:ascii="TH Sarabun New" w:eastAsia="Times New Roman" w:hAnsi="TH Sarabun New" w:cs="TH Sarabun New"/>
          <w:sz w:val="32"/>
          <w:szCs w:val="32"/>
        </w:rPr>
        <w:t xml:space="preserve">.2.2 </w:t>
      </w:r>
      <w:r w:rsidRPr="00ED54EA">
        <w:rPr>
          <w:rFonts w:ascii="TH Sarabun New" w:eastAsia="Times New Roman" w:hAnsi="TH Sarabun New" w:cs="TH Sarabun New"/>
          <w:sz w:val="32"/>
          <w:szCs w:val="32"/>
          <w:cs/>
        </w:rPr>
        <w:t>นักเรียนและบุคลากรในโรงเรียนสามารถว่ายน้ำได้เพื่อชีวิตและการออกกำลังกายเพื่อพัฒนาสมรรถภาพทางกายให้อยู่ในเกณฑ์มาตรฐาน</w:t>
      </w:r>
    </w:p>
    <w:p w14:paraId="3550457E" w14:textId="15BB4118" w:rsidR="00ED54EA" w:rsidRPr="00D2695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ED54EA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EB99438" w14:textId="0C83FA80" w:rsidR="004F359E" w:rsidRPr="00ED54E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ED54EA">
        <w:rPr>
          <w:rFonts w:ascii="TH Sarabun New" w:hAnsi="TH Sarabun New" w:cs="TH Sarabun New"/>
        </w:rPr>
        <w:t xml:space="preserve">16 </w:t>
      </w:r>
      <w:r w:rsidR="00ED54EA">
        <w:rPr>
          <w:rFonts w:ascii="TH Sarabun New" w:hAnsi="TH Sarabun New" w:cs="TH Sarabun New" w:hint="cs"/>
          <w:cs/>
        </w:rPr>
        <w:t xml:space="preserve">พฤษภาคม </w:t>
      </w:r>
      <w:r w:rsidR="00ED54EA">
        <w:rPr>
          <w:rFonts w:ascii="TH Sarabun New" w:hAnsi="TH Sarabun New" w:cs="TH Sarabun New"/>
        </w:rPr>
        <w:t>2562 –  31</w:t>
      </w:r>
      <w:r w:rsidR="00ED54EA">
        <w:rPr>
          <w:rFonts w:ascii="TH Sarabun New" w:hAnsi="TH Sarabun New" w:cs="TH Sarabun New" w:hint="cs"/>
          <w:cs/>
        </w:rPr>
        <w:t xml:space="preserve"> มีนาคม </w:t>
      </w:r>
      <w:r w:rsidR="00ED54EA">
        <w:rPr>
          <w:rFonts w:ascii="TH Sarabun New" w:hAnsi="TH Sarabun New" w:cs="TH Sarabun New"/>
        </w:rPr>
        <w:t>2563</w:t>
      </w:r>
    </w:p>
    <w:p w14:paraId="74C46E97" w14:textId="77777777" w:rsidR="00504032" w:rsidRPr="004F6B9A" w:rsidRDefault="00504032" w:rsidP="000451DF">
      <w:pPr>
        <w:spacing w:after="0" w:line="240" w:lineRule="auto"/>
        <w:rPr>
          <w:rFonts w:ascii="TH Sarabun New" w:hAnsi="TH Sarabun New" w:cs="TH Sarabun New"/>
        </w:rPr>
      </w:pPr>
    </w:p>
    <w:p w14:paraId="0CAFB4EC" w14:textId="47950843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FD6F3B" w:rsidRPr="004F6B9A" w14:paraId="47D65648" w14:textId="77777777" w:rsidTr="003C0B05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0365C57" w14:textId="77777777" w:rsidR="00FD6F3B" w:rsidRPr="004B3D43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00815CA3" w14:textId="77777777" w:rsidR="00FD6F3B" w:rsidRPr="004B3D43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7DCB8352" w14:textId="77777777" w:rsidR="00FD6F3B" w:rsidRPr="004B3D43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0379E425" w14:textId="77777777" w:rsidR="00FD6F3B" w:rsidRPr="004B3D43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76320820" w14:textId="77777777" w:rsidR="00FD6F3B" w:rsidRPr="004B3D43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786EA5AA" w14:textId="77777777" w:rsidR="00FD6F3B" w:rsidRPr="004B3D43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FD6F3B" w:rsidRPr="004F6B9A" w14:paraId="03F0850E" w14:textId="77777777" w:rsidTr="003C0B05">
        <w:tc>
          <w:tcPr>
            <w:tcW w:w="499" w:type="dxa"/>
            <w:vMerge/>
          </w:tcPr>
          <w:p w14:paraId="04B8D4D0" w14:textId="77777777" w:rsidR="00FD6F3B" w:rsidRPr="004F6B9A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41C8DC12" w14:textId="77777777" w:rsidR="00FD6F3B" w:rsidRPr="004F6B9A" w:rsidRDefault="00FD6F3B" w:rsidP="003C0B05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51AF7455" w14:textId="77777777" w:rsidR="00FD6F3B" w:rsidRPr="008956D6" w:rsidRDefault="00FD6F3B" w:rsidP="003C0B0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30EB9E5" w14:textId="77777777" w:rsidR="00FD6F3B" w:rsidRPr="008956D6" w:rsidRDefault="00FD6F3B" w:rsidP="003C0B0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76FE57EF" w14:textId="77777777" w:rsidR="00FD6F3B" w:rsidRPr="008956D6" w:rsidRDefault="00FD6F3B" w:rsidP="003C0B0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1680728C" w14:textId="77777777" w:rsidR="00FD6F3B" w:rsidRPr="008956D6" w:rsidRDefault="00FD6F3B" w:rsidP="003C0B0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58B72F1D" w14:textId="77777777" w:rsidR="00FD6F3B" w:rsidRPr="008956D6" w:rsidRDefault="00FD6F3B" w:rsidP="003C0B0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0697459A" w14:textId="77777777" w:rsidR="00FD6F3B" w:rsidRPr="008956D6" w:rsidRDefault="00FD6F3B" w:rsidP="003C0B0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7455E528" w14:textId="77777777" w:rsidR="00FD6F3B" w:rsidRPr="008956D6" w:rsidRDefault="00FD6F3B" w:rsidP="003C0B0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1E4522EC" w14:textId="77777777" w:rsidR="00FD6F3B" w:rsidRPr="008956D6" w:rsidRDefault="00FD6F3B" w:rsidP="003C0B0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5D598715" w14:textId="77777777" w:rsidR="00FD6F3B" w:rsidRPr="008956D6" w:rsidRDefault="00FD6F3B" w:rsidP="003C0B0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4EA0182E" w14:textId="77777777" w:rsidR="00FD6F3B" w:rsidRPr="008956D6" w:rsidRDefault="00FD6F3B" w:rsidP="003C0B05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ECC7799" w14:textId="77777777" w:rsidR="00FD6F3B" w:rsidRPr="004F6B9A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35150F16" w14:textId="77777777" w:rsidR="00FD6F3B" w:rsidRPr="004F6B9A" w:rsidRDefault="00FD6F3B" w:rsidP="003C0B05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FD6F3B" w:rsidRPr="004F6B9A" w14:paraId="6E22EA3A" w14:textId="77777777" w:rsidTr="003C0B05">
        <w:tc>
          <w:tcPr>
            <w:tcW w:w="499" w:type="dxa"/>
            <w:vMerge w:val="restart"/>
          </w:tcPr>
          <w:p w14:paraId="3D2D1731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5DDB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B55DDB">
              <w:rPr>
                <w:rFonts w:ascii="TH Sarabun New" w:hAnsi="TH Sarabun New" w:cs="TH Sarabun New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05DF99FB" w14:textId="77777777" w:rsidR="00FD6F3B" w:rsidRPr="00B55DDB" w:rsidRDefault="00FD6F3B" w:rsidP="003C0B0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Plan (</w:t>
            </w:r>
            <w:r w:rsidRPr="00B55D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FD6F3B" w:rsidRPr="004F6B9A" w14:paraId="4B58488B" w14:textId="77777777" w:rsidTr="003C0B05">
        <w:tc>
          <w:tcPr>
            <w:tcW w:w="499" w:type="dxa"/>
            <w:vMerge/>
          </w:tcPr>
          <w:p w14:paraId="4C80AE2D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1" w:type="dxa"/>
          </w:tcPr>
          <w:p w14:paraId="7FA6DEF8" w14:textId="77777777" w:rsidR="00FD6F3B" w:rsidRPr="00B55DDB" w:rsidRDefault="00FD6F3B" w:rsidP="003C0B0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05" w:type="dxa"/>
          </w:tcPr>
          <w:p w14:paraId="3FC4BC24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79728837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39E0AFB3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7BC13A78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3EED02A2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258AD034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 w:hint="cs"/>
                <w:sz w:val="28"/>
                <w:cs/>
              </w:rPr>
              <w:t xml:space="preserve">พ.ค. </w:t>
            </w:r>
            <w:r w:rsidRPr="00B55DDB">
              <w:rPr>
                <w:rFonts w:ascii="TH Sarabun New" w:hAnsi="TH Sarabun New" w:cs="TH Sarabun New"/>
                <w:sz w:val="28"/>
              </w:rPr>
              <w:t>62</w:t>
            </w:r>
          </w:p>
          <w:p w14:paraId="59621C14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613" w:type="dxa"/>
          </w:tcPr>
          <w:p w14:paraId="23DC0628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4AE4ECAB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FD6F3B" w:rsidRPr="004F6B9A" w14:paraId="6CBE2BB0" w14:textId="77777777" w:rsidTr="003C0B05">
        <w:tc>
          <w:tcPr>
            <w:tcW w:w="499" w:type="dxa"/>
            <w:vMerge w:val="restart"/>
          </w:tcPr>
          <w:p w14:paraId="14E3CFF8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5DDB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02AE1DE9" w14:textId="77777777" w:rsidR="00FD6F3B" w:rsidRPr="00B55DDB" w:rsidRDefault="00FD6F3B" w:rsidP="003C0B0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B55D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FD6F3B" w:rsidRPr="004F6B9A" w14:paraId="07F60370" w14:textId="77777777" w:rsidTr="003C0B05">
        <w:tc>
          <w:tcPr>
            <w:tcW w:w="499" w:type="dxa"/>
            <w:vMerge/>
          </w:tcPr>
          <w:p w14:paraId="569EFA0C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1" w:type="dxa"/>
          </w:tcPr>
          <w:p w14:paraId="2BEB798C" w14:textId="77777777" w:rsidR="00FD6F3B" w:rsidRPr="00B55DDB" w:rsidRDefault="00FD6F3B" w:rsidP="003C0B0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ดำเนินการจัดกิจกรรม</w:t>
            </w:r>
            <w:r w:rsidRPr="00B55DDB">
              <w:rPr>
                <w:rFonts w:ascii="TH Sarabun New" w:hAnsi="TH Sarabun New" w:cs="TH Sarabun New"/>
                <w:sz w:val="32"/>
                <w:szCs w:val="32"/>
                <w:cs/>
              </w:rPr>
              <w:t>จัดจ้างเจ้าหน้าที่ดูแลสระว่ายน้ำ</w:t>
            </w:r>
          </w:p>
        </w:tc>
        <w:tc>
          <w:tcPr>
            <w:tcW w:w="805" w:type="dxa"/>
          </w:tcPr>
          <w:p w14:paraId="03A2CBE0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177405F4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5915103F" w14:textId="6FF74A40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239,514</w:t>
            </w:r>
          </w:p>
        </w:tc>
        <w:tc>
          <w:tcPr>
            <w:tcW w:w="707" w:type="dxa"/>
          </w:tcPr>
          <w:p w14:paraId="181D19FB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2F7A6489" w14:textId="1B6ADA5B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239,514</w:t>
            </w:r>
          </w:p>
        </w:tc>
        <w:tc>
          <w:tcPr>
            <w:tcW w:w="1135" w:type="dxa"/>
          </w:tcPr>
          <w:p w14:paraId="056FB803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 w:hint="cs"/>
                <w:sz w:val="28"/>
                <w:cs/>
              </w:rPr>
              <w:t xml:space="preserve">พ.ค. </w:t>
            </w:r>
            <w:r w:rsidRPr="00B55DDB">
              <w:rPr>
                <w:rFonts w:ascii="TH Sarabun New" w:hAnsi="TH Sarabun New" w:cs="TH Sarabun New"/>
                <w:sz w:val="28"/>
              </w:rPr>
              <w:t>62</w:t>
            </w:r>
          </w:p>
          <w:p w14:paraId="29F2EF35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  <w:p w14:paraId="67CF8CDB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B55DDB"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มี.ค.  </w:t>
            </w:r>
            <w:r w:rsidRPr="00B55DDB">
              <w:rPr>
                <w:rFonts w:ascii="TH Sarabun New" w:hAnsi="TH Sarabun New" w:cs="TH Sarabun New"/>
                <w:spacing w:val="-14"/>
                <w:sz w:val="28"/>
              </w:rPr>
              <w:t>63</w:t>
            </w:r>
          </w:p>
        </w:tc>
        <w:tc>
          <w:tcPr>
            <w:tcW w:w="1613" w:type="dxa"/>
          </w:tcPr>
          <w:p w14:paraId="205BAE23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783442DD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FD6F3B" w:rsidRPr="004F6B9A" w14:paraId="09ED28D9" w14:textId="77777777" w:rsidTr="003C0B05">
        <w:tc>
          <w:tcPr>
            <w:tcW w:w="499" w:type="dxa"/>
            <w:vMerge w:val="restart"/>
          </w:tcPr>
          <w:p w14:paraId="03EE8994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5DDB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7120947B" w14:textId="77777777" w:rsidR="00FD6F3B" w:rsidRPr="00B55DDB" w:rsidRDefault="00FD6F3B" w:rsidP="003C0B0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B55D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FD6F3B" w:rsidRPr="004F6B9A" w14:paraId="607ACC93" w14:textId="77777777" w:rsidTr="003C0B05">
        <w:tc>
          <w:tcPr>
            <w:tcW w:w="499" w:type="dxa"/>
            <w:vMerge/>
          </w:tcPr>
          <w:p w14:paraId="6A44D18A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6D278AA0" w14:textId="77777777" w:rsidR="00FD6F3B" w:rsidRPr="00B55DDB" w:rsidRDefault="00FD6F3B" w:rsidP="003C0B0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ทำแบบสอบถามความพึงพอใจการใช้สระน้ำ</w:t>
            </w:r>
          </w:p>
        </w:tc>
        <w:tc>
          <w:tcPr>
            <w:tcW w:w="805" w:type="dxa"/>
          </w:tcPr>
          <w:p w14:paraId="20FE00C2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4B6FC3DB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19B976F0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7B148883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5DC5F3B0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0E228893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 w:hint="cs"/>
                <w:sz w:val="28"/>
                <w:cs/>
              </w:rPr>
              <w:t>ม.ค. 63</w:t>
            </w:r>
          </w:p>
        </w:tc>
        <w:tc>
          <w:tcPr>
            <w:tcW w:w="1613" w:type="dxa"/>
          </w:tcPr>
          <w:p w14:paraId="5DDE1683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2C1298C0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FD6F3B" w:rsidRPr="004F6B9A" w14:paraId="11A45BBF" w14:textId="77777777" w:rsidTr="003C0B05">
        <w:tc>
          <w:tcPr>
            <w:tcW w:w="499" w:type="dxa"/>
            <w:vMerge w:val="restart"/>
          </w:tcPr>
          <w:p w14:paraId="62070089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41AC7F81" w14:textId="77777777" w:rsidR="00FD6F3B" w:rsidRPr="00B55DDB" w:rsidRDefault="00FD6F3B" w:rsidP="003C0B0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Act (</w:t>
            </w:r>
            <w:r w:rsidRPr="00B55DD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FD6F3B" w:rsidRPr="004F6B9A" w14:paraId="03D45FB5" w14:textId="77777777" w:rsidTr="003C0B05">
        <w:tc>
          <w:tcPr>
            <w:tcW w:w="499" w:type="dxa"/>
            <w:vMerge/>
          </w:tcPr>
          <w:p w14:paraId="696066BB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3252048D" w14:textId="77777777" w:rsidR="00FD6F3B" w:rsidRPr="00B55DDB" w:rsidRDefault="00FD6F3B" w:rsidP="003C0B0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นำผลที่ได้จากการสอบถามมาวางแผนการพัฒนาในปีการศึกษาถัดไป</w:t>
            </w:r>
          </w:p>
        </w:tc>
        <w:tc>
          <w:tcPr>
            <w:tcW w:w="805" w:type="dxa"/>
          </w:tcPr>
          <w:p w14:paraId="0F856F4A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0D0B2A1A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005ACE1D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36A1D786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79D5F0DE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</w:tcPr>
          <w:p w14:paraId="1F865DED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มี.ค.  </w:t>
            </w:r>
            <w:r w:rsidRPr="00B55DDB">
              <w:rPr>
                <w:rFonts w:ascii="TH Sarabun New" w:hAnsi="TH Sarabun New" w:cs="TH Sarabun New"/>
                <w:spacing w:val="-14"/>
                <w:sz w:val="28"/>
              </w:rPr>
              <w:t>63</w:t>
            </w:r>
          </w:p>
        </w:tc>
        <w:tc>
          <w:tcPr>
            <w:tcW w:w="1613" w:type="dxa"/>
          </w:tcPr>
          <w:p w14:paraId="00CE0885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7B298B5D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FD6F3B" w:rsidRPr="004F6B9A" w14:paraId="5A62423B" w14:textId="77777777" w:rsidTr="003C0B05">
        <w:tc>
          <w:tcPr>
            <w:tcW w:w="499" w:type="dxa"/>
          </w:tcPr>
          <w:p w14:paraId="05685795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8"/>
          </w:tcPr>
          <w:p w14:paraId="0EF4A4C8" w14:textId="77777777" w:rsidR="00FD6F3B" w:rsidRPr="00B55DDB" w:rsidRDefault="00FD6F3B" w:rsidP="003C0B0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/>
                <w:sz w:val="32"/>
                <w:szCs w:val="32"/>
                <w:cs/>
              </w:rPr>
              <w:t>สรุป</w:t>
            </w: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กิจกรรมและ</w:t>
            </w:r>
            <w:r w:rsidRPr="00B55DDB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รายงานผล</w:t>
            </w:r>
          </w:p>
        </w:tc>
      </w:tr>
      <w:tr w:rsidR="00FD6F3B" w:rsidRPr="004F6B9A" w14:paraId="131AE8F7" w14:textId="77777777" w:rsidTr="003C0B05">
        <w:tc>
          <w:tcPr>
            <w:tcW w:w="499" w:type="dxa"/>
          </w:tcPr>
          <w:p w14:paraId="0693A668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69639681" w14:textId="77777777" w:rsidR="00FD6F3B" w:rsidRPr="00B55DDB" w:rsidRDefault="00FD6F3B" w:rsidP="003C0B05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</w:pPr>
            <w:r w:rsidRPr="00B55DDB">
              <w:rPr>
                <w:rFonts w:ascii="TH Sarabun New" w:hAnsi="TH Sarabun New" w:cs="TH Sarabun New" w:hint="cs"/>
                <w:sz w:val="24"/>
                <w:szCs w:val="32"/>
                <w:cs/>
              </w:rPr>
              <w:t>จัดทำรายงานสรุปผลการจัดกิจกรรม</w:t>
            </w:r>
          </w:p>
        </w:tc>
        <w:tc>
          <w:tcPr>
            <w:tcW w:w="805" w:type="dxa"/>
          </w:tcPr>
          <w:p w14:paraId="2C91D1F1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712FE6C9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55B59DDC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7" w:type="dxa"/>
          </w:tcPr>
          <w:p w14:paraId="3375F00B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4E8697C8" w14:textId="77777777" w:rsidR="00FD6F3B" w:rsidRPr="00B55DDB" w:rsidRDefault="00FD6F3B" w:rsidP="003C0B05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135" w:type="dxa"/>
            <w:vAlign w:val="center"/>
          </w:tcPr>
          <w:p w14:paraId="1C79BFEE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B55DDB">
              <w:rPr>
                <w:rFonts w:ascii="TH Sarabun New" w:hAnsi="TH Sarabun New" w:cs="TH Sarabun New" w:hint="cs"/>
                <w:cs/>
              </w:rPr>
              <w:t>ภายใน 15 วัน หลังจบกิจกรรม</w:t>
            </w:r>
          </w:p>
        </w:tc>
        <w:tc>
          <w:tcPr>
            <w:tcW w:w="1613" w:type="dxa"/>
            <w:vAlign w:val="center"/>
          </w:tcPr>
          <w:p w14:paraId="05C4D300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นายพิภพ </w:t>
            </w:r>
          </w:p>
          <w:p w14:paraId="6ADF49B1" w14:textId="77777777" w:rsidR="00FD6F3B" w:rsidRPr="00B55DDB" w:rsidRDefault="00FD6F3B" w:rsidP="003C0B05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5DDB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วัดกิ่ง</w:t>
            </w:r>
          </w:p>
        </w:tc>
      </w:tr>
      <w:tr w:rsidR="00FD6F3B" w:rsidRPr="004F6B9A" w14:paraId="07B6CB7F" w14:textId="77777777" w:rsidTr="003C0B05">
        <w:trPr>
          <w:trHeight w:val="323"/>
        </w:trPr>
        <w:tc>
          <w:tcPr>
            <w:tcW w:w="3450" w:type="dxa"/>
            <w:gridSpan w:val="2"/>
            <w:vAlign w:val="center"/>
          </w:tcPr>
          <w:p w14:paraId="0A68014F" w14:textId="77777777" w:rsidR="00FD6F3B" w:rsidRPr="00B55DDB" w:rsidRDefault="00FD6F3B" w:rsidP="00FD6F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</w:pPr>
            <w:r w:rsidRPr="00B55DDB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5306E24E" w14:textId="77777777" w:rsidR="00FD6F3B" w:rsidRPr="00B55DDB" w:rsidRDefault="00FD6F3B" w:rsidP="00FD6F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2" w:type="dxa"/>
          </w:tcPr>
          <w:p w14:paraId="4A24A36D" w14:textId="77777777" w:rsidR="00FD6F3B" w:rsidRPr="00B55DDB" w:rsidRDefault="00FD6F3B" w:rsidP="00FD6F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708" w:type="dxa"/>
          </w:tcPr>
          <w:p w14:paraId="7A9E654F" w14:textId="0921C1CE" w:rsidR="00FD6F3B" w:rsidRPr="00B55DDB" w:rsidRDefault="00FD6F3B" w:rsidP="00FD6F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239,514</w:t>
            </w:r>
          </w:p>
        </w:tc>
        <w:tc>
          <w:tcPr>
            <w:tcW w:w="707" w:type="dxa"/>
          </w:tcPr>
          <w:p w14:paraId="29A18A4D" w14:textId="0690D902" w:rsidR="00FD6F3B" w:rsidRPr="00B55DDB" w:rsidRDefault="00FD6F3B" w:rsidP="00FD6F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25" w:type="dxa"/>
          </w:tcPr>
          <w:p w14:paraId="35437687" w14:textId="5C9773BB" w:rsidR="00FD6F3B" w:rsidRPr="00B55DDB" w:rsidRDefault="00FD6F3B" w:rsidP="00FD6F3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55DDB">
              <w:rPr>
                <w:rFonts w:ascii="TH Sarabun New" w:hAnsi="TH Sarabun New" w:cs="TH Sarabun New"/>
                <w:sz w:val="28"/>
              </w:rPr>
              <w:t>239,514</w:t>
            </w:r>
          </w:p>
        </w:tc>
        <w:tc>
          <w:tcPr>
            <w:tcW w:w="2748" w:type="dxa"/>
            <w:gridSpan w:val="2"/>
            <w:vAlign w:val="center"/>
          </w:tcPr>
          <w:p w14:paraId="7826E89D" w14:textId="77777777" w:rsidR="00FD6F3B" w:rsidRPr="00B55DDB" w:rsidRDefault="00FD6F3B" w:rsidP="00FD6F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51EEEADF" w14:textId="77777777" w:rsidR="00681B78" w:rsidRPr="004F6B9A" w:rsidRDefault="00681B78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14:paraId="55B5420E" w14:textId="104DB843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ED54EA">
        <w:rPr>
          <w:rFonts w:ascii="TH Sarabun New" w:hAnsi="TH Sarabun New" w:cs="TH Sarabun New" w:hint="cs"/>
          <w:cs/>
        </w:rPr>
        <w:tab/>
      </w:r>
      <w:r w:rsidR="00D2695A">
        <w:rPr>
          <w:rFonts w:ascii="TH Sarabun New" w:hAnsi="TH Sarabun New" w:cs="TH Sarabun New"/>
          <w:cs/>
        </w:rPr>
        <w:t>2</w:t>
      </w:r>
      <w:r w:rsidR="00D2695A">
        <w:rPr>
          <w:rFonts w:ascii="TH Sarabun New" w:hAnsi="TH Sarabun New" w:cs="TH Sarabun New"/>
        </w:rPr>
        <w:t>39</w:t>
      </w:r>
      <w:r w:rsidR="00ED54EA" w:rsidRPr="00ED54EA">
        <w:rPr>
          <w:rFonts w:ascii="TH Sarabun New" w:hAnsi="TH Sarabun New" w:cs="TH Sarabun New"/>
        </w:rPr>
        <w:t>,</w:t>
      </w:r>
      <w:r w:rsidR="00ED54EA" w:rsidRPr="00ED54EA">
        <w:rPr>
          <w:rFonts w:ascii="TH Sarabun New" w:hAnsi="TH Sarabun New" w:cs="TH Sarabun New"/>
          <w:cs/>
        </w:rPr>
        <w:t>514</w:t>
      </w:r>
      <w:r w:rsidR="00ED54EA">
        <w:rPr>
          <w:rFonts w:ascii="TH Sarabun New" w:hAnsi="TH Sarabun New" w:cs="TH Sarabun New" w:hint="cs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39A4D330"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D54EA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</w:t>
      </w:r>
      <w:r w:rsidR="00FC643A" w:rsidRPr="004F6B9A">
        <w:rPr>
          <w:rFonts w:ascii="TH Sarabun New" w:hAnsi="TH Sarabun New" w:cs="TH Sarabun New"/>
          <w:cs/>
        </w:rPr>
        <w:t>...</w:t>
      </w:r>
      <w:r w:rsidRPr="004F6B9A">
        <w:rPr>
          <w:rFonts w:ascii="TH Sarabun New" w:hAnsi="TH Sarabun New" w:cs="TH Sarabun New"/>
          <w:cs/>
        </w:rPr>
        <w:t>............บาท</w:t>
      </w:r>
    </w:p>
    <w:p w14:paraId="3DDC0698" w14:textId="515733F3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24E646C9"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="00ED54EA"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</w:t>
      </w:r>
      <w:r w:rsidR="00ED54EA">
        <w:rPr>
          <w:rFonts w:ascii="TH Sarabun New" w:hAnsi="TH Sarabun New" w:cs="TH Sarabun New" w:hint="cs"/>
          <w:cs/>
        </w:rPr>
        <w:tab/>
      </w:r>
      <w:r w:rsidR="00D2695A">
        <w:rPr>
          <w:rFonts w:ascii="TH Sarabun New" w:hAnsi="TH Sarabun New" w:cs="TH Sarabun New"/>
          <w:cs/>
        </w:rPr>
        <w:t>2</w:t>
      </w:r>
      <w:r w:rsidR="00D2695A">
        <w:rPr>
          <w:rFonts w:ascii="TH Sarabun New" w:hAnsi="TH Sarabun New" w:cs="TH Sarabun New"/>
        </w:rPr>
        <w:t>39</w:t>
      </w:r>
      <w:r w:rsidR="00D2695A" w:rsidRPr="00ED54EA">
        <w:rPr>
          <w:rFonts w:ascii="TH Sarabun New" w:hAnsi="TH Sarabun New" w:cs="TH Sarabun New"/>
        </w:rPr>
        <w:t>,</w:t>
      </w:r>
      <w:r w:rsidR="00D2695A" w:rsidRPr="00ED54EA">
        <w:rPr>
          <w:rFonts w:ascii="TH Sarabun New" w:hAnsi="TH Sarabun New" w:cs="TH Sarabun New"/>
          <w:cs/>
        </w:rPr>
        <w:t>514</w:t>
      </w:r>
      <w:r w:rsidR="00D2695A">
        <w:rPr>
          <w:rFonts w:ascii="TH Sarabun New" w:hAnsi="TH Sarabun New" w:cs="TH Sarabun New" w:hint="cs"/>
          <w:cs/>
        </w:rPr>
        <w:t xml:space="preserve"> </w:t>
      </w:r>
      <w:r w:rsidR="00D2695A">
        <w:rPr>
          <w:rFonts w:ascii="TH Sarabun New" w:hAnsi="TH Sarabun New" w:cs="TH Sarabun New"/>
        </w:rPr>
        <w:t xml:space="preserve">      </w:t>
      </w:r>
      <w:r w:rsidRPr="004F6B9A">
        <w:rPr>
          <w:rFonts w:ascii="TH Sarabun New" w:hAnsi="TH Sarabun New" w:cs="TH Sarabun New"/>
          <w:cs/>
        </w:rPr>
        <w:t>บาท</w:t>
      </w:r>
    </w:p>
    <w:p w14:paraId="393FC68B" w14:textId="77777777" w:rsidR="00FD6F3B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</w:t>
      </w:r>
    </w:p>
    <w:p w14:paraId="6826E9C0" w14:textId="5EB094C4" w:rsidR="004F6B9A" w:rsidRPr="00D2695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4F6B9A">
        <w:rPr>
          <w:rFonts w:ascii="TH Sarabun New" w:hAnsi="TH Sarabun New" w:cs="TH Sarabun New"/>
          <w:cs/>
        </w:rPr>
        <w:t xml:space="preserve">    </w:t>
      </w:r>
    </w:p>
    <w:p w14:paraId="162CE986" w14:textId="100030C5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0F4C71" w:rsidRPr="004F6B9A" w14:paraId="6B5E75C4" w14:textId="77777777" w:rsidTr="00D2695A">
        <w:tc>
          <w:tcPr>
            <w:tcW w:w="3108" w:type="dxa"/>
            <w:tcBorders>
              <w:bottom w:val="dotDash" w:sz="4" w:space="0" w:color="auto"/>
            </w:tcBorders>
          </w:tcPr>
          <w:p w14:paraId="066E9039" w14:textId="41023242" w:rsidR="00D2695A" w:rsidRPr="00D2695A" w:rsidRDefault="00D2695A" w:rsidP="00D2695A">
            <w:pPr>
              <w:pStyle w:val="Subtitle"/>
              <w:spacing w:after="0"/>
              <w:jc w:val="left"/>
              <w:rPr>
                <w:rFonts w:ascii="TH Sarabun New" w:eastAsia="Calibri" w:hAnsi="TH Sarabun New" w:cs="TH Sarabun New"/>
              </w:rPr>
            </w:pPr>
            <w:r w:rsidRPr="00D2695A">
              <w:rPr>
                <w:rFonts w:ascii="TH Sarabun New" w:eastAsia="Calibri" w:hAnsi="TH Sarabun New" w:cs="TH Sarabun New"/>
                <w:cs/>
              </w:rPr>
              <w:t>8.1 ร้อยละ</w:t>
            </w:r>
            <w:r w:rsidR="00A00116">
              <w:rPr>
                <w:rFonts w:ascii="TH Sarabun New" w:eastAsia="Calibri" w:hAnsi="TH Sarabun New" w:cs="TH Sarabun New" w:hint="cs"/>
                <w:cs/>
              </w:rPr>
              <w:t xml:space="preserve"> 80 </w:t>
            </w:r>
            <w:r w:rsidRPr="00D2695A">
              <w:rPr>
                <w:rFonts w:ascii="TH Sarabun New" w:eastAsia="Calibri" w:hAnsi="TH Sarabun New" w:cs="TH Sarabun New"/>
                <w:cs/>
              </w:rPr>
              <w:t>ของครูและนักเรียนที่มีความพึงพอใจในระดับดี ต่อสิ่งอำนวยความสะดวกในการจัดการเรียนการสอน</w:t>
            </w:r>
          </w:p>
          <w:p w14:paraId="5A9F90A7" w14:textId="0C4EEC77" w:rsidR="00D2695A" w:rsidRPr="00D2695A" w:rsidRDefault="00D2695A" w:rsidP="00D2695A">
            <w:pPr>
              <w:pStyle w:val="Subtitle"/>
              <w:spacing w:after="0"/>
              <w:jc w:val="left"/>
              <w:rPr>
                <w:rFonts w:ascii="TH Sarabun New" w:eastAsia="Calibri" w:hAnsi="TH Sarabun New" w:cs="TH Sarabun New"/>
              </w:rPr>
            </w:pPr>
            <w:r w:rsidRPr="00D2695A">
              <w:rPr>
                <w:rFonts w:ascii="TH Sarabun New" w:eastAsia="Calibri" w:hAnsi="TH Sarabun New" w:cs="TH Sarabun New"/>
                <w:cs/>
              </w:rPr>
              <w:t>8.2 ร้อยละ</w:t>
            </w:r>
            <w:r w:rsidR="00A00116">
              <w:rPr>
                <w:rFonts w:ascii="TH Sarabun New" w:eastAsia="Calibri" w:hAnsi="TH Sarabun New" w:cs="TH Sarabun New" w:hint="cs"/>
                <w:cs/>
              </w:rPr>
              <w:t xml:space="preserve"> 80 </w:t>
            </w:r>
            <w:r w:rsidRPr="00D2695A">
              <w:rPr>
                <w:rFonts w:ascii="TH Sarabun New" w:eastAsia="Calibri" w:hAnsi="TH Sarabun New" w:cs="TH Sarabun New"/>
                <w:cs/>
              </w:rPr>
              <w:t>ของแหล่งเรียนรู้ ที่เอื้อต่อการเรียนรู้และได้มาตรฐานตามที่กำหนด</w:t>
            </w:r>
          </w:p>
          <w:p w14:paraId="1FF862AE" w14:textId="4AD24694" w:rsidR="000F4C71" w:rsidRPr="004F6B9A" w:rsidRDefault="00D2695A" w:rsidP="00D2695A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D2695A">
              <w:rPr>
                <w:rFonts w:ascii="TH Sarabun New" w:eastAsia="Calibri" w:hAnsi="TH Sarabun New" w:cs="TH Sarabun New"/>
                <w:cs/>
              </w:rPr>
              <w:t>8.3 ร้อยละ</w:t>
            </w:r>
            <w:r w:rsidR="00A00116">
              <w:rPr>
                <w:rFonts w:ascii="TH Sarabun New" w:eastAsia="Calibri" w:hAnsi="TH Sarabun New" w:cs="TH Sarabun New" w:hint="cs"/>
                <w:cs/>
              </w:rPr>
              <w:t xml:space="preserve"> 80 </w:t>
            </w:r>
            <w:r w:rsidRPr="00D2695A">
              <w:rPr>
                <w:rFonts w:ascii="TH Sarabun New" w:eastAsia="Calibri" w:hAnsi="TH Sarabun New" w:cs="TH Sarabun New"/>
                <w:cs/>
              </w:rPr>
              <w:t>ของห้องเรียนและห้องปฏิบัติการที่มีความพร้อม  ด้านสิ่งอำนวยความสะดวกพื้นฐาน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66C7128B" w14:textId="77777777" w:rsidR="000F4C71" w:rsidRDefault="000F4C71" w:rsidP="005145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7E1F3CE7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0F706507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65E081CD" w14:textId="77777777" w:rsidR="000F4C71" w:rsidRPr="007862AB" w:rsidRDefault="000F4C71" w:rsidP="005145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นาย</w:t>
            </w:r>
            <w:r>
              <w:rPr>
                <w:rFonts w:ascii="TH Sarabun New" w:hAnsi="TH Sarabun New" w:cs="TH Sarabun New" w:hint="cs"/>
                <w:cs/>
              </w:rPr>
              <w:t>พิภพ</w:t>
            </w:r>
          </w:p>
          <w:p w14:paraId="2E39682E" w14:textId="70E08184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วัดกิ่ง</w:t>
            </w:r>
          </w:p>
        </w:tc>
      </w:tr>
    </w:tbl>
    <w:p w14:paraId="30F80A00" w14:textId="77777777" w:rsidR="000F4C71" w:rsidRDefault="000F4C71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641FAE5A" w14:textId="4139B3D1" w:rsidR="00ED54EA" w:rsidRDefault="000F4C71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- </w:t>
      </w:r>
      <w:r>
        <w:rPr>
          <w:rFonts w:ascii="TH Sarabun New" w:hAnsi="TH Sarabun New" w:cs="TH Sarabun New" w:hint="cs"/>
          <w:cs/>
        </w:rPr>
        <w:t>นักเรียน</w:t>
      </w:r>
      <w:r w:rsidR="00D2695A">
        <w:rPr>
          <w:rFonts w:ascii="TH Sarabun New" w:hAnsi="TH Sarabun New" w:cs="TH Sarabun New" w:hint="cs"/>
          <w:cs/>
        </w:rPr>
        <w:t>และบุคลากรในโรงเรียน</w:t>
      </w:r>
      <w:r>
        <w:rPr>
          <w:rFonts w:ascii="TH Sarabun New" w:hAnsi="TH Sarabun New" w:cs="TH Sarabun New" w:hint="cs"/>
          <w:cs/>
        </w:rPr>
        <w:t>ได้ใช้สระว่ายน้ำที่มีคุณภาพ</w:t>
      </w:r>
    </w:p>
    <w:p w14:paraId="28A71F94" w14:textId="4672E7F6" w:rsidR="000F4C71" w:rsidRDefault="000F4C71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ab/>
      </w:r>
      <w:r>
        <w:rPr>
          <w:rFonts w:ascii="TH Sarabun New" w:hAnsi="TH Sarabun New" w:cs="TH Sarabun New"/>
        </w:rPr>
        <w:t xml:space="preserve">- </w:t>
      </w:r>
      <w:r w:rsidR="00D2695A">
        <w:rPr>
          <w:rFonts w:ascii="TH Sarabun New" w:hAnsi="TH Sarabun New" w:cs="TH Sarabun New" w:hint="cs"/>
          <w:cs/>
        </w:rPr>
        <w:t xml:space="preserve">สระว่ายน้ำมีสารเคมีและวัสดุอุปกรณ์ต่างๆ </w:t>
      </w:r>
      <w:r>
        <w:rPr>
          <w:rFonts w:ascii="TH Sarabun New" w:hAnsi="TH Sarabun New" w:cs="TH Sarabun New" w:hint="cs"/>
          <w:cs/>
        </w:rPr>
        <w:t>ใช้อย่างเพียงพอและมีประสิทธิภาพ</w:t>
      </w:r>
    </w:p>
    <w:tbl>
      <w:tblPr>
        <w:tblpPr w:leftFromText="180" w:rightFromText="180" w:vertAnchor="page" w:horzAnchor="margin" w:tblpY="1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0F4C71" w:rsidRPr="00F67303" w14:paraId="04261BBB" w14:textId="77777777" w:rsidTr="000F4C71">
        <w:tc>
          <w:tcPr>
            <w:tcW w:w="4390" w:type="dxa"/>
          </w:tcPr>
          <w:p w14:paraId="320BBEC7" w14:textId="77777777" w:rsidR="000F4C71" w:rsidRPr="00BA1C86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07A29B22" w14:textId="77777777" w:rsidR="000F4C71" w:rsidRPr="00BA1C86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0F4C71" w:rsidRPr="00F67303" w14:paraId="7D10E3E5" w14:textId="77777777" w:rsidTr="000F4C71">
        <w:trPr>
          <w:trHeight w:val="1126"/>
        </w:trPr>
        <w:tc>
          <w:tcPr>
            <w:tcW w:w="4390" w:type="dxa"/>
          </w:tcPr>
          <w:p w14:paraId="5D026A2C" w14:textId="77777777" w:rsidR="000F4C71" w:rsidRPr="0085619B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0AFFB04" w14:textId="77777777" w:rsidR="000F4C71" w:rsidRPr="0085619B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3A3DAAE9" w14:textId="77777777" w:rsidR="000F4C71" w:rsidRPr="0085619B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นายพิภพ     วัดกิ่ง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4C459A34" w14:textId="6AD27A0B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63450662" w14:textId="77777777" w:rsidR="000F4C71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12BA5C" w14:textId="77777777" w:rsidR="000F4C71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6B8456AD" w14:textId="77777777" w:rsidR="000F4C71" w:rsidRPr="0085619B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นายเศรษฐพงษ์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4B34953" w14:textId="4EFE2355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สระว่ายน้ำ</w:t>
            </w:r>
          </w:p>
        </w:tc>
      </w:tr>
      <w:tr w:rsidR="000F4C71" w:rsidRPr="00F67303" w14:paraId="0517FFE1" w14:textId="77777777" w:rsidTr="000F4C71">
        <w:trPr>
          <w:trHeight w:val="277"/>
        </w:trPr>
        <w:tc>
          <w:tcPr>
            <w:tcW w:w="9174" w:type="dxa"/>
            <w:gridSpan w:val="2"/>
          </w:tcPr>
          <w:p w14:paraId="0C03B3DE" w14:textId="028B5859" w:rsidR="000F4C71" w:rsidRPr="00BA1C86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0F4C71" w:rsidRPr="00F67303" w14:paraId="0FAD42B3" w14:textId="77777777" w:rsidTr="000F4C71">
        <w:trPr>
          <w:trHeight w:val="277"/>
        </w:trPr>
        <w:tc>
          <w:tcPr>
            <w:tcW w:w="9174" w:type="dxa"/>
            <w:gridSpan w:val="2"/>
          </w:tcPr>
          <w:p w14:paraId="5691084E" w14:textId="77777777" w:rsidR="000F4C71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4F887AF" w14:textId="77777777" w:rsidR="000F4C71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D79F4E8" w14:textId="2DCC3A3E" w:rsidR="000F4C71" w:rsidRPr="0085619B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D2695A" w:rsidRPr="00D2695A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นายวสุธา  ธรรมประสิทธิ์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</w:p>
          <w:p w14:paraId="26D9E184" w14:textId="7C8E7C72" w:rsidR="000F4C71" w:rsidRPr="0085619B" w:rsidRDefault="00D2695A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2695A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หัวหน้ากลุ่มงานบริหารทั่วไป</w:t>
            </w:r>
          </w:p>
        </w:tc>
      </w:tr>
      <w:tr w:rsidR="000F4C71" w:rsidRPr="00F67303" w14:paraId="4B3FBC43" w14:textId="77777777" w:rsidTr="000F4C71">
        <w:trPr>
          <w:trHeight w:val="277"/>
        </w:trPr>
        <w:tc>
          <w:tcPr>
            <w:tcW w:w="9174" w:type="dxa"/>
            <w:gridSpan w:val="2"/>
          </w:tcPr>
          <w:p w14:paraId="04E473EB" w14:textId="378B1357" w:rsidR="000F4C71" w:rsidRPr="00BA1C86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0F4C71" w:rsidRPr="00F67303" w14:paraId="17F34AE6" w14:textId="77777777" w:rsidTr="000F4C71">
        <w:trPr>
          <w:trHeight w:val="277"/>
        </w:trPr>
        <w:tc>
          <w:tcPr>
            <w:tcW w:w="9174" w:type="dxa"/>
            <w:gridSpan w:val="2"/>
          </w:tcPr>
          <w:p w14:paraId="3E7F2AF8" w14:textId="77777777" w:rsidR="000F4C71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A04B07" w14:textId="77777777" w:rsidR="000F4C71" w:rsidRPr="0085619B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36B2AB4" w14:textId="6CFCD6B0" w:rsidR="000F4C71" w:rsidRPr="00A75D6F" w:rsidRDefault="000F4C71" w:rsidP="000F4C71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 w:rsidR="00D2695A"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นายสมศักดิ์   งามสมเกล้า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48D7C026" w14:textId="50772B09" w:rsidR="000F4C71" w:rsidRPr="0085619B" w:rsidRDefault="000F4C71" w:rsidP="00D2695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 w:rsidR="00D2695A"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บริหารงานทั่วไป</w:t>
            </w:r>
          </w:p>
        </w:tc>
      </w:tr>
      <w:tr w:rsidR="000F4C71" w:rsidRPr="00F67303" w14:paraId="1D0E9F85" w14:textId="77777777" w:rsidTr="000F4C71">
        <w:trPr>
          <w:trHeight w:val="277"/>
        </w:trPr>
        <w:tc>
          <w:tcPr>
            <w:tcW w:w="9174" w:type="dxa"/>
            <w:gridSpan w:val="2"/>
          </w:tcPr>
          <w:p w14:paraId="6B8D0BE7" w14:textId="77777777" w:rsidR="000F4C71" w:rsidRPr="00BA1C86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0F4C71" w:rsidRPr="00F67303" w14:paraId="3CC16314" w14:textId="77777777" w:rsidTr="000F4C71">
        <w:trPr>
          <w:trHeight w:val="277"/>
        </w:trPr>
        <w:tc>
          <w:tcPr>
            <w:tcW w:w="9174" w:type="dxa"/>
            <w:gridSpan w:val="2"/>
          </w:tcPr>
          <w:p w14:paraId="550A7BDE" w14:textId="77777777" w:rsidR="000F4C71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3EE997" w14:textId="77777777" w:rsidR="000F4C71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E93F596" w14:textId="77777777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D414A05" w14:textId="77777777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0F4C71" w:rsidRPr="00F67303" w14:paraId="2229FFA5" w14:textId="77777777" w:rsidTr="000F4C71">
        <w:trPr>
          <w:trHeight w:val="277"/>
        </w:trPr>
        <w:tc>
          <w:tcPr>
            <w:tcW w:w="9174" w:type="dxa"/>
            <w:gridSpan w:val="2"/>
          </w:tcPr>
          <w:p w14:paraId="6202D81F" w14:textId="77777777" w:rsidR="000F4C71" w:rsidRPr="00BA1C86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0F4C71" w:rsidRPr="00F67303" w14:paraId="1AE29B69" w14:textId="77777777" w:rsidTr="000F4C71">
        <w:trPr>
          <w:trHeight w:val="277"/>
        </w:trPr>
        <w:tc>
          <w:tcPr>
            <w:tcW w:w="9174" w:type="dxa"/>
            <w:gridSpan w:val="2"/>
          </w:tcPr>
          <w:p w14:paraId="40412360" w14:textId="77777777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DF6E9D3" w14:textId="77777777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475163A" w14:textId="77777777" w:rsidR="000F4C71" w:rsidRPr="00A75D6F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3AE268FE" w14:textId="77777777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0F4C71" w:rsidRPr="00F67303" w14:paraId="3E9D79C6" w14:textId="77777777" w:rsidTr="000F4C71">
        <w:trPr>
          <w:trHeight w:val="277"/>
        </w:trPr>
        <w:tc>
          <w:tcPr>
            <w:tcW w:w="9174" w:type="dxa"/>
            <w:gridSpan w:val="2"/>
          </w:tcPr>
          <w:p w14:paraId="0270DB66" w14:textId="77777777" w:rsidR="000F4C71" w:rsidRPr="00BA1C86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0F4C71" w:rsidRPr="00F67303" w14:paraId="70E9C75C" w14:textId="77777777" w:rsidTr="000F4C71">
        <w:trPr>
          <w:trHeight w:val="277"/>
        </w:trPr>
        <w:tc>
          <w:tcPr>
            <w:tcW w:w="9174" w:type="dxa"/>
            <w:gridSpan w:val="2"/>
          </w:tcPr>
          <w:p w14:paraId="3A5570BB" w14:textId="77777777" w:rsidR="000F4C71" w:rsidRPr="00437EDA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7AD29191" w14:textId="77777777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7B276D7F" w14:textId="77777777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2A08ADD" w14:textId="77777777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3FBFF26" w14:textId="77777777" w:rsidR="000F4C71" w:rsidRPr="0085619B" w:rsidRDefault="000F4C71" w:rsidP="000F4C71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05783DDC" w14:textId="77777777" w:rsidR="000F4C71" w:rsidRPr="0085619B" w:rsidRDefault="000F4C71" w:rsidP="000F4C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Pr="000F4C71" w:rsidRDefault="00AA7DED" w:rsidP="00AA7DED">
      <w:pPr>
        <w:rPr>
          <w:rFonts w:ascii="TH SarabunPSK" w:hAnsi="TH SarabunPSK" w:cs="TH SarabunPSK"/>
        </w:rPr>
        <w:sectPr w:rsidR="00AA7DED" w:rsidRPr="000F4C71" w:rsidSect="00F871B5">
          <w:headerReference w:type="default" r:id="rId7"/>
          <w:pgSz w:w="11906" w:h="16838" w:code="9"/>
          <w:pgMar w:top="851" w:right="1134" w:bottom="851" w:left="1474" w:header="720" w:footer="720" w:gutter="0"/>
          <w:pgNumType w:start="1260"/>
          <w:cols w:space="720"/>
          <w:docGrid w:linePitch="360"/>
        </w:sectPr>
      </w:pPr>
    </w:p>
    <w:p w14:paraId="2EA1DBBB" w14:textId="77777777" w:rsidR="00D2695A" w:rsidRPr="004F6B9A" w:rsidRDefault="00D2695A" w:rsidP="00D2695A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14:paraId="127762F0" w14:textId="77777777" w:rsidR="00D2695A" w:rsidRPr="004F6B9A" w:rsidRDefault="00D2695A" w:rsidP="00D2695A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>
        <w:rPr>
          <w:rFonts w:ascii="TH Sarabun New" w:hAnsi="TH Sarabun New" w:cs="TH Sarabun New"/>
          <w:b/>
          <w:bCs/>
          <w:cs/>
        </w:rPr>
        <w:t>กิจกรรม</w:t>
      </w:r>
      <w:r>
        <w:rPr>
          <w:rFonts w:ascii="TH Sarabun New" w:hAnsi="TH Sarabun New" w:cs="TH Sarabun New" w:hint="cs"/>
          <w:b/>
          <w:bCs/>
          <w:cs/>
        </w:rPr>
        <w:t xml:space="preserve"> จัดซื้อของสระว่ายน้ำ</w:t>
      </w:r>
    </w:p>
    <w:p w14:paraId="05C452B8" w14:textId="1F031B8A" w:rsidR="00504032" w:rsidRPr="007D5B97" w:rsidRDefault="00D2695A" w:rsidP="007D5B97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งานสระว่ายน้ำ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1418"/>
        <w:gridCol w:w="2268"/>
        <w:gridCol w:w="1701"/>
        <w:gridCol w:w="1701"/>
      </w:tblGrid>
      <w:tr w:rsidR="00D2695A" w:rsidRPr="004F6B9A" w14:paraId="07362BC2" w14:textId="77777777" w:rsidTr="00C86664">
        <w:trPr>
          <w:trHeight w:val="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3701" w14:textId="33BC05D6" w:rsidR="00D2695A" w:rsidRDefault="007D5B97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1.</w:t>
            </w:r>
            <w:r w:rsidR="00D2695A">
              <w:rPr>
                <w:rFonts w:ascii="TH Sarabun New" w:hAnsi="TH Sarabun New" w:cs="TH Sarabun New" w:hint="cs"/>
                <w:b/>
                <w:bCs/>
                <w:cs/>
              </w:rPr>
              <w:t>จัดซื้อสารเคมีเพื่อดูแลรักษาน้ำ</w:t>
            </w:r>
          </w:p>
        </w:tc>
      </w:tr>
      <w:tr w:rsidR="009D7A20" w:rsidRPr="004F6B9A" w14:paraId="139FDB83" w14:textId="77777777" w:rsidTr="000F4C71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F4C71" w:rsidRPr="004F6B9A" w14:paraId="292FC6FE" w14:textId="77777777" w:rsidTr="000F4C71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0F4C71" w:rsidRPr="00CC381C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02090911" w:rsidR="000F4C71" w:rsidRPr="00995BE2" w:rsidRDefault="000F4C71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781EE8">
              <w:rPr>
                <w:rFonts w:ascii="TH Sarabun New" w:eastAsia="Times New Roman" w:hAnsi="TH Sarabun New" w:cs="TH Sarabun New"/>
                <w:cs/>
              </w:rPr>
              <w:t xml:space="preserve">จัดซื้อคลอรีน </w:t>
            </w:r>
            <w:r>
              <w:rPr>
                <w:rFonts w:ascii="TH Sarabun New" w:eastAsia="Times New Roman" w:hAnsi="TH Sarabun New" w:cs="TH Sarabun New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cs/>
              </w:rPr>
              <w:t>บรรจุ 50 กก.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2FAD8840" w:rsidR="000F4C71" w:rsidRPr="00995BE2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30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 xml:space="preserve"> ถัง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2F50C623" w:rsidR="000F4C71" w:rsidRPr="00995BE2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1EE8">
              <w:rPr>
                <w:rFonts w:ascii="TH Sarabun New" w:eastAsia="Times New Roman" w:hAnsi="TH Sarabun New" w:cs="TH Sarabun New"/>
                <w:cs/>
              </w:rPr>
              <w:t>4</w:t>
            </w:r>
            <w:r w:rsidRPr="00781EE8">
              <w:rPr>
                <w:rFonts w:ascii="TH Sarabun New" w:eastAsia="Times New Roman" w:hAnsi="TH Sarabun New" w:cs="TH Sarabun New"/>
              </w:rPr>
              <w:t>,</w:t>
            </w:r>
            <w:r>
              <w:rPr>
                <w:rFonts w:ascii="TH Sarabun New" w:eastAsia="Times New Roman" w:hAnsi="TH Sarabun New" w:cs="TH Sarabun New" w:hint="cs"/>
                <w:cs/>
              </w:rPr>
              <w:t>494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>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48CDF0C0" w:rsidR="000F4C71" w:rsidRPr="00995BE2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134</w:t>
            </w:r>
            <w:r w:rsidRPr="00781EE8">
              <w:rPr>
                <w:rFonts w:ascii="TH Sarabun New" w:eastAsia="Times New Roman" w:hAnsi="TH Sarabun New" w:cs="TH Sarabun New"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82</w:t>
            </w:r>
            <w:r w:rsidRPr="00781EE8">
              <w:rPr>
                <w:rFonts w:ascii="TH Sarabun New" w:eastAsia="Times New Roman" w:hAnsi="TH Sarabun New" w:cs="TH Sarabun New"/>
              </w:rPr>
              <w:t>0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>.</w:t>
            </w:r>
            <w:r w:rsidRPr="00781EE8">
              <w:rPr>
                <w:rFonts w:ascii="TH Sarabun New" w:eastAsia="Times New Roman" w:hAnsi="TH Sarabun New" w:cs="TH Sarabun New"/>
              </w:rPr>
              <w:t>00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08231AF" w:rsidR="000F4C71" w:rsidRPr="00995BE2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  <w:tr w:rsidR="000F4C71" w:rsidRPr="004F6B9A" w14:paraId="3BE44AE6" w14:textId="77777777" w:rsidTr="000F4C71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6182A91E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56" w14:textId="1F99CCE5" w:rsidR="000F4C71" w:rsidRPr="004F6B9A" w:rsidRDefault="000F4C71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781EE8">
              <w:rPr>
                <w:rFonts w:ascii="TH Sarabun New" w:eastAsia="Times New Roman" w:hAnsi="TH Sarabun New" w:cs="TH Sarabun New"/>
                <w:cs/>
              </w:rPr>
              <w:t xml:space="preserve">จัดซื้อกรดเกลือ </w:t>
            </w:r>
            <w:r>
              <w:rPr>
                <w:rFonts w:ascii="TH Sarabun New" w:eastAsia="Times New Roman" w:hAnsi="TH Sarabun New" w:cs="TH Sarabun New" w:hint="cs"/>
                <w:cs/>
              </w:rPr>
              <w:t>บรรจุ 20 กก.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6A562A2E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1EE8">
              <w:rPr>
                <w:rFonts w:ascii="TH Sarabun New" w:eastAsia="Times New Roman" w:hAnsi="TH Sarabun New" w:cs="TH Sarabun New"/>
              </w:rPr>
              <w:t>60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 xml:space="preserve"> ถัง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069D215F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695.5</w:t>
            </w:r>
            <w:r w:rsidRPr="00781EE8">
              <w:rPr>
                <w:rFonts w:ascii="TH Sarabun New" w:eastAsia="Times New Roman" w:hAnsi="TH Sarabun New" w:cs="TH Sarabun New"/>
              </w:rPr>
              <w:t xml:space="preserve">0 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 xml:space="preserve">บาท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5515FA40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/>
              </w:rPr>
              <w:t>4</w:t>
            </w:r>
            <w:r w:rsidRPr="00781EE8">
              <w:rPr>
                <w:rFonts w:ascii="TH Sarabun New" w:eastAsia="Times New Roman" w:hAnsi="TH Sarabun New" w:cs="TH Sarabun New"/>
              </w:rPr>
              <w:t>1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</w:rPr>
              <w:t>730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>.</w:t>
            </w:r>
            <w:r w:rsidRPr="00781EE8">
              <w:rPr>
                <w:rFonts w:ascii="TH Sarabun New" w:eastAsia="Times New Roman" w:hAnsi="TH Sarabun New" w:cs="TH Sarabun New"/>
              </w:rPr>
              <w:t xml:space="preserve">00 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39533C83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2921"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  <w:tr w:rsidR="000F4C71" w:rsidRPr="004F6B9A" w14:paraId="0B23252D" w14:textId="77777777" w:rsidTr="000F4C71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214948AE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F7B0" w14:textId="472E40B1" w:rsidR="000F4C71" w:rsidRPr="004F6B9A" w:rsidRDefault="000F4C71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โซดาแอช  บรรจุ 40 กก.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54749F2A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10 ถุง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190AF86F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1284.00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54E97C8F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12,840.00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49453AEA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2921"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  <w:tr w:rsidR="000F4C71" w:rsidRPr="004F6B9A" w14:paraId="5341FD96" w14:textId="77777777" w:rsidTr="000F4C71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2F0A9F55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9097" w14:textId="1C5C69AB" w:rsidR="000F4C71" w:rsidRPr="004F6B9A" w:rsidRDefault="000F4C71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น้ำยาเร่งตกตะกอน บรรจุ 20 กก.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204E984B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6 ถัง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0235408E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2354.00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4FFA29C1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eastAsia="Times New Roman" w:hAnsi="TH Sarabun New" w:cs="TH Sarabun New" w:hint="cs"/>
                <w:cs/>
              </w:rPr>
              <w:t>14,124.00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7FF20E3A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2921"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  <w:tr w:rsidR="000F4C71" w:rsidRPr="004F6B9A" w14:paraId="1E2A3EF1" w14:textId="77777777" w:rsidTr="000F4C71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2AEA119B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4E5" w14:textId="4B20A45C" w:rsidR="000F4C71" w:rsidRPr="004F6B9A" w:rsidRDefault="000F4C71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781EE8">
              <w:rPr>
                <w:rFonts w:ascii="TH Sarabun New" w:eastAsia="Times New Roman" w:hAnsi="TH Sarabun New" w:cs="TH Sarabun New"/>
                <w:cs/>
              </w:rPr>
              <w:t>จัดซื้อคอบเปอร์ ( ถุงละ 25 กก.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3E4E46B2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1EE8">
              <w:rPr>
                <w:rFonts w:ascii="TH Sarabun New" w:eastAsia="Times New Roman" w:hAnsi="TH Sarabun New" w:cs="TH Sarabun New"/>
              </w:rPr>
              <w:t>2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 xml:space="preserve"> ถุง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5BFAFC5F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1EE8">
              <w:rPr>
                <w:rFonts w:ascii="TH Sarabun New" w:eastAsia="Times New Roman" w:hAnsi="TH Sarabun New" w:cs="TH Sarabun New"/>
                <w:cs/>
              </w:rPr>
              <w:t>5</w:t>
            </w:r>
            <w:r w:rsidRPr="00781EE8">
              <w:rPr>
                <w:rFonts w:ascii="TH Sarabun New" w:eastAsia="Times New Roman" w:hAnsi="TH Sarabun New" w:cs="TH Sarabun New"/>
              </w:rPr>
              <w:t>,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>000.00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46B09CF5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781EE8">
              <w:rPr>
                <w:rFonts w:ascii="TH Sarabun New" w:eastAsia="Times New Roman" w:hAnsi="TH Sarabun New" w:cs="TH Sarabun New"/>
              </w:rPr>
              <w:t>10,000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>.</w:t>
            </w:r>
            <w:r w:rsidRPr="00781EE8">
              <w:rPr>
                <w:rFonts w:ascii="TH Sarabun New" w:eastAsia="Times New Roman" w:hAnsi="TH Sarabun New" w:cs="TH Sarabun New"/>
              </w:rPr>
              <w:t>00</w:t>
            </w:r>
            <w:r w:rsidRPr="00781EE8">
              <w:rPr>
                <w:rFonts w:ascii="TH Sarabun New" w:eastAsia="Times New Roman" w:hAnsi="TH Sarabun New" w:cs="TH Sarabun New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0418C481" w:rsidR="000F4C71" w:rsidRPr="004F6B9A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3E2921"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  <w:tr w:rsidR="009D7A20" w:rsidRPr="004F6B9A" w14:paraId="37F8FED7" w14:textId="77777777" w:rsidTr="000F4C71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0181D0AB" w:rsidR="009D7A20" w:rsidRPr="00995BE2" w:rsidRDefault="009D7A20" w:rsidP="00A8426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A8426B">
              <w:rPr>
                <w:rFonts w:ascii="TH Sarabun New" w:hAnsi="TH Sarabun New" w:cs="TH Sarabun New" w:hint="cs"/>
                <w:b/>
                <w:bCs/>
                <w:cs/>
              </w:rPr>
              <w:t>สองแสนหนึ่งหมื่นสามพันห้าร้อยสิบสี่บาทถ้วน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DD5A8AD" w:rsidR="009D7A20" w:rsidRPr="00995BE2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213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>
              <w:rPr>
                <w:rFonts w:ascii="TH Sarabun New" w:hAnsi="TH Sarabun New" w:cs="TH Sarabun New"/>
                <w:b/>
                <w:bCs/>
              </w:rPr>
              <w:t>514.00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45373F09" w:rsidR="009D7A20" w:rsidRPr="00995BE2" w:rsidRDefault="000F4C71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1418"/>
        <w:gridCol w:w="2268"/>
        <w:gridCol w:w="1701"/>
        <w:gridCol w:w="1701"/>
      </w:tblGrid>
      <w:tr w:rsidR="00D2695A" w:rsidRPr="00D2695A" w14:paraId="0F84E332" w14:textId="77777777" w:rsidTr="008F604A">
        <w:trPr>
          <w:trHeight w:val="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1C19" w14:textId="4E03992C" w:rsidR="00D2695A" w:rsidRPr="00D2695A" w:rsidRDefault="007D5B97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2.</w:t>
            </w:r>
            <w:r w:rsidR="00D2695A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จัดซื้อน้ำยาล้างห้องน้ำ</w:t>
            </w:r>
          </w:p>
        </w:tc>
      </w:tr>
      <w:tr w:rsidR="00D2695A" w:rsidRPr="00D2695A" w14:paraId="10D4D60C" w14:textId="77777777" w:rsidTr="00C04E0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8323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28E70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256C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  <w:r w:rsidRPr="00D2695A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65B2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ราคา</w:t>
            </w:r>
          </w:p>
          <w:p w14:paraId="59391FC0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EA87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  <w:p w14:paraId="02C93ED3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C8D7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2695A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ประเภทของงบประมาณที่ใช้</w:t>
            </w:r>
          </w:p>
        </w:tc>
      </w:tr>
      <w:tr w:rsidR="00D2695A" w:rsidRPr="00D2695A" w14:paraId="013F6DC8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512A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color w:val="FF0000"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AB0D" w14:textId="77777777" w:rsidR="00D2695A" w:rsidRPr="00D2695A" w:rsidRDefault="00D2695A" w:rsidP="00D2695A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น้ำยากัดสนิม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CFAF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24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แกลลอน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519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  <w:cs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100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F1C3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2,400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D2695A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89BB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บกศ.</w:t>
            </w:r>
          </w:p>
        </w:tc>
      </w:tr>
      <w:tr w:rsidR="00D2695A" w:rsidRPr="00D2695A" w14:paraId="771B91D5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3086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8A16" w14:textId="77777777" w:rsidR="00D2695A" w:rsidRPr="00D2695A" w:rsidRDefault="00D2695A" w:rsidP="00D2695A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น้ำยาเอนกประสงค์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53D2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24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แกลลอน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736E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212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50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427E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5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,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100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D2695A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9518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บกศ.</w:t>
            </w:r>
          </w:p>
        </w:tc>
      </w:tr>
      <w:tr w:rsidR="00D2695A" w:rsidRPr="00D2695A" w14:paraId="60DDDA20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8998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77BE" w14:textId="77777777" w:rsidR="00D2695A" w:rsidRPr="00D2695A" w:rsidRDefault="00D2695A" w:rsidP="00D2695A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ถุงขยะดำ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80AD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50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ก.ก.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FB7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50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BA2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2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,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500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</w:rPr>
              <w:t>00</w:t>
            </w:r>
            <w:r w:rsidRPr="00D2695A"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 xml:space="preserve"> </w:t>
            </w:r>
            <w:r w:rsidRPr="00D2695A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854E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D2695A" w:rsidRPr="00D2695A" w14:paraId="48EAF663" w14:textId="77777777" w:rsidTr="00C04E0B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AC8F8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รวมเงิน  (</w:t>
            </w:r>
            <w:r w:rsidRPr="00D2695A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หนึ่งหมื่นบาทถ้วน</w:t>
            </w: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AAAA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10</w:t>
            </w:r>
            <w:r w:rsidRPr="00D2695A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,</w:t>
            </w: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E3B2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บกศ.</w:t>
            </w:r>
          </w:p>
        </w:tc>
      </w:tr>
    </w:tbl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119"/>
        <w:gridCol w:w="1418"/>
        <w:gridCol w:w="2268"/>
        <w:gridCol w:w="1701"/>
        <w:gridCol w:w="1701"/>
      </w:tblGrid>
      <w:tr w:rsidR="00D2695A" w:rsidRPr="00D2695A" w14:paraId="6AC02A0C" w14:textId="77777777" w:rsidTr="00A46A14">
        <w:trPr>
          <w:trHeight w:val="7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349D" w14:textId="646E76F3" w:rsidR="00D2695A" w:rsidRPr="00D2695A" w:rsidRDefault="007D5B97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3.</w:t>
            </w:r>
            <w:r w:rsidR="00D2695A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จัดซื้อครุภัณฑ์ประจำสระว่ายน้ำ</w:t>
            </w:r>
          </w:p>
        </w:tc>
      </w:tr>
      <w:tr w:rsidR="00D2695A" w:rsidRPr="00D2695A" w14:paraId="6CA5309A" w14:textId="77777777" w:rsidTr="00C04E0B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0936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0A06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64DD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จำนวน</w:t>
            </w:r>
            <w:r w:rsidRPr="00D2695A">
              <w:rPr>
                <w:rFonts w:ascii="TH Sarabun New" w:eastAsia="Cordia New" w:hAnsi="TH Sarabun New" w:cs="TH Sarabun New" w:hint="cs"/>
                <w:b/>
                <w:bCs/>
                <w:sz w:val="30"/>
                <w:szCs w:val="30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694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ราคา</w:t>
            </w:r>
          </w:p>
          <w:p w14:paraId="4874EBA5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ต่อหน่วย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F567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  <w:p w14:paraId="16534FCE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4E15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0"/>
                <w:szCs w:val="30"/>
                <w:cs/>
              </w:rPr>
            </w:pPr>
            <w:r w:rsidRPr="00D2695A">
              <w:rPr>
                <w:rFonts w:ascii="TH Sarabun New" w:eastAsia="Cordia New" w:hAnsi="TH Sarabun New" w:cs="TH Sarabun New" w:hint="cs"/>
                <w:b/>
                <w:bCs/>
                <w:sz w:val="30"/>
                <w:szCs w:val="30"/>
                <w:cs/>
              </w:rPr>
              <w:t>ประเภทของงบประมาณที่ใช้</w:t>
            </w:r>
          </w:p>
        </w:tc>
      </w:tr>
      <w:tr w:rsidR="00D2695A" w:rsidRPr="00D2695A" w14:paraId="0B8C67E6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6DE6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color w:val="FF0000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E09" w14:textId="77777777" w:rsidR="00D2695A" w:rsidRPr="00D2695A" w:rsidRDefault="00D2695A" w:rsidP="00D2695A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จัดซื้อท่อน้ำทิ้ง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42EC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36 อัน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47E7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  <w:cs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1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3F89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5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,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40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43B6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บกศ.</w:t>
            </w:r>
          </w:p>
        </w:tc>
      </w:tr>
      <w:tr w:rsidR="00D2695A" w:rsidRPr="00D2695A" w14:paraId="6D5CC4F5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A0AC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B038" w14:textId="77777777" w:rsidR="00D2695A" w:rsidRPr="00D2695A" w:rsidRDefault="00D2695A" w:rsidP="00D2695A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จัดซื้อก๊อกน้ำ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 6 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หุน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FDA1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10 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อัน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E68D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1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6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79A0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1,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6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00.00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D720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บกศ.</w:t>
            </w:r>
          </w:p>
        </w:tc>
      </w:tr>
      <w:tr w:rsidR="00D2695A" w:rsidRPr="00D2695A" w14:paraId="06A09263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DF25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56E5" w14:textId="77777777" w:rsidR="00D2695A" w:rsidRPr="00D2695A" w:rsidRDefault="00D2695A" w:rsidP="00D2695A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จัดซื้อสายยางรดน้ำต้นไม้ขนาด 5 หุน 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1 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ม้วนยาว 20เมตร  </w:t>
            </w:r>
          </w:p>
          <w:p w14:paraId="6B5781D4" w14:textId="77777777" w:rsidR="00D2695A" w:rsidRPr="00D2695A" w:rsidRDefault="00D2695A" w:rsidP="00D2695A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(ใยแก้วเขียว-นิ่ม)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9EED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4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 xml:space="preserve"> ม้วน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95C8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50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F86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2</w:t>
            </w:r>
            <w:r w:rsidRPr="00D2695A">
              <w:rPr>
                <w:rFonts w:ascii="TH Sarabun New" w:eastAsia="Times New Roman" w:hAnsi="TH Sarabun New" w:cs="TH Sarabun New" w:hint="cs"/>
                <w:sz w:val="30"/>
                <w:szCs w:val="30"/>
                <w:cs/>
              </w:rPr>
              <w:t>,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00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C7A9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บกศ.</w:t>
            </w:r>
          </w:p>
        </w:tc>
      </w:tr>
      <w:tr w:rsidR="00D2695A" w:rsidRPr="00D2695A" w14:paraId="45EA57FD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9A55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9BD3" w14:textId="77777777" w:rsidR="00D2695A" w:rsidRPr="00D2695A" w:rsidRDefault="00D2695A" w:rsidP="00D2695A">
            <w:pPr>
              <w:spacing w:after="0" w:line="240" w:lineRule="auto"/>
              <w:rPr>
                <w:rFonts w:ascii="TH Sarabun New" w:eastAsia="Times New Roman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จัดซื้อสายไฟฟ้าอ่อนขนาด 2</w:t>
            </w:r>
            <w:r w:rsidRPr="00D2695A">
              <w:rPr>
                <w:rFonts w:ascii="TH Sarabun New" w:eastAsia="Times New Roman" w:hAnsi="TH Sarabun New" w:cs="TH Sarabun New"/>
                <w:sz w:val="20"/>
                <w:szCs w:val="20"/>
              </w:rPr>
              <w:sym w:font="Wingdings 2" w:char="F0CE"/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1.5</w:t>
            </w:r>
          </w:p>
          <w:p w14:paraId="3DBBCB8A" w14:textId="77777777" w:rsidR="00D2695A" w:rsidRPr="00D2695A" w:rsidRDefault="00D2695A" w:rsidP="00D2695A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(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 xml:space="preserve">1 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ม้วนยาว 90 เมตร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3776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4 ม้วน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8AE7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1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,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30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7C03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5,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200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4C7D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บกศ.</w:t>
            </w:r>
          </w:p>
        </w:tc>
        <w:bookmarkStart w:id="0" w:name="_GoBack"/>
        <w:bookmarkEnd w:id="0"/>
      </w:tr>
      <w:tr w:rsidR="00D2695A" w:rsidRPr="00D2695A" w14:paraId="520130E6" w14:textId="77777777" w:rsidTr="00C04E0B">
        <w:trPr>
          <w:trHeight w:val="3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530F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5199" w14:textId="77777777" w:rsidR="00D2695A" w:rsidRPr="00D2695A" w:rsidRDefault="00D2695A" w:rsidP="00D2695A">
            <w:pPr>
              <w:spacing w:after="0" w:line="240" w:lineRule="auto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ไม้กวาดแข็ง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2AAE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3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0 อัน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35B9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60.00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ABE3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1,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</w:rPr>
              <w:t>8</w:t>
            </w:r>
            <w:r w:rsidRPr="00D2695A">
              <w:rPr>
                <w:rFonts w:ascii="TH Sarabun New" w:eastAsia="Times New Roman" w:hAnsi="TH Sarabun New" w:cs="TH Sarabun New"/>
                <w:sz w:val="30"/>
                <w:szCs w:val="30"/>
                <w:cs/>
              </w:rPr>
              <w:t>00.00 บาท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759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sz w:val="30"/>
                <w:szCs w:val="30"/>
              </w:rPr>
            </w:pPr>
            <w:r w:rsidRPr="00D2695A">
              <w:rPr>
                <w:rFonts w:ascii="TH Sarabun New" w:eastAsia="Cordia New" w:hAnsi="TH Sarabun New" w:cs="TH Sarabun New" w:hint="cs"/>
                <w:sz w:val="30"/>
                <w:szCs w:val="30"/>
                <w:cs/>
              </w:rPr>
              <w:t>บกศ.</w:t>
            </w:r>
          </w:p>
        </w:tc>
      </w:tr>
      <w:tr w:rsidR="00D2695A" w:rsidRPr="00D2695A" w14:paraId="740984C4" w14:textId="77777777" w:rsidTr="00C04E0B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532DA2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รวมเงิน  (</w:t>
            </w:r>
            <w:r w:rsidRPr="00D2695A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หนึ่งหมื่นหกพันบาทถ้วน</w:t>
            </w: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5F04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  <w:cs/>
              </w:rPr>
            </w:pP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16</w:t>
            </w:r>
            <w:r w:rsidRPr="00D2695A">
              <w:rPr>
                <w:rFonts w:ascii="TH Sarabun New" w:eastAsia="Cordia New" w:hAnsi="TH Sarabun New" w:cs="TH Sarabun New" w:hint="cs"/>
                <w:b/>
                <w:bCs/>
                <w:sz w:val="32"/>
                <w:szCs w:val="32"/>
                <w:cs/>
              </w:rPr>
              <w:t>,</w:t>
            </w:r>
            <w:r w:rsidRPr="00D2695A"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FB04" w14:textId="77777777" w:rsidR="00D2695A" w:rsidRPr="00D2695A" w:rsidRDefault="00D2695A" w:rsidP="00D2695A">
            <w:pPr>
              <w:spacing w:after="0" w:line="240" w:lineRule="auto"/>
              <w:jc w:val="center"/>
              <w:outlineLvl w:val="1"/>
              <w:rPr>
                <w:rFonts w:ascii="TH Sarabun New" w:eastAsia="Cordia New" w:hAnsi="TH Sarabun New" w:cs="TH Sarabun New"/>
                <w:b/>
                <w:bCs/>
                <w:sz w:val="32"/>
                <w:szCs w:val="32"/>
              </w:rPr>
            </w:pPr>
            <w:r w:rsidRPr="00D2695A">
              <w:rPr>
                <w:rFonts w:ascii="TH Sarabun New" w:eastAsia="Cordia New" w:hAnsi="TH Sarabun New" w:cs="TH Sarabun New" w:hint="cs"/>
                <w:sz w:val="32"/>
                <w:szCs w:val="32"/>
                <w:cs/>
              </w:rPr>
              <w:t>บกศ.</w:t>
            </w:r>
          </w:p>
        </w:tc>
      </w:tr>
    </w:tbl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5C20F" w14:textId="77777777" w:rsidR="00632620" w:rsidRDefault="00632620" w:rsidP="00F871B5">
      <w:pPr>
        <w:spacing w:after="0" w:line="240" w:lineRule="auto"/>
      </w:pPr>
      <w:r>
        <w:separator/>
      </w:r>
    </w:p>
  </w:endnote>
  <w:endnote w:type="continuationSeparator" w:id="0">
    <w:p w14:paraId="059073E2" w14:textId="77777777" w:rsidR="00632620" w:rsidRDefault="00632620" w:rsidP="00F8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39F12" w14:textId="77777777" w:rsidR="00632620" w:rsidRDefault="00632620" w:rsidP="00F871B5">
      <w:pPr>
        <w:spacing w:after="0" w:line="240" w:lineRule="auto"/>
      </w:pPr>
      <w:r>
        <w:separator/>
      </w:r>
    </w:p>
  </w:footnote>
  <w:footnote w:type="continuationSeparator" w:id="0">
    <w:p w14:paraId="6A9D5FD0" w14:textId="77777777" w:rsidR="00632620" w:rsidRDefault="00632620" w:rsidP="00F8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352497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28"/>
      </w:rPr>
    </w:sdtEndPr>
    <w:sdtContent>
      <w:p w14:paraId="7C1117D5" w14:textId="52C2D639" w:rsidR="00F871B5" w:rsidRPr="00F871B5" w:rsidRDefault="00F871B5">
        <w:pPr>
          <w:pStyle w:val="Header"/>
          <w:jc w:val="right"/>
          <w:rPr>
            <w:rFonts w:ascii="TH Sarabun New" w:hAnsi="TH Sarabun New" w:cs="TH Sarabun New"/>
            <w:sz w:val="28"/>
          </w:rPr>
        </w:pPr>
        <w:r w:rsidRPr="00F871B5">
          <w:rPr>
            <w:rFonts w:ascii="TH Sarabun New" w:hAnsi="TH Sarabun New" w:cs="TH Sarabun New"/>
            <w:sz w:val="28"/>
          </w:rPr>
          <w:fldChar w:fldCharType="begin"/>
        </w:r>
        <w:r w:rsidRPr="00F871B5">
          <w:rPr>
            <w:rFonts w:ascii="TH Sarabun New" w:hAnsi="TH Sarabun New" w:cs="TH Sarabun New"/>
            <w:sz w:val="28"/>
          </w:rPr>
          <w:instrText>PAGE   \* MERGEFORMAT</w:instrText>
        </w:r>
        <w:r w:rsidRPr="00F871B5">
          <w:rPr>
            <w:rFonts w:ascii="TH Sarabun New" w:hAnsi="TH Sarabun New" w:cs="TH Sarabun New"/>
            <w:sz w:val="28"/>
          </w:rPr>
          <w:fldChar w:fldCharType="separate"/>
        </w:r>
        <w:r w:rsidR="00A00116" w:rsidRPr="00A00116">
          <w:rPr>
            <w:rFonts w:ascii="TH Sarabun New" w:hAnsi="TH Sarabun New" w:cs="TH Sarabun New"/>
            <w:noProof/>
            <w:sz w:val="28"/>
            <w:lang w:val="th-TH"/>
          </w:rPr>
          <w:t>1260</w:t>
        </w:r>
        <w:r w:rsidRPr="00F871B5">
          <w:rPr>
            <w:rFonts w:ascii="TH Sarabun New" w:hAnsi="TH Sarabun New" w:cs="TH Sarabun New"/>
            <w:sz w:val="28"/>
          </w:rPr>
          <w:fldChar w:fldCharType="end"/>
        </w:r>
      </w:p>
    </w:sdtContent>
  </w:sdt>
  <w:p w14:paraId="0CFBC435" w14:textId="77777777" w:rsidR="00F871B5" w:rsidRDefault="00F871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94BD6"/>
    <w:rsid w:val="000A522C"/>
    <w:rsid w:val="000B7E09"/>
    <w:rsid w:val="000D3DE8"/>
    <w:rsid w:val="000F4C71"/>
    <w:rsid w:val="001105B7"/>
    <w:rsid w:val="00157673"/>
    <w:rsid w:val="0018287F"/>
    <w:rsid w:val="001866E4"/>
    <w:rsid w:val="001F03D8"/>
    <w:rsid w:val="00230A56"/>
    <w:rsid w:val="0026470E"/>
    <w:rsid w:val="002E2101"/>
    <w:rsid w:val="002F049F"/>
    <w:rsid w:val="00344A13"/>
    <w:rsid w:val="003C5CE6"/>
    <w:rsid w:val="003D1524"/>
    <w:rsid w:val="003D4FC5"/>
    <w:rsid w:val="00405823"/>
    <w:rsid w:val="00437EDA"/>
    <w:rsid w:val="0046255C"/>
    <w:rsid w:val="0047653E"/>
    <w:rsid w:val="00482AE6"/>
    <w:rsid w:val="004A048B"/>
    <w:rsid w:val="004B3D43"/>
    <w:rsid w:val="004F359E"/>
    <w:rsid w:val="004F6B9A"/>
    <w:rsid w:val="00504032"/>
    <w:rsid w:val="005404AD"/>
    <w:rsid w:val="005765ED"/>
    <w:rsid w:val="00632620"/>
    <w:rsid w:val="00632E84"/>
    <w:rsid w:val="00681B78"/>
    <w:rsid w:val="006A7EDD"/>
    <w:rsid w:val="00716B3E"/>
    <w:rsid w:val="0075557D"/>
    <w:rsid w:val="007844C8"/>
    <w:rsid w:val="007D5B97"/>
    <w:rsid w:val="00822815"/>
    <w:rsid w:val="0085619B"/>
    <w:rsid w:val="00862CEE"/>
    <w:rsid w:val="008956D6"/>
    <w:rsid w:val="008C184F"/>
    <w:rsid w:val="009456E8"/>
    <w:rsid w:val="00973D86"/>
    <w:rsid w:val="00995BE2"/>
    <w:rsid w:val="009C07E5"/>
    <w:rsid w:val="009D79B7"/>
    <w:rsid w:val="009D7A20"/>
    <w:rsid w:val="00A00116"/>
    <w:rsid w:val="00A5280F"/>
    <w:rsid w:val="00A705F0"/>
    <w:rsid w:val="00A75A84"/>
    <w:rsid w:val="00A75D6F"/>
    <w:rsid w:val="00A8426B"/>
    <w:rsid w:val="00AA7DED"/>
    <w:rsid w:val="00AE7F8D"/>
    <w:rsid w:val="00B55DDB"/>
    <w:rsid w:val="00BA1C86"/>
    <w:rsid w:val="00BC3DF5"/>
    <w:rsid w:val="00BD5585"/>
    <w:rsid w:val="00C44147"/>
    <w:rsid w:val="00C61B96"/>
    <w:rsid w:val="00C668F7"/>
    <w:rsid w:val="00CC381C"/>
    <w:rsid w:val="00CE719E"/>
    <w:rsid w:val="00D02913"/>
    <w:rsid w:val="00D2695A"/>
    <w:rsid w:val="00D47091"/>
    <w:rsid w:val="00D507AF"/>
    <w:rsid w:val="00D8329B"/>
    <w:rsid w:val="00E138C8"/>
    <w:rsid w:val="00E55877"/>
    <w:rsid w:val="00E634A1"/>
    <w:rsid w:val="00EB6950"/>
    <w:rsid w:val="00ED54EA"/>
    <w:rsid w:val="00F057E0"/>
    <w:rsid w:val="00F72135"/>
    <w:rsid w:val="00F871B5"/>
    <w:rsid w:val="00FB532A"/>
    <w:rsid w:val="00FC643A"/>
    <w:rsid w:val="00FD6F3B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C56BA7A0-882D-4008-B983-D8361C9A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F87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B5"/>
  </w:style>
  <w:style w:type="paragraph" w:styleId="Footer">
    <w:name w:val="footer"/>
    <w:basedOn w:val="Normal"/>
    <w:link w:val="FooterChar"/>
    <w:uiPriority w:val="99"/>
    <w:unhideWhenUsed/>
    <w:rsid w:val="00F871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36</cp:revision>
  <cp:lastPrinted>2019-02-25T04:00:00Z</cp:lastPrinted>
  <dcterms:created xsi:type="dcterms:W3CDTF">2019-02-18T08:21:00Z</dcterms:created>
  <dcterms:modified xsi:type="dcterms:W3CDTF">2019-07-23T06:36:00Z</dcterms:modified>
</cp:coreProperties>
</file>