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583C23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83C23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583C23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83C23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583C23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583C23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583C23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583C23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583C23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583C23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6207B6F2" w:rsidR="004F359E" w:rsidRPr="00583C23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583C23">
        <w:rPr>
          <w:rFonts w:ascii="TH Sarabun New" w:hAnsi="TH Sarabun New" w:cs="TH Sarabun New"/>
          <w:b/>
          <w:bCs/>
          <w:cs/>
        </w:rPr>
        <w:t>ชื่อ</w:t>
      </w:r>
      <w:r w:rsidR="004F359E" w:rsidRPr="00583C23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583C23">
        <w:rPr>
          <w:rFonts w:ascii="TH Sarabun New" w:hAnsi="TH Sarabun New" w:cs="TH Sarabun New"/>
          <w:b/>
          <w:bCs/>
        </w:rPr>
        <w:t>:</w:t>
      </w:r>
      <w:r w:rsidR="00925C65" w:rsidRPr="00583C23">
        <w:rPr>
          <w:rFonts w:ascii="TH Sarabun New" w:hAnsi="TH Sarabun New" w:cs="TH Sarabun New"/>
          <w:cs/>
        </w:rPr>
        <w:t xml:space="preserve"> </w:t>
      </w:r>
      <w:r w:rsidR="00A24690" w:rsidRPr="00583C23">
        <w:rPr>
          <w:rFonts w:ascii="TH Sarabun New" w:hAnsi="TH Sarabun New" w:cs="TH Sarabun New"/>
          <w:cs/>
        </w:rPr>
        <w:t>กิจกรรมปัจฉิมนิเทศ ม.3 และ ม.6</w:t>
      </w:r>
    </w:p>
    <w:p w14:paraId="47E55F80" w14:textId="77777777" w:rsidR="00E10BD6" w:rsidRPr="00583C23" w:rsidRDefault="00E10BD6" w:rsidP="00583C23">
      <w:pPr>
        <w:spacing w:after="0" w:line="240" w:lineRule="auto"/>
        <w:outlineLvl w:val="1"/>
        <w:rPr>
          <w:rFonts w:ascii="TH Sarabun New" w:hAnsi="TH Sarabun New" w:cs="TH Sarabun New"/>
          <w:sz w:val="24"/>
          <w:szCs w:val="32"/>
        </w:rPr>
      </w:pPr>
      <w:r w:rsidRPr="00583C23">
        <w:rPr>
          <w:rFonts w:ascii="TH Sarabun New" w:hAnsi="TH Sarabun New" w:cs="TH Sarabun New"/>
          <w:sz w:val="24"/>
          <w:szCs w:val="32"/>
          <w:cs/>
        </w:rPr>
        <w:t>ความสอดคล้องกับยุทธศาสตร์ กลยุทธ์ และนโยบาย :</w:t>
      </w:r>
    </w:p>
    <w:p w14:paraId="458D83FF" w14:textId="77777777" w:rsidR="00E10BD6" w:rsidRPr="00583C23" w:rsidRDefault="00E10BD6" w:rsidP="00E10BD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583C23">
        <w:rPr>
          <w:rFonts w:ascii="TH Sarabun New" w:hAnsi="TH Sarabun New" w:cs="TH Sarabun New"/>
        </w:rPr>
        <w:t xml:space="preserve"> 3</w:t>
      </w:r>
    </w:p>
    <w:p w14:paraId="610DA6F3" w14:textId="77777777" w:rsidR="00E10BD6" w:rsidRPr="00583C23" w:rsidRDefault="00E10BD6" w:rsidP="00E10BD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583C23">
        <w:rPr>
          <w:rFonts w:ascii="TH Sarabun New" w:hAnsi="TH Sarabun New" w:cs="TH Sarabun New"/>
        </w:rPr>
        <w:t xml:space="preserve"> 3</w:t>
      </w:r>
    </w:p>
    <w:p w14:paraId="63CAA5E5" w14:textId="77777777" w:rsidR="00E10BD6" w:rsidRPr="00583C23" w:rsidRDefault="00E10BD6" w:rsidP="00E10BD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cs/>
        </w:rPr>
        <w:tab/>
        <w:t>กลยุทธ์ของ สพฐ. ข้อที่ 2</w:t>
      </w:r>
    </w:p>
    <w:p w14:paraId="704B386D" w14:textId="77777777" w:rsidR="00E10BD6" w:rsidRPr="00583C23" w:rsidRDefault="00E10BD6" w:rsidP="00E10BD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583C23">
        <w:rPr>
          <w:rFonts w:ascii="TH Sarabun New" w:hAnsi="TH Sarabun New" w:cs="TH Sarabun New"/>
        </w:rPr>
        <w:t xml:space="preserve">2 </w:t>
      </w:r>
      <w:r w:rsidRPr="00583C23">
        <w:rPr>
          <w:rFonts w:ascii="TH Sarabun New" w:hAnsi="TH Sarabun New" w:cs="TH Sarabun New"/>
          <w:cs/>
        </w:rPr>
        <w:t>และ 5</w:t>
      </w:r>
    </w:p>
    <w:p w14:paraId="10C09F91" w14:textId="77777777" w:rsidR="00E10BD6" w:rsidRPr="00583C23" w:rsidRDefault="00E10BD6" w:rsidP="00E10BD6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583C23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583C23">
        <w:rPr>
          <w:rFonts w:ascii="TH Sarabun New" w:hAnsi="TH Sarabun New" w:cs="TH Sarabun New"/>
        </w:rPr>
        <w:t>1</w:t>
      </w:r>
      <w:r w:rsidRPr="00583C23">
        <w:rPr>
          <w:rFonts w:ascii="TH Sarabun New" w:hAnsi="TH Sarabun New" w:cs="TH Sarabun New"/>
          <w:cs/>
        </w:rPr>
        <w:t xml:space="preserve"> </w:t>
      </w:r>
    </w:p>
    <w:p w14:paraId="48B63BCB" w14:textId="77777777" w:rsidR="00E10BD6" w:rsidRPr="00583C23" w:rsidRDefault="00E10BD6" w:rsidP="00E10BD6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83C23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583C23">
        <w:rPr>
          <w:rFonts w:ascii="TH Sarabun New" w:hAnsi="TH Sarabun New" w:cs="TH Sarabun New"/>
        </w:rPr>
        <w:t>1</w:t>
      </w:r>
      <w:r w:rsidRPr="00583C23">
        <w:rPr>
          <w:rFonts w:ascii="TH Sarabun New" w:hAnsi="TH Sarabun New" w:cs="TH Sarabun New"/>
          <w:cs/>
        </w:rPr>
        <w:t xml:space="preserve">  </w:t>
      </w:r>
    </w:p>
    <w:p w14:paraId="1220A47B" w14:textId="77777777" w:rsidR="00E10BD6" w:rsidRPr="00583C23" w:rsidRDefault="00E10BD6" w:rsidP="00E10BD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583C23">
        <w:rPr>
          <w:rFonts w:ascii="TH Sarabun New" w:hAnsi="TH Sarabun New" w:cs="TH Sarabun New"/>
        </w:rPr>
        <w:t>2</w:t>
      </w:r>
      <w:r w:rsidRPr="00583C23">
        <w:rPr>
          <w:rFonts w:ascii="TH Sarabun New" w:hAnsi="TH Sarabun New" w:cs="TH Sarabun New"/>
        </w:rPr>
        <w:tab/>
      </w:r>
      <w:r w:rsidRPr="00583C23">
        <w:rPr>
          <w:rFonts w:ascii="TH Sarabun New" w:hAnsi="TH Sarabun New" w:cs="TH Sarabun New"/>
          <w:cs/>
        </w:rPr>
        <w:t xml:space="preserve">    </w:t>
      </w:r>
    </w:p>
    <w:p w14:paraId="3826782A" w14:textId="6BEE1DE3" w:rsidR="00914E5C" w:rsidRPr="00583C23" w:rsidRDefault="00EC3E4B" w:rsidP="00914E5C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583C23">
        <w:rPr>
          <w:rFonts w:ascii="TH Sarabun New" w:hAnsi="TH Sarabun New" w:cs="TH Sarabun New"/>
          <w:cs/>
        </w:rPr>
        <w:t>โคร</w:t>
      </w:r>
      <w:r w:rsidR="00E10BD6" w:rsidRPr="00583C23">
        <w:rPr>
          <w:rFonts w:ascii="TH Sarabun New" w:hAnsi="TH Sarabun New" w:cs="TH Sarabun New"/>
          <w:cs/>
        </w:rPr>
        <w:t>งการหลักของโรงเรียน โครงการที่ 2 ตัวชี้วัดที่ 2</w:t>
      </w:r>
      <w:r w:rsidR="000975B8" w:rsidRPr="00583C23">
        <w:rPr>
          <w:rFonts w:ascii="TH Sarabun New" w:hAnsi="TH Sarabun New" w:cs="TH Sarabun New"/>
          <w:cs/>
        </w:rPr>
        <w:t>.3</w:t>
      </w:r>
    </w:p>
    <w:p w14:paraId="64C5C41C" w14:textId="1D97F031" w:rsidR="004F359E" w:rsidRPr="00583C23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583C23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583C23">
        <w:rPr>
          <w:rFonts w:ascii="TH Sarabun New" w:hAnsi="TH Sarabun New" w:cs="TH Sarabun New"/>
          <w:b/>
          <w:bCs/>
        </w:rPr>
        <w:t>:</w:t>
      </w:r>
      <w:r w:rsidRPr="00583C23">
        <w:rPr>
          <w:rFonts w:ascii="TH Sarabun New" w:hAnsi="TH Sarabun New" w:cs="TH Sarabun New"/>
        </w:rPr>
        <w:t xml:space="preserve"> </w:t>
      </w:r>
      <w:r w:rsidR="00EC3E4B" w:rsidRPr="00583C23">
        <w:rPr>
          <w:rFonts w:ascii="TH Sarabun New" w:hAnsi="TH Sarabun New" w:cs="TH Sarabun New"/>
        </w:rPr>
        <w:sym w:font="Wingdings 2" w:char="F052"/>
      </w:r>
      <w:r w:rsidR="002324C2" w:rsidRPr="00583C23">
        <w:rPr>
          <w:rFonts w:ascii="TH Sarabun New" w:hAnsi="TH Sarabun New" w:cs="TH Sarabun New"/>
        </w:rPr>
        <w:t xml:space="preserve"> </w:t>
      </w:r>
      <w:r w:rsidR="00D02913" w:rsidRPr="00583C23">
        <w:rPr>
          <w:rFonts w:ascii="TH Sarabun New" w:hAnsi="TH Sarabun New" w:cs="TH Sarabun New"/>
          <w:cs/>
        </w:rPr>
        <w:t>กิจกรรม</w:t>
      </w:r>
      <w:r w:rsidRPr="00583C23">
        <w:rPr>
          <w:rFonts w:ascii="TH Sarabun New" w:hAnsi="TH Sarabun New" w:cs="TH Sarabun New"/>
          <w:cs/>
        </w:rPr>
        <w:t xml:space="preserve">ต่อเนื่อง  </w:t>
      </w:r>
      <w:r w:rsidR="00EC3E4B" w:rsidRPr="00583C23">
        <w:rPr>
          <w:rFonts w:ascii="TH Sarabun New" w:hAnsi="TH Sarabun New" w:cs="TH Sarabun New"/>
        </w:rPr>
        <w:sym w:font="Wingdings 2" w:char="F0A3"/>
      </w:r>
      <w:r w:rsidRPr="00583C23">
        <w:rPr>
          <w:rFonts w:ascii="TH Sarabun New" w:hAnsi="TH Sarabun New" w:cs="TH Sarabun New"/>
        </w:rPr>
        <w:t xml:space="preserve"> </w:t>
      </w:r>
      <w:r w:rsidR="00D02913" w:rsidRPr="00583C23">
        <w:rPr>
          <w:rFonts w:ascii="TH Sarabun New" w:hAnsi="TH Sarabun New" w:cs="TH Sarabun New"/>
          <w:cs/>
        </w:rPr>
        <w:t>กิจกรรม</w:t>
      </w:r>
      <w:r w:rsidRPr="00583C23">
        <w:rPr>
          <w:rFonts w:ascii="TH Sarabun New" w:hAnsi="TH Sarabun New" w:cs="TH Sarabun New"/>
          <w:cs/>
        </w:rPr>
        <w:t>ใหม่</w:t>
      </w:r>
      <w:r w:rsidR="00D02913" w:rsidRPr="00583C23">
        <w:rPr>
          <w:rFonts w:ascii="TH Sarabun New" w:hAnsi="TH Sarabun New" w:cs="TH Sarabun New"/>
          <w:cs/>
        </w:rPr>
        <w:tab/>
      </w:r>
    </w:p>
    <w:p w14:paraId="649943B5" w14:textId="684A1DA6" w:rsidR="009E24DE" w:rsidRPr="00583C23" w:rsidRDefault="004F359E" w:rsidP="00EE74DB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83C23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583C23">
        <w:rPr>
          <w:rFonts w:ascii="TH Sarabun New" w:hAnsi="TH Sarabun New" w:cs="TH Sarabun New"/>
          <w:b/>
          <w:bCs/>
          <w:cs/>
        </w:rPr>
        <w:t>กิจกรรม</w:t>
      </w:r>
      <w:r w:rsidRPr="00583C23">
        <w:rPr>
          <w:rFonts w:ascii="TH Sarabun New" w:hAnsi="TH Sarabun New" w:cs="TH Sarabun New"/>
          <w:b/>
          <w:bCs/>
          <w:cs/>
        </w:rPr>
        <w:t xml:space="preserve"> </w:t>
      </w:r>
      <w:r w:rsidRPr="00583C23">
        <w:rPr>
          <w:rFonts w:ascii="TH Sarabun New" w:hAnsi="TH Sarabun New" w:cs="TH Sarabun New"/>
          <w:b/>
          <w:bCs/>
        </w:rPr>
        <w:t>:</w:t>
      </w:r>
      <w:r w:rsidRPr="00583C23">
        <w:rPr>
          <w:rFonts w:ascii="TH Sarabun New" w:hAnsi="TH Sarabun New" w:cs="TH Sarabun New"/>
          <w:cs/>
        </w:rPr>
        <w:t xml:space="preserve"> </w:t>
      </w:r>
      <w:r w:rsidR="00EE74DB" w:rsidRPr="00583C23">
        <w:rPr>
          <w:rFonts w:ascii="TH Sarabun New" w:hAnsi="TH Sarabun New" w:cs="TH Sarabun New"/>
          <w:cs/>
        </w:rPr>
        <w:t>นายสุวพัฒน์  สงวนงาม</w:t>
      </w:r>
    </w:p>
    <w:p w14:paraId="56BC30D8" w14:textId="25BADE7A" w:rsidR="004F359E" w:rsidRPr="00583C2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83C23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583C23">
        <w:rPr>
          <w:rFonts w:ascii="TH Sarabun New" w:hAnsi="TH Sarabun New" w:cs="TH Sarabun New"/>
          <w:b/>
          <w:bCs/>
        </w:rPr>
        <w:t>:</w:t>
      </w:r>
      <w:r w:rsidRPr="00583C23">
        <w:rPr>
          <w:rFonts w:ascii="TH Sarabun New" w:hAnsi="TH Sarabun New" w:cs="TH Sarabun New"/>
        </w:rPr>
        <w:t xml:space="preserve"> </w:t>
      </w:r>
      <w:r w:rsidR="00EC3E4B" w:rsidRPr="00583C23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583C23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7112F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583C2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83C23">
        <w:rPr>
          <w:rFonts w:ascii="TH Sarabun New" w:hAnsi="TH Sarabun New" w:cs="TH Sarabun New"/>
          <w:b/>
          <w:bCs/>
        </w:rPr>
        <w:t xml:space="preserve">1.  </w:t>
      </w:r>
      <w:r w:rsidRPr="00583C23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5A789374" w14:textId="01C350FA" w:rsidR="002207F0" w:rsidRPr="00583C23" w:rsidRDefault="006C3A75" w:rsidP="002207F0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583C23">
        <w:rPr>
          <w:rFonts w:ascii="TH Sarabun New" w:hAnsi="TH Sarabun New" w:cs="TH Sarabun New"/>
          <w:b/>
          <w:bCs/>
          <w:color w:val="538135" w:themeColor="accent6" w:themeShade="BF"/>
          <w:cs/>
        </w:rPr>
        <w:tab/>
      </w:r>
      <w:r w:rsidR="002207F0" w:rsidRPr="00583C23">
        <w:rPr>
          <w:rFonts w:ascii="TH Sarabun New" w:hAnsi="TH Sarabun New" w:cs="TH Sarabun New"/>
          <w:cs/>
        </w:rPr>
        <w:t>เพื่อให้นักเรียนที่จะจบการศึกษาในชั้นมัธยมศึกษาปีที่ 3 และ 6  เกิดความรัก  ความผูกพัน  กับโรงเรียน  ครู  เพื่อน  รุ่นน้อง  นอกจากนี้ยังชี้แนะแนวทางการใช้ชีวิต  เสริมสร้างทักษะชีวิตในอนาคตให้กับนักเรียนและกิจกรรมนี้ยังส่งเสริมเรื่องความกตัญญูของนักเรียนที่มีต่อโรงเรียนและครู  ซึ่งเมื่อนักเรียนเรียนจบไปแล้วและประสบความสำเร็จในการงาน  ก็จะกลับมาช่วยส่งเสริมสนับสนุนกิจกรรมต่างๆ ของโรงเรียน</w:t>
      </w:r>
    </w:p>
    <w:p w14:paraId="21FF5054" w14:textId="2C2AE878" w:rsidR="004F359E" w:rsidRPr="00583C23" w:rsidRDefault="002207F0" w:rsidP="00583C23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583C23">
        <w:rPr>
          <w:rFonts w:ascii="TH Sarabun New" w:hAnsi="TH Sarabun New" w:cs="TH Sarabun New"/>
          <w:b/>
          <w:bCs/>
          <w:cs/>
        </w:rPr>
        <w:t xml:space="preserve">2. </w:t>
      </w:r>
      <w:r w:rsidR="004F359E" w:rsidRPr="00583C23">
        <w:rPr>
          <w:rFonts w:ascii="TH Sarabun New" w:hAnsi="TH Sarabun New" w:cs="TH Sarabun New"/>
          <w:b/>
          <w:bCs/>
          <w:cs/>
        </w:rPr>
        <w:t xml:space="preserve">วัตถุประสงค์  </w:t>
      </w:r>
    </w:p>
    <w:p w14:paraId="702DB308" w14:textId="5D938985" w:rsidR="002A3442" w:rsidRPr="00583C23" w:rsidRDefault="002A3442" w:rsidP="00583C23">
      <w:pPr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583C23">
        <w:rPr>
          <w:rFonts w:ascii="TH Sarabun New" w:hAnsi="TH Sarabun New" w:cs="TH Sarabun New"/>
          <w:sz w:val="32"/>
          <w:szCs w:val="32"/>
        </w:rPr>
        <w:t xml:space="preserve">1. </w:t>
      </w:r>
      <w:r w:rsidRPr="00583C23">
        <w:rPr>
          <w:rFonts w:ascii="TH Sarabun New" w:hAnsi="TH Sarabun New" w:cs="TH Sarabun New"/>
          <w:sz w:val="32"/>
          <w:szCs w:val="32"/>
          <w:cs/>
        </w:rPr>
        <w:t>เพื่อพัฒนา</w:t>
      </w:r>
      <w:r w:rsidR="002207F0" w:rsidRPr="00583C23">
        <w:rPr>
          <w:rFonts w:ascii="TH Sarabun New" w:hAnsi="TH Sarabun New" w:cs="TH Sarabun New"/>
          <w:sz w:val="32"/>
          <w:szCs w:val="32"/>
          <w:cs/>
        </w:rPr>
        <w:t>นัก</w:t>
      </w:r>
      <w:r w:rsidRPr="00583C23">
        <w:rPr>
          <w:rFonts w:ascii="TH Sarabun New" w:hAnsi="TH Sarabun New" w:cs="TH Sarabun New"/>
          <w:sz w:val="32"/>
          <w:szCs w:val="32"/>
          <w:cs/>
        </w:rPr>
        <w:t>เรียนให้</w:t>
      </w:r>
      <w:r w:rsidR="003853C2" w:rsidRPr="00583C23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มีคุณลักษณะอันพึงประสงค์บ่งบอกอัตลักษณ์ผู้เรียนตามเกณฑ์</w:t>
      </w:r>
    </w:p>
    <w:p w14:paraId="164E9EAF" w14:textId="07CFAF3E" w:rsidR="004A048B" w:rsidRPr="00583C23" w:rsidRDefault="004F359E" w:rsidP="00583C2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83C23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583C23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583C23">
        <w:rPr>
          <w:rFonts w:ascii="TH Sarabun New" w:hAnsi="TH Sarabun New" w:cs="TH Sarabun New"/>
          <w:b/>
          <w:bCs/>
          <w:cs/>
        </w:rPr>
        <w:t>ความสำเร็จ</w:t>
      </w:r>
    </w:p>
    <w:p w14:paraId="0FEC4F25" w14:textId="74A06FE9" w:rsidR="00F66098" w:rsidRPr="00583C23" w:rsidRDefault="00F66098" w:rsidP="00583C23">
      <w:pPr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583C23">
        <w:rPr>
          <w:rFonts w:ascii="TH Sarabun New" w:hAnsi="TH Sarabun New" w:cs="TH Sarabun New"/>
          <w:sz w:val="32"/>
          <w:szCs w:val="32"/>
        </w:rPr>
        <w:t xml:space="preserve">2.3 </w:t>
      </w:r>
      <w:r w:rsidR="002207F0" w:rsidRPr="00583C23">
        <w:rPr>
          <w:rFonts w:ascii="TH Sarabun New" w:hAnsi="TH Sarabun New" w:cs="TH Sarabun New"/>
          <w:sz w:val="32"/>
          <w:szCs w:val="32"/>
          <w:cs/>
        </w:rPr>
        <w:t>นัก</w:t>
      </w:r>
      <w:r w:rsidRPr="00583C23">
        <w:rPr>
          <w:rFonts w:ascii="TH Sarabun New" w:hAnsi="TH Sarabun New" w:cs="TH Sarabun New"/>
          <w:sz w:val="32"/>
          <w:szCs w:val="32"/>
          <w:cs/>
        </w:rPr>
        <w:t>เรียน</w:t>
      </w:r>
      <w:r w:rsidR="00E351E9" w:rsidRPr="00583C23">
        <w:rPr>
          <w:rFonts w:ascii="TH Sarabun New" w:hAnsi="TH Sarabun New" w:cs="TH Sarabun New"/>
          <w:sz w:val="32"/>
          <w:szCs w:val="32"/>
          <w:cs/>
        </w:rPr>
        <w:t>ร้อยละ 90</w:t>
      </w:r>
      <w:r w:rsidR="002207F0" w:rsidRPr="00583C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51E9" w:rsidRPr="00583C23">
        <w:rPr>
          <w:rFonts w:ascii="TH Sarabun New" w:hAnsi="TH Sarabun New" w:cs="TH Sarabun New"/>
          <w:sz w:val="32"/>
          <w:szCs w:val="32"/>
          <w:cs/>
        </w:rPr>
        <w:t>มี</w:t>
      </w:r>
      <w:r w:rsidRPr="00583C23">
        <w:rPr>
          <w:rFonts w:ascii="TH Sarabun New" w:hAnsi="TH Sarabun New" w:cs="TH Sarabun New"/>
          <w:sz w:val="32"/>
          <w:szCs w:val="32"/>
          <w:cs/>
        </w:rPr>
        <w:t>คุณลักษณะอันพึงประสงค์บ่งบอกอัตลักษณ์ผู้เรียนตามเกณฑ์</w:t>
      </w:r>
    </w:p>
    <w:p w14:paraId="0A61801C" w14:textId="2A22294F" w:rsidR="004F359E" w:rsidRPr="00583C23" w:rsidRDefault="004A048B" w:rsidP="00583C2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83C23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583C23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583C23" w:rsidRDefault="004F359E" w:rsidP="00583C2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83C23">
        <w:rPr>
          <w:rFonts w:ascii="TH Sarabun New" w:hAnsi="TH Sarabun New" w:cs="TH Sarabun New"/>
          <w:cs/>
        </w:rPr>
        <w:tab/>
      </w:r>
      <w:r w:rsidR="000012E1" w:rsidRPr="00583C23">
        <w:rPr>
          <w:rFonts w:ascii="TH Sarabun New" w:hAnsi="TH Sarabun New" w:cs="TH Sarabun New"/>
          <w:b/>
          <w:bCs/>
          <w:cs/>
        </w:rPr>
        <w:t>4</w:t>
      </w:r>
      <w:r w:rsidRPr="00583C23">
        <w:rPr>
          <w:rFonts w:ascii="TH Sarabun New" w:hAnsi="TH Sarabun New" w:cs="TH Sarabun New"/>
          <w:b/>
          <w:bCs/>
          <w:cs/>
        </w:rPr>
        <w:t>.1  เชิงปริมาณ</w:t>
      </w:r>
      <w:r w:rsidRPr="00583C23">
        <w:rPr>
          <w:rFonts w:ascii="TH Sarabun New" w:hAnsi="TH Sarabun New" w:cs="TH Sarabun New"/>
          <w:b/>
          <w:bCs/>
        </w:rPr>
        <w:t xml:space="preserve">  </w:t>
      </w:r>
    </w:p>
    <w:p w14:paraId="3AA0D179" w14:textId="48D4EF4D" w:rsidR="000916B4" w:rsidRPr="00583C23" w:rsidRDefault="00B51FB5" w:rsidP="00583C23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cs/>
        </w:rPr>
        <w:tab/>
      </w:r>
      <w:r w:rsidR="007F76C4" w:rsidRPr="00583C23">
        <w:rPr>
          <w:rFonts w:ascii="TH Sarabun New" w:hAnsi="TH Sarabun New" w:cs="TH Sarabun New"/>
          <w:cs/>
        </w:rPr>
        <w:t>นักเรียน</w:t>
      </w:r>
      <w:r w:rsidR="00E462AD" w:rsidRPr="00583C23">
        <w:rPr>
          <w:rFonts w:ascii="TH Sarabun New" w:hAnsi="TH Sarabun New" w:cs="TH Sarabun New"/>
          <w:cs/>
        </w:rPr>
        <w:t xml:space="preserve">ชั้นมัธยมศึกษาปีที่ </w:t>
      </w:r>
      <w:r w:rsidR="003853C2" w:rsidRPr="00583C23">
        <w:rPr>
          <w:rFonts w:ascii="TH Sarabun New" w:hAnsi="TH Sarabun New" w:cs="TH Sarabun New"/>
          <w:cs/>
        </w:rPr>
        <w:t xml:space="preserve">3 และมัธยมศึกษาปีที่ </w:t>
      </w:r>
      <w:r w:rsidR="00E462AD" w:rsidRPr="00583C23">
        <w:rPr>
          <w:rFonts w:ascii="TH Sarabun New" w:hAnsi="TH Sarabun New" w:cs="TH Sarabun New"/>
          <w:cs/>
        </w:rPr>
        <w:t xml:space="preserve">6 </w:t>
      </w:r>
      <w:r w:rsidR="007F76C4" w:rsidRPr="00583C23">
        <w:rPr>
          <w:rFonts w:ascii="TH Sarabun New" w:hAnsi="TH Sarabun New" w:cs="TH Sarabun New"/>
          <w:cs/>
        </w:rPr>
        <w:t xml:space="preserve">โรงเรียนอยุธยาวิทยาลัย จำนวน </w:t>
      </w:r>
      <w:r w:rsidR="00EB0477" w:rsidRPr="00583C23">
        <w:rPr>
          <w:rFonts w:ascii="TH Sarabun New" w:hAnsi="TH Sarabun New" w:cs="TH Sarabun New"/>
          <w:cs/>
        </w:rPr>
        <w:t>1,455</w:t>
      </w:r>
      <w:r w:rsidRPr="00583C23">
        <w:rPr>
          <w:rFonts w:ascii="TH Sarabun New" w:hAnsi="TH Sarabun New" w:cs="TH Sarabun New"/>
          <w:cs/>
        </w:rPr>
        <w:t xml:space="preserve"> คน </w:t>
      </w:r>
      <w:r w:rsidR="007F76C4" w:rsidRPr="00583C23">
        <w:rPr>
          <w:rFonts w:ascii="TH Sarabun New" w:hAnsi="TH Sarabun New" w:cs="TH Sarabun New"/>
          <w:cs/>
        </w:rPr>
        <w:t>ได้รับ</w:t>
      </w:r>
      <w:r w:rsidR="003853C2" w:rsidRPr="00583C23">
        <w:rPr>
          <w:rFonts w:ascii="TH Sarabun New" w:hAnsi="TH Sarabun New" w:cs="TH Sarabun New"/>
          <w:cs/>
        </w:rPr>
        <w:t>การพัฒนามีคุณลักษณะอันพึงประสงค์บ่งบอกอัตลักษณ์ผู้เรียนตามเกณฑ์</w:t>
      </w:r>
    </w:p>
    <w:p w14:paraId="226EE2F7" w14:textId="77777777" w:rsidR="007B3168" w:rsidRPr="00583C23" w:rsidRDefault="007B3168" w:rsidP="00583C23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7325F193" w14:textId="27103E30" w:rsidR="004F359E" w:rsidRPr="00583C2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83C23">
        <w:rPr>
          <w:rFonts w:ascii="TH Sarabun New" w:hAnsi="TH Sarabun New" w:cs="TH Sarabun New"/>
          <w:cs/>
        </w:rPr>
        <w:lastRenderedPageBreak/>
        <w:tab/>
      </w:r>
      <w:r w:rsidR="000012E1" w:rsidRPr="00583C23">
        <w:rPr>
          <w:rFonts w:ascii="TH Sarabun New" w:hAnsi="TH Sarabun New" w:cs="TH Sarabun New"/>
          <w:b/>
          <w:bCs/>
          <w:cs/>
        </w:rPr>
        <w:t>4</w:t>
      </w:r>
      <w:r w:rsidRPr="00583C23">
        <w:rPr>
          <w:rFonts w:ascii="TH Sarabun New" w:hAnsi="TH Sarabun New" w:cs="TH Sarabun New"/>
          <w:b/>
          <w:bCs/>
          <w:cs/>
        </w:rPr>
        <w:t>.2  เชิงคุณภาพ</w:t>
      </w:r>
      <w:r w:rsidRPr="00583C23">
        <w:rPr>
          <w:rFonts w:ascii="TH Sarabun New" w:hAnsi="TH Sarabun New" w:cs="TH Sarabun New"/>
          <w:b/>
          <w:bCs/>
        </w:rPr>
        <w:t xml:space="preserve">  </w:t>
      </w:r>
    </w:p>
    <w:p w14:paraId="42BFFD48" w14:textId="69C914FE" w:rsidR="007F76C4" w:rsidRPr="00583C23" w:rsidRDefault="007F76C4" w:rsidP="007F76C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583C23">
        <w:rPr>
          <w:rFonts w:ascii="TH Sarabun New" w:hAnsi="TH Sarabun New" w:cs="TH Sarabun New"/>
          <w:sz w:val="32"/>
          <w:szCs w:val="32"/>
        </w:rPr>
        <w:t xml:space="preserve">1. </w:t>
      </w:r>
      <w:r w:rsidR="00C00918" w:rsidRPr="00583C23">
        <w:rPr>
          <w:rFonts w:ascii="TH Sarabun New" w:hAnsi="TH Sarabun New" w:cs="TH Sarabun New"/>
          <w:sz w:val="32"/>
          <w:szCs w:val="32"/>
          <w:cs/>
        </w:rPr>
        <w:t>นักเรียนร้อยละ 90</w:t>
      </w:r>
      <w:r w:rsidR="002207F0" w:rsidRPr="00583C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00918" w:rsidRPr="00583C23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มีคุณลักษณะอันพึงประสงค์บ่งบอกอัตลักษณ์ผู้เรียนตามเกณฑ์</w:t>
      </w:r>
    </w:p>
    <w:p w14:paraId="602C8344" w14:textId="607D1DA3" w:rsidR="004F359E" w:rsidRPr="00583C2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b/>
          <w:bCs/>
          <w:cs/>
        </w:rPr>
        <w:t>5</w:t>
      </w:r>
      <w:r w:rsidR="004F359E" w:rsidRPr="00583C23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583C23">
        <w:rPr>
          <w:rFonts w:ascii="TH Sarabun New" w:hAnsi="TH Sarabun New" w:cs="TH Sarabun New"/>
          <w:cs/>
        </w:rPr>
        <w:tab/>
      </w:r>
    </w:p>
    <w:p w14:paraId="3AE6D7B2" w14:textId="6D286EB6" w:rsidR="00B51FB5" w:rsidRPr="00583C23" w:rsidRDefault="00B51FB5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7EB99438" w14:textId="432C308E" w:rsidR="004F359E" w:rsidRPr="00583C2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b/>
          <w:bCs/>
          <w:cs/>
        </w:rPr>
        <w:t>6</w:t>
      </w:r>
      <w:r w:rsidR="004F359E" w:rsidRPr="00583C23">
        <w:rPr>
          <w:rFonts w:ascii="TH Sarabun New" w:hAnsi="TH Sarabun New" w:cs="TH Sarabun New"/>
          <w:b/>
          <w:bCs/>
          <w:cs/>
        </w:rPr>
        <w:t>. ระยะเวลาดำเนินงาน</w:t>
      </w:r>
    </w:p>
    <w:p w14:paraId="74C46E97" w14:textId="72C6157F" w:rsidR="00504032" w:rsidRPr="00583C23" w:rsidRDefault="00B51FB5" w:rsidP="00B51FB5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cs/>
        </w:rPr>
        <w:tab/>
        <w:t>16 พฤษภาคม 2562 –</w:t>
      </w:r>
      <w:r w:rsidR="00C00918" w:rsidRPr="00583C23">
        <w:rPr>
          <w:rFonts w:ascii="TH Sarabun New" w:hAnsi="TH Sarabun New" w:cs="TH Sarabun New"/>
          <w:cs/>
        </w:rPr>
        <w:t xml:space="preserve"> 31 มีนาคม 2563</w:t>
      </w:r>
    </w:p>
    <w:p w14:paraId="0CAFB4EC" w14:textId="47950843" w:rsidR="004F359E" w:rsidRPr="00583C2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83C23">
        <w:rPr>
          <w:rFonts w:ascii="TH Sarabun New" w:hAnsi="TH Sarabun New" w:cs="TH Sarabun New"/>
          <w:b/>
          <w:bCs/>
          <w:cs/>
        </w:rPr>
        <w:t>7</w:t>
      </w:r>
      <w:r w:rsidR="004F359E" w:rsidRPr="00583C23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583C23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583C23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583C23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882"/>
        <w:gridCol w:w="805"/>
        <w:gridCol w:w="822"/>
        <w:gridCol w:w="708"/>
        <w:gridCol w:w="707"/>
        <w:gridCol w:w="825"/>
        <w:gridCol w:w="1135"/>
        <w:gridCol w:w="239"/>
        <w:gridCol w:w="1374"/>
      </w:tblGrid>
      <w:tr w:rsidR="00BD5585" w:rsidRPr="00583C23" w14:paraId="7DAE1CF7" w14:textId="77777777" w:rsidTr="00DF0DFC">
        <w:trPr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BBC8120" w14:textId="77777777" w:rsidR="00BD5585" w:rsidRPr="00583C2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83C2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882" w:type="dxa"/>
            <w:vMerge w:val="restart"/>
            <w:shd w:val="clear" w:color="auto" w:fill="auto"/>
            <w:vAlign w:val="center"/>
          </w:tcPr>
          <w:p w14:paraId="19B275BB" w14:textId="5F70B8AE" w:rsidR="00BD5585" w:rsidRPr="00583C2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583C2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83C2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583C2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83C2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583C2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gridSpan w:val="2"/>
            <w:vMerge w:val="restart"/>
            <w:shd w:val="clear" w:color="auto" w:fill="auto"/>
            <w:vAlign w:val="center"/>
          </w:tcPr>
          <w:p w14:paraId="39228DFE" w14:textId="77777777" w:rsidR="00BD5585" w:rsidRPr="00583C2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583C2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583C23" w14:paraId="76C5C250" w14:textId="77777777" w:rsidTr="00DF0DFC">
        <w:tc>
          <w:tcPr>
            <w:tcW w:w="568" w:type="dxa"/>
            <w:vMerge/>
          </w:tcPr>
          <w:p w14:paraId="1B9A2BD0" w14:textId="77777777" w:rsidR="00BD5585" w:rsidRPr="00583C2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882" w:type="dxa"/>
            <w:vMerge/>
          </w:tcPr>
          <w:p w14:paraId="048F9C9D" w14:textId="77777777" w:rsidR="00BD5585" w:rsidRPr="00583C23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583C2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583C2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583C2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583C2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583C23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583C23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583C2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583C2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583C23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583C23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583C2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gridSpan w:val="2"/>
            <w:vMerge/>
          </w:tcPr>
          <w:p w14:paraId="65E75571" w14:textId="77777777" w:rsidR="00BD5585" w:rsidRPr="00583C23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583C23" w14:paraId="35D4E35C" w14:textId="77777777" w:rsidTr="00DF0DFC">
        <w:tc>
          <w:tcPr>
            <w:tcW w:w="568" w:type="dxa"/>
            <w:vMerge w:val="restart"/>
          </w:tcPr>
          <w:p w14:paraId="1BBC7758" w14:textId="77777777" w:rsidR="00C44147" w:rsidRPr="00583C23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497" w:type="dxa"/>
            <w:gridSpan w:val="9"/>
          </w:tcPr>
          <w:p w14:paraId="1D8FEF1D" w14:textId="45A163F5" w:rsidR="00C44147" w:rsidRPr="00583C23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583C2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583C23" w14:paraId="7DA654C9" w14:textId="77777777" w:rsidTr="00DF0DFC">
        <w:tc>
          <w:tcPr>
            <w:tcW w:w="568" w:type="dxa"/>
            <w:vMerge/>
          </w:tcPr>
          <w:p w14:paraId="43230043" w14:textId="690D357B" w:rsidR="00BD5585" w:rsidRPr="00583C2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82" w:type="dxa"/>
          </w:tcPr>
          <w:p w14:paraId="30CDDAE4" w14:textId="70C0C80E" w:rsidR="00BD5585" w:rsidRPr="00583C23" w:rsidRDefault="00B51FB5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ประชุมผู้เกี่ยวข้องวางแผนการดำเนินงาน</w:t>
            </w:r>
          </w:p>
        </w:tc>
        <w:tc>
          <w:tcPr>
            <w:tcW w:w="805" w:type="dxa"/>
          </w:tcPr>
          <w:p w14:paraId="64531A6B" w14:textId="2C7E8417" w:rsidR="00BD5585" w:rsidRPr="00583C23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329608C" w14:textId="0C9E339C" w:rsidR="00BD5585" w:rsidRPr="00583C23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1830235" w14:textId="2C2EA590" w:rsidR="00BD5585" w:rsidRPr="00583C23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4569C75B" w14:textId="14926081" w:rsidR="00BD5585" w:rsidRPr="00583C23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611C880" w14:textId="4E8CEA83" w:rsidR="00BD5585" w:rsidRPr="00583C23" w:rsidRDefault="00DF1FB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3459330" w14:textId="54222BBF" w:rsidR="00BD5585" w:rsidRPr="00583C23" w:rsidRDefault="00EE11EA" w:rsidP="00B51FB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16 พ.ค.62</w:t>
            </w:r>
          </w:p>
        </w:tc>
        <w:tc>
          <w:tcPr>
            <w:tcW w:w="1613" w:type="dxa"/>
            <w:gridSpan w:val="2"/>
          </w:tcPr>
          <w:p w14:paraId="4F2C9D96" w14:textId="5A462B52" w:rsidR="009E24DE" w:rsidRPr="00583C23" w:rsidRDefault="001663CF" w:rsidP="00583C2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C44147" w:rsidRPr="00583C23" w14:paraId="00C2ACA9" w14:textId="77777777" w:rsidTr="00DF0DFC">
        <w:tc>
          <w:tcPr>
            <w:tcW w:w="568" w:type="dxa"/>
            <w:vMerge w:val="restart"/>
          </w:tcPr>
          <w:p w14:paraId="710FA64B" w14:textId="0C9DA6F1" w:rsidR="00C44147" w:rsidRPr="00583C23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497" w:type="dxa"/>
            <w:gridSpan w:val="9"/>
          </w:tcPr>
          <w:p w14:paraId="5EABD2CB" w14:textId="10A9E1F6" w:rsidR="00C44147" w:rsidRPr="00583C23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583C2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F1FBE" w:rsidRPr="00583C23" w14:paraId="3CDD20F5" w14:textId="77777777" w:rsidTr="00DF0DFC">
        <w:tc>
          <w:tcPr>
            <w:tcW w:w="568" w:type="dxa"/>
            <w:vMerge/>
          </w:tcPr>
          <w:p w14:paraId="47668CFC" w14:textId="65EEEED3" w:rsidR="00DF1FBE" w:rsidRPr="00583C23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82" w:type="dxa"/>
          </w:tcPr>
          <w:p w14:paraId="443B853A" w14:textId="3BF46BF0" w:rsidR="00DF1FBE" w:rsidRPr="00583C23" w:rsidRDefault="00C00918" w:rsidP="00DF1FB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จัดกิจกรรมปัจฉิมนิเทศ ม.3 และ ม.6</w:t>
            </w:r>
          </w:p>
        </w:tc>
        <w:tc>
          <w:tcPr>
            <w:tcW w:w="805" w:type="dxa"/>
          </w:tcPr>
          <w:p w14:paraId="3A72D3AB" w14:textId="7C167C82" w:rsidR="00DF1FBE" w:rsidRPr="00583C23" w:rsidRDefault="009F4442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2207F0" w:rsidRPr="00583C23">
              <w:rPr>
                <w:rFonts w:ascii="TH Sarabun New" w:hAnsi="TH Sarabun New" w:cs="TH Sarabun New"/>
                <w:sz w:val="32"/>
                <w:szCs w:val="32"/>
              </w:rPr>
              <w:t>,100</w:t>
            </w:r>
          </w:p>
        </w:tc>
        <w:tc>
          <w:tcPr>
            <w:tcW w:w="822" w:type="dxa"/>
            <w:vAlign w:val="center"/>
          </w:tcPr>
          <w:p w14:paraId="622F198A" w14:textId="3316FBED" w:rsidR="00DF1FBE" w:rsidRPr="00583C23" w:rsidRDefault="00C00918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2E4AA32" w14:textId="6405BC99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43F3BBD8" w14:textId="4B211764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787A18D8" w14:textId="513407B9" w:rsidR="00DF1FBE" w:rsidRPr="00583C23" w:rsidRDefault="009F4442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2207F0" w:rsidRPr="00583C23">
              <w:rPr>
                <w:rFonts w:ascii="TH Sarabun New" w:hAnsi="TH Sarabun New" w:cs="TH Sarabun New"/>
                <w:sz w:val="32"/>
                <w:szCs w:val="32"/>
              </w:rPr>
              <w:t>,100</w:t>
            </w:r>
          </w:p>
        </w:tc>
        <w:tc>
          <w:tcPr>
            <w:tcW w:w="1135" w:type="dxa"/>
          </w:tcPr>
          <w:p w14:paraId="7D4D3D50" w14:textId="77777777" w:rsidR="00583C23" w:rsidRDefault="00C00918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1-28 </w:t>
            </w:r>
          </w:p>
          <w:p w14:paraId="4D5FC3F5" w14:textId="751D3A29" w:rsidR="00DF1FBE" w:rsidRPr="00583C23" w:rsidRDefault="00C00918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</w:t>
            </w:r>
            <w:r w:rsidR="00DF1FBE" w:rsidRPr="00583C2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.</w:t>
            </w:r>
            <w:r w:rsidRPr="00583C2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63</w:t>
            </w:r>
          </w:p>
          <w:p w14:paraId="7F180C54" w14:textId="49AD8D3B" w:rsidR="00DF1FBE" w:rsidRPr="00583C23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pacing w:val="-14"/>
                <w:sz w:val="32"/>
                <w:szCs w:val="32"/>
              </w:rPr>
            </w:pPr>
          </w:p>
        </w:tc>
        <w:tc>
          <w:tcPr>
            <w:tcW w:w="1613" w:type="dxa"/>
            <w:gridSpan w:val="2"/>
          </w:tcPr>
          <w:p w14:paraId="589DE814" w14:textId="71ED6EA3" w:rsidR="00DF1FBE" w:rsidRPr="00583C23" w:rsidRDefault="00DF1FBE" w:rsidP="00583C2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DF1FBE" w:rsidRPr="00583C23" w14:paraId="2D70EDE9" w14:textId="77777777" w:rsidTr="00DF0DFC">
        <w:tc>
          <w:tcPr>
            <w:tcW w:w="568" w:type="dxa"/>
            <w:vMerge w:val="restart"/>
          </w:tcPr>
          <w:p w14:paraId="0A461ABE" w14:textId="6DED67EA" w:rsidR="00DF1FBE" w:rsidRPr="00583C23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497" w:type="dxa"/>
            <w:gridSpan w:val="9"/>
          </w:tcPr>
          <w:p w14:paraId="5FB492CF" w14:textId="77603AAF" w:rsidR="00DF1FBE" w:rsidRPr="00583C23" w:rsidRDefault="00DF1FBE" w:rsidP="00DF1FB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583C2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DF1FBE" w:rsidRPr="00583C23" w14:paraId="0CF4BDCA" w14:textId="77777777" w:rsidTr="00DF0DFC">
        <w:tc>
          <w:tcPr>
            <w:tcW w:w="568" w:type="dxa"/>
            <w:vMerge/>
          </w:tcPr>
          <w:p w14:paraId="37D58E41" w14:textId="77777777" w:rsidR="00DF1FBE" w:rsidRPr="00583C23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2" w:type="dxa"/>
          </w:tcPr>
          <w:p w14:paraId="16BF1986" w14:textId="538CEA89" w:rsidR="00DF1FBE" w:rsidRPr="00583C23" w:rsidRDefault="00DF1FBE" w:rsidP="00DF1FB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83C2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ตรวจสอบการปฏิบัติกิจกรรมตามแผนปฏิบัติงาน</w:t>
            </w:r>
          </w:p>
        </w:tc>
        <w:tc>
          <w:tcPr>
            <w:tcW w:w="805" w:type="dxa"/>
          </w:tcPr>
          <w:p w14:paraId="3C42EF37" w14:textId="03945613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EDFDA08" w14:textId="6CB6DB9C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2707A4E" w14:textId="3E13DF2A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1CBC68EF" w14:textId="1B6532E4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3124E67" w14:textId="145E0622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12A3593F" w14:textId="77777777" w:rsidR="00583C23" w:rsidRDefault="00C00918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 xml:space="preserve">1-15 </w:t>
            </w:r>
          </w:p>
          <w:p w14:paraId="70567405" w14:textId="1736212C" w:rsidR="00DF1FBE" w:rsidRPr="00583C23" w:rsidRDefault="00C00918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Pr="00583C23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613" w:type="dxa"/>
            <w:gridSpan w:val="2"/>
          </w:tcPr>
          <w:p w14:paraId="3FADE346" w14:textId="3CBA5781" w:rsidR="00DF1FBE" w:rsidRPr="00583C23" w:rsidRDefault="00DF1FBE" w:rsidP="00583C2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DF1FBE" w:rsidRPr="00583C23" w14:paraId="276087D0" w14:textId="77777777" w:rsidTr="00DF0DFC">
        <w:tc>
          <w:tcPr>
            <w:tcW w:w="568" w:type="dxa"/>
            <w:vMerge w:val="restart"/>
          </w:tcPr>
          <w:p w14:paraId="78F34BC6" w14:textId="4AF7B84B" w:rsidR="00DF1FBE" w:rsidRPr="00583C23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497" w:type="dxa"/>
            <w:gridSpan w:val="9"/>
          </w:tcPr>
          <w:p w14:paraId="6A505883" w14:textId="3F29A4CF" w:rsidR="00DF1FBE" w:rsidRPr="00583C23" w:rsidRDefault="00DF1FBE" w:rsidP="00DF1F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583C2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DF1FBE" w:rsidRPr="00583C23" w14:paraId="3D4C5588" w14:textId="77777777" w:rsidTr="00DF0DFC">
        <w:tc>
          <w:tcPr>
            <w:tcW w:w="568" w:type="dxa"/>
            <w:vMerge/>
          </w:tcPr>
          <w:p w14:paraId="31456D6A" w14:textId="77777777" w:rsidR="00DF1FBE" w:rsidRPr="00583C23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82" w:type="dxa"/>
          </w:tcPr>
          <w:p w14:paraId="4F833F78" w14:textId="0BDBB2E7" w:rsidR="00DF1FBE" w:rsidRPr="00583C23" w:rsidRDefault="00DF1FBE" w:rsidP="00DF1FB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83C2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ปรับปรุงแก้ไขข้อมูล</w:t>
            </w:r>
          </w:p>
        </w:tc>
        <w:tc>
          <w:tcPr>
            <w:tcW w:w="805" w:type="dxa"/>
          </w:tcPr>
          <w:p w14:paraId="7926AEC4" w14:textId="736D4695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5C0B7CAD" w14:textId="4239C182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360BC82F" w14:textId="3CC169F9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3FBAF335" w14:textId="630B55D0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211037C" w14:textId="44E7FD08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61BF6D9B" w14:textId="2EAFE121" w:rsidR="00DF1FBE" w:rsidRPr="00583C23" w:rsidRDefault="00C00918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15-31 มี.ค.63</w:t>
            </w:r>
          </w:p>
        </w:tc>
        <w:tc>
          <w:tcPr>
            <w:tcW w:w="1613" w:type="dxa"/>
            <w:gridSpan w:val="2"/>
          </w:tcPr>
          <w:p w14:paraId="07DCD10B" w14:textId="4D587246" w:rsidR="00DF1FBE" w:rsidRPr="00583C23" w:rsidRDefault="00DF1FBE" w:rsidP="00583C2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DF1FBE" w:rsidRPr="00583C23" w14:paraId="50C13C5E" w14:textId="77777777" w:rsidTr="00DF0DFC">
        <w:tc>
          <w:tcPr>
            <w:tcW w:w="568" w:type="dxa"/>
          </w:tcPr>
          <w:p w14:paraId="6063CDE6" w14:textId="0B95278F" w:rsidR="00DF1FBE" w:rsidRPr="00583C23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497" w:type="dxa"/>
            <w:gridSpan w:val="9"/>
          </w:tcPr>
          <w:p w14:paraId="375EF3F1" w14:textId="1233B08C" w:rsidR="00DF1FBE" w:rsidRPr="00583C23" w:rsidRDefault="00DF1FBE" w:rsidP="00DF1FB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DF0DFC" w:rsidRPr="00583C23" w14:paraId="260852BA" w14:textId="77777777" w:rsidTr="00AD0806">
        <w:trPr>
          <w:trHeight w:val="323"/>
        </w:trPr>
        <w:tc>
          <w:tcPr>
            <w:tcW w:w="568" w:type="dxa"/>
            <w:vAlign w:val="center"/>
          </w:tcPr>
          <w:p w14:paraId="0249F798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882" w:type="dxa"/>
          </w:tcPr>
          <w:p w14:paraId="0E35D0D7" w14:textId="09898EBB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41998F5D" w14:textId="7D354B5C" w:rsidR="00DF0DFC" w:rsidRPr="00583C23" w:rsidRDefault="00DF0DFC" w:rsidP="00DF0DF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3B1DB2A9" w14:textId="009907CE" w:rsidR="00DF0DFC" w:rsidRPr="00583C23" w:rsidRDefault="00DF0DFC" w:rsidP="00DF0DF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D5BC8FE" w14:textId="09CD1539" w:rsidR="00DF0DFC" w:rsidRPr="00583C23" w:rsidRDefault="00DF0DFC" w:rsidP="00DF0DF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53AC30A" w14:textId="1BB3E5B5" w:rsidR="00DF0DFC" w:rsidRPr="00583C23" w:rsidRDefault="00DF0DFC" w:rsidP="00DF0DF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7A593FC1" w14:textId="5F7FFFFF" w:rsidR="00DF0DFC" w:rsidRPr="00583C23" w:rsidRDefault="00DF0DFC" w:rsidP="00DF0DF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74" w:type="dxa"/>
            <w:gridSpan w:val="2"/>
          </w:tcPr>
          <w:p w14:paraId="4C8CB469" w14:textId="77777777" w:rsidR="00DF0DFC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4CF20F56" w14:textId="77777777" w:rsidR="00DF0DFC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1DDBEBE7" w14:textId="7D43455C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374" w:type="dxa"/>
            <w:vAlign w:val="center"/>
          </w:tcPr>
          <w:p w14:paraId="4CEFC93F" w14:textId="68DD4775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นายสุวพัฒน์  สงวนงาม</w:t>
            </w:r>
          </w:p>
        </w:tc>
      </w:tr>
      <w:tr w:rsidR="00DF1FBE" w:rsidRPr="00583C23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DF1FBE" w:rsidRPr="00583C23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658542CB" w:rsidR="00DF1FBE" w:rsidRPr="00583C23" w:rsidRDefault="009F4442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2207F0" w:rsidRPr="00583C23">
              <w:rPr>
                <w:rFonts w:ascii="TH Sarabun New" w:hAnsi="TH Sarabun New" w:cs="TH Sarabun New"/>
                <w:sz w:val="32"/>
                <w:szCs w:val="32"/>
              </w:rPr>
              <w:t>,100</w:t>
            </w:r>
          </w:p>
        </w:tc>
        <w:tc>
          <w:tcPr>
            <w:tcW w:w="822" w:type="dxa"/>
            <w:vAlign w:val="center"/>
          </w:tcPr>
          <w:p w14:paraId="26111E15" w14:textId="16377EC2" w:rsidR="00DF1FBE" w:rsidRPr="00583C23" w:rsidRDefault="00C00918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B3A070C" w14:textId="56F812C0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05F438CE" w:rsidR="00DF1FBE" w:rsidRPr="00583C23" w:rsidRDefault="00DF1FBE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3DA4B5F2" w:rsidR="00DF1FBE" w:rsidRPr="00583C23" w:rsidRDefault="009F4442" w:rsidP="00DF1F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2207F0" w:rsidRPr="00583C23">
              <w:rPr>
                <w:rFonts w:ascii="TH Sarabun New" w:hAnsi="TH Sarabun New" w:cs="TH Sarabun New"/>
                <w:sz w:val="32"/>
                <w:szCs w:val="32"/>
              </w:rPr>
              <w:t>,100</w:t>
            </w:r>
          </w:p>
        </w:tc>
        <w:tc>
          <w:tcPr>
            <w:tcW w:w="2748" w:type="dxa"/>
            <w:gridSpan w:val="3"/>
            <w:vAlign w:val="center"/>
          </w:tcPr>
          <w:p w14:paraId="6766CA8E" w14:textId="77777777" w:rsidR="00DF1FBE" w:rsidRPr="00583C23" w:rsidRDefault="00DF1FBE" w:rsidP="00DF1FB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719A5B15" w14:textId="0C0B4D57" w:rsidR="00EC4328" w:rsidRDefault="00EC4328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28A2C36C" w14:textId="77777777" w:rsidR="00DF0DFC" w:rsidRPr="00583C23" w:rsidRDefault="00DF0DFC" w:rsidP="000451DF">
      <w:pPr>
        <w:pStyle w:val="Subtitle"/>
        <w:spacing w:after="0"/>
        <w:jc w:val="left"/>
        <w:rPr>
          <w:rFonts w:ascii="TH Sarabun New" w:hAnsi="TH Sarabun New" w:cs="TH Sarabun New" w:hint="cs"/>
        </w:rPr>
      </w:pPr>
    </w:p>
    <w:p w14:paraId="55B5420E" w14:textId="06C19F31" w:rsidR="004F359E" w:rsidRPr="00583C23" w:rsidRDefault="004A048B" w:rsidP="00DF1FBE">
      <w:pPr>
        <w:spacing w:after="0" w:line="240" w:lineRule="auto"/>
        <w:ind w:left="-144" w:right="-144"/>
        <w:rPr>
          <w:rFonts w:ascii="TH Sarabun New" w:hAnsi="TH Sarabun New" w:cs="TH Sarabun New"/>
          <w:b/>
          <w:bCs/>
          <w:sz w:val="32"/>
          <w:szCs w:val="32"/>
        </w:rPr>
      </w:pPr>
      <w:r w:rsidRPr="00583C2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8</w:t>
      </w:r>
      <w:r w:rsidR="004F359E" w:rsidRPr="00583C23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F359E" w:rsidRPr="00583C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F359E" w:rsidRPr="00583C23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งบประมาณดำเนินการ</w:t>
      </w:r>
      <w:r w:rsidR="004F359E" w:rsidRPr="00583C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643A" w:rsidRPr="00583C23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DF1FBE" w:rsidRPr="00583C23">
        <w:rPr>
          <w:rFonts w:ascii="TH Sarabun New" w:hAnsi="TH Sarabun New" w:cs="TH Sarabun New"/>
          <w:sz w:val="32"/>
          <w:szCs w:val="32"/>
          <w:cs/>
        </w:rPr>
        <w:t>รวมทั้งสิ้น...</w:t>
      </w:r>
      <w:r w:rsidR="004F359E" w:rsidRPr="00583C23">
        <w:rPr>
          <w:rFonts w:ascii="TH Sarabun New" w:hAnsi="TH Sarabun New" w:cs="TH Sarabun New"/>
          <w:sz w:val="32"/>
          <w:szCs w:val="32"/>
          <w:cs/>
        </w:rPr>
        <w:t>..</w:t>
      </w:r>
      <w:r w:rsidR="00FC643A" w:rsidRPr="00583C23">
        <w:rPr>
          <w:rFonts w:ascii="TH Sarabun New" w:hAnsi="TH Sarabun New" w:cs="TH Sarabun New"/>
          <w:sz w:val="32"/>
          <w:szCs w:val="32"/>
          <w:cs/>
        </w:rPr>
        <w:t>....</w:t>
      </w:r>
      <w:r w:rsidR="007C4EAF" w:rsidRPr="00583C23">
        <w:rPr>
          <w:rFonts w:ascii="TH Sarabun New" w:hAnsi="TH Sarabun New" w:cs="TH Sarabun New"/>
          <w:sz w:val="32"/>
          <w:szCs w:val="32"/>
        </w:rPr>
        <w:t xml:space="preserve"> </w:t>
      </w:r>
      <w:r w:rsidR="009F4442" w:rsidRPr="00583C23">
        <w:rPr>
          <w:rFonts w:ascii="TH Sarabun New" w:hAnsi="TH Sarabun New" w:cs="TH Sarabun New"/>
          <w:sz w:val="32"/>
          <w:szCs w:val="32"/>
        </w:rPr>
        <w:t>7</w:t>
      </w:r>
      <w:r w:rsidR="002207F0" w:rsidRPr="00583C23">
        <w:rPr>
          <w:rFonts w:ascii="TH Sarabun New" w:hAnsi="TH Sarabun New" w:cs="TH Sarabun New"/>
          <w:sz w:val="32"/>
          <w:szCs w:val="32"/>
        </w:rPr>
        <w:t>,1</w:t>
      </w:r>
      <w:r w:rsidR="00DF1FBE" w:rsidRPr="00583C23">
        <w:rPr>
          <w:rFonts w:ascii="TH Sarabun New" w:hAnsi="TH Sarabun New" w:cs="TH Sarabun New"/>
          <w:sz w:val="32"/>
          <w:szCs w:val="32"/>
        </w:rPr>
        <w:t>00</w:t>
      </w:r>
      <w:r w:rsidR="00DF1FBE" w:rsidRPr="00583C23">
        <w:rPr>
          <w:rFonts w:ascii="TH Sarabun New" w:hAnsi="TH Sarabun New" w:cs="TH Sarabun New"/>
          <w:sz w:val="32"/>
          <w:szCs w:val="32"/>
          <w:cs/>
        </w:rPr>
        <w:t>.....</w:t>
      </w:r>
      <w:r w:rsidR="004F359E" w:rsidRPr="00583C23">
        <w:rPr>
          <w:rFonts w:ascii="TH Sarabun New" w:hAnsi="TH Sarabun New" w:cs="TH Sarabun New"/>
          <w:sz w:val="32"/>
          <w:szCs w:val="32"/>
          <w:cs/>
        </w:rPr>
        <w:t>.....บาท</w:t>
      </w:r>
    </w:p>
    <w:p w14:paraId="25B3F325" w14:textId="4D1B1D72" w:rsidR="004F359E" w:rsidRPr="00583C2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cs/>
        </w:rPr>
        <w:t xml:space="preserve">    โดยแบ่งเป็น</w:t>
      </w:r>
      <w:r w:rsidRPr="00583C23">
        <w:rPr>
          <w:rFonts w:ascii="TH Sarabun New" w:hAnsi="TH Sarabun New" w:cs="TH Sarabun New"/>
          <w:cs/>
        </w:rPr>
        <w:tab/>
      </w:r>
      <w:r w:rsidRPr="00583C23">
        <w:rPr>
          <w:rFonts w:ascii="TH Sarabun New" w:hAnsi="TH Sarabun New" w:cs="TH Sarabun New"/>
        </w:rPr>
        <w:t xml:space="preserve"> </w:t>
      </w:r>
      <w:r w:rsidR="002207F0" w:rsidRPr="00583C23">
        <w:rPr>
          <w:rFonts w:ascii="TH Sarabun New" w:hAnsi="TH Sarabun New" w:cs="TH Sarabun New"/>
        </w:rPr>
        <w:sym w:font="Wingdings 2" w:char="F052"/>
      </w:r>
      <w:r w:rsidRPr="00583C23">
        <w:rPr>
          <w:rFonts w:ascii="TH Sarabun New" w:hAnsi="TH Sarabun New" w:cs="TH Sarabun New"/>
          <w:cs/>
        </w:rPr>
        <w:t xml:space="preserve">  </w:t>
      </w:r>
      <w:r w:rsidR="004B3D43" w:rsidRPr="00583C23">
        <w:rPr>
          <w:rFonts w:ascii="TH Sarabun New" w:hAnsi="TH Sarabun New" w:cs="TH Sarabun New"/>
          <w:cs/>
        </w:rPr>
        <w:t>งบ</w:t>
      </w:r>
      <w:r w:rsidR="007C4EAF" w:rsidRPr="00583C23">
        <w:rPr>
          <w:rFonts w:ascii="TH Sarabun New" w:hAnsi="TH Sarabun New" w:cs="TH Sarabun New"/>
          <w:cs/>
        </w:rPr>
        <w:t>อุดหนุนรายหัว</w:t>
      </w:r>
      <w:r w:rsidR="007C4EAF" w:rsidRPr="00583C23">
        <w:rPr>
          <w:rFonts w:ascii="TH Sarabun New" w:hAnsi="TH Sarabun New" w:cs="TH Sarabun New"/>
          <w:cs/>
        </w:rPr>
        <w:tab/>
      </w:r>
      <w:r w:rsidR="007C4EAF" w:rsidRPr="00583C23">
        <w:rPr>
          <w:rFonts w:ascii="TH Sarabun New" w:hAnsi="TH Sarabun New" w:cs="TH Sarabun New"/>
          <w:cs/>
        </w:rPr>
        <w:tab/>
      </w:r>
      <w:r w:rsidR="007C4EAF" w:rsidRPr="00583C23">
        <w:rPr>
          <w:rFonts w:ascii="TH Sarabun New" w:hAnsi="TH Sarabun New" w:cs="TH Sarabun New"/>
          <w:cs/>
        </w:rPr>
        <w:tab/>
      </w:r>
      <w:r w:rsidR="007C4EAF" w:rsidRPr="00583C23">
        <w:rPr>
          <w:rFonts w:ascii="TH Sarabun New" w:hAnsi="TH Sarabun New" w:cs="TH Sarabun New"/>
          <w:cs/>
        </w:rPr>
        <w:tab/>
        <w:t>จำนวน....</w:t>
      </w:r>
      <w:r w:rsidR="002207F0" w:rsidRPr="00583C23">
        <w:rPr>
          <w:rFonts w:ascii="TH Sarabun New" w:hAnsi="TH Sarabun New" w:cs="TH Sarabun New"/>
          <w:cs/>
        </w:rPr>
        <w:t>..</w:t>
      </w:r>
      <w:r w:rsidR="00972D1F" w:rsidRPr="00583C23">
        <w:rPr>
          <w:rFonts w:ascii="TH Sarabun New" w:hAnsi="TH Sarabun New" w:cs="TH Sarabun New"/>
          <w:cs/>
        </w:rPr>
        <w:t>7</w:t>
      </w:r>
      <w:r w:rsidR="002207F0" w:rsidRPr="00583C23">
        <w:rPr>
          <w:rFonts w:ascii="TH Sarabun New" w:hAnsi="TH Sarabun New" w:cs="TH Sarabun New"/>
          <w:sz w:val="28"/>
          <w:cs/>
        </w:rPr>
        <w:t>,100</w:t>
      </w:r>
      <w:r w:rsidR="002207F0" w:rsidRPr="00583C23">
        <w:rPr>
          <w:rFonts w:ascii="TH Sarabun New" w:hAnsi="TH Sarabun New" w:cs="TH Sarabun New"/>
          <w:cs/>
        </w:rPr>
        <w:t>.....</w:t>
      </w:r>
      <w:r w:rsidRPr="00583C23">
        <w:rPr>
          <w:rFonts w:ascii="TH Sarabun New" w:hAnsi="TH Sarabun New" w:cs="TH Sarabun New"/>
          <w:cs/>
        </w:rPr>
        <w:t>....บาท</w:t>
      </w:r>
    </w:p>
    <w:p w14:paraId="3DDC0698" w14:textId="5BAA7543" w:rsidR="004B3D43" w:rsidRPr="00583C2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</w:rPr>
        <w:tab/>
      </w:r>
      <w:r w:rsidRPr="00583C23">
        <w:rPr>
          <w:rFonts w:ascii="TH Sarabun New" w:hAnsi="TH Sarabun New" w:cs="TH Sarabun New"/>
        </w:rPr>
        <w:tab/>
        <w:t xml:space="preserve"> </w:t>
      </w:r>
      <w:r w:rsidR="002207F0" w:rsidRPr="00583C23">
        <w:rPr>
          <w:rFonts w:ascii="TH Sarabun New" w:hAnsi="TH Sarabun New" w:cs="TH Sarabun New"/>
        </w:rPr>
        <w:sym w:font="Wingdings 2" w:char="F0A3"/>
      </w:r>
      <w:r w:rsidRPr="00583C23">
        <w:rPr>
          <w:rFonts w:ascii="TH Sarabun New" w:hAnsi="TH Sarabun New" w:cs="TH Sarabun New"/>
          <w:cs/>
        </w:rPr>
        <w:t xml:space="preserve"> งบพัฒนาผู้เรียน</w:t>
      </w:r>
      <w:r w:rsidRPr="00583C23">
        <w:rPr>
          <w:rFonts w:ascii="TH Sarabun New" w:hAnsi="TH Sarabun New" w:cs="TH Sarabun New"/>
        </w:rPr>
        <w:tab/>
      </w:r>
      <w:r w:rsidRPr="00583C23">
        <w:rPr>
          <w:rFonts w:ascii="TH Sarabun New" w:hAnsi="TH Sarabun New" w:cs="TH Sarabun New"/>
        </w:rPr>
        <w:tab/>
      </w:r>
      <w:r w:rsidRPr="00583C23">
        <w:rPr>
          <w:rFonts w:ascii="TH Sarabun New" w:hAnsi="TH Sarabun New" w:cs="TH Sarabun New"/>
        </w:rPr>
        <w:tab/>
      </w:r>
      <w:r w:rsidRPr="00583C23">
        <w:rPr>
          <w:rFonts w:ascii="TH Sarabun New" w:hAnsi="TH Sarabun New" w:cs="TH Sarabun New"/>
        </w:rPr>
        <w:tab/>
      </w:r>
      <w:r w:rsidRPr="00583C23">
        <w:rPr>
          <w:rFonts w:ascii="TH Sarabun New" w:hAnsi="TH Sarabun New" w:cs="TH Sarabun New"/>
          <w:cs/>
        </w:rPr>
        <w:t>จำนวน......</w:t>
      </w:r>
      <w:r w:rsidR="002207F0" w:rsidRPr="00583C23">
        <w:rPr>
          <w:rFonts w:ascii="TH Sarabun New" w:hAnsi="TH Sarabun New" w:cs="TH Sarabun New"/>
          <w:cs/>
        </w:rPr>
        <w:t>..........</w:t>
      </w:r>
      <w:r w:rsidRPr="00583C23">
        <w:rPr>
          <w:rFonts w:ascii="TH Sarabun New" w:hAnsi="TH Sarabun New" w:cs="TH Sarabun New"/>
          <w:cs/>
        </w:rPr>
        <w:t>..........บาท</w:t>
      </w:r>
    </w:p>
    <w:p w14:paraId="4E65CBDF" w14:textId="38B541D6" w:rsidR="004B3D43" w:rsidRPr="00583C2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83C23">
        <w:rPr>
          <w:rFonts w:ascii="TH Sarabun New" w:hAnsi="TH Sarabun New" w:cs="TH Sarabun New"/>
          <w:cs/>
        </w:rPr>
        <w:tab/>
      </w:r>
      <w:r w:rsidRPr="00583C23">
        <w:rPr>
          <w:rFonts w:ascii="TH Sarabun New" w:hAnsi="TH Sarabun New" w:cs="TH Sarabun New"/>
          <w:cs/>
        </w:rPr>
        <w:tab/>
      </w:r>
      <w:r w:rsidRPr="00583C23">
        <w:rPr>
          <w:rFonts w:ascii="TH Sarabun New" w:hAnsi="TH Sarabun New" w:cs="TH Sarabun New"/>
        </w:rPr>
        <w:t xml:space="preserve"> </w:t>
      </w:r>
      <w:r w:rsidRPr="00583C23">
        <w:rPr>
          <w:rFonts w:ascii="TH Sarabun New" w:hAnsi="TH Sarabun New" w:cs="TH Sarabun New"/>
        </w:rPr>
        <w:sym w:font="Wingdings 2" w:char="F0A3"/>
      </w:r>
      <w:r w:rsidRPr="00583C23">
        <w:rPr>
          <w:rFonts w:ascii="TH Sarabun New" w:hAnsi="TH Sarabun New" w:cs="TH Sarabun New"/>
        </w:rPr>
        <w:t xml:space="preserve">  </w:t>
      </w:r>
      <w:r w:rsidRPr="00583C23">
        <w:rPr>
          <w:rFonts w:ascii="TH Sarabun New" w:hAnsi="TH Sarabun New" w:cs="TH Sarabun New"/>
          <w:cs/>
        </w:rPr>
        <w:t>เงิน บ.ก.ศ.</w:t>
      </w:r>
      <w:r w:rsidRPr="00583C23">
        <w:rPr>
          <w:rFonts w:ascii="TH Sarabun New" w:hAnsi="TH Sarabun New" w:cs="TH Sarabun New"/>
          <w:cs/>
        </w:rPr>
        <w:tab/>
      </w:r>
      <w:r w:rsidRPr="00583C23">
        <w:rPr>
          <w:rFonts w:ascii="TH Sarabun New" w:hAnsi="TH Sarabun New" w:cs="TH Sarabun New"/>
          <w:cs/>
        </w:rPr>
        <w:tab/>
      </w:r>
      <w:r w:rsidRPr="00583C23">
        <w:rPr>
          <w:rFonts w:ascii="TH Sarabun New" w:hAnsi="TH Sarabun New" w:cs="TH Sarabun New"/>
          <w:cs/>
        </w:rPr>
        <w:tab/>
      </w:r>
      <w:r w:rsidRPr="00583C23">
        <w:rPr>
          <w:rFonts w:ascii="TH Sarabun New" w:hAnsi="TH Sarabun New" w:cs="TH Sarabun New"/>
          <w:cs/>
        </w:rPr>
        <w:tab/>
      </w:r>
      <w:r w:rsidRPr="00583C23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5A9C95B3" w14:textId="4C34A000" w:rsidR="00583C23" w:rsidRDefault="004B3D43" w:rsidP="00DF0DF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</w:rPr>
        <w:tab/>
      </w:r>
      <w:r w:rsidRPr="00583C23">
        <w:rPr>
          <w:rFonts w:ascii="TH Sarabun New" w:hAnsi="TH Sarabun New" w:cs="TH Sarabun New"/>
        </w:rPr>
        <w:tab/>
        <w:t xml:space="preserve"> </w:t>
      </w:r>
      <w:r w:rsidRPr="00583C23">
        <w:rPr>
          <w:rFonts w:ascii="TH Sarabun New" w:hAnsi="TH Sarabun New" w:cs="TH Sarabun New"/>
        </w:rPr>
        <w:sym w:font="Wingdings 2" w:char="F0A3"/>
      </w:r>
      <w:r w:rsidRPr="00583C23">
        <w:rPr>
          <w:rFonts w:ascii="TH Sarabun New" w:hAnsi="TH Sarabun New" w:cs="TH Sarabun New"/>
        </w:rPr>
        <w:t xml:space="preserve">  </w:t>
      </w:r>
      <w:r w:rsidRPr="00583C23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583C23">
        <w:rPr>
          <w:rFonts w:ascii="TH Sarabun New" w:hAnsi="TH Sarabun New" w:cs="TH Sarabun New"/>
          <w:cs/>
        </w:rPr>
        <w:t>โปรดระบุ</w:t>
      </w:r>
      <w:r w:rsidR="009C07E5" w:rsidRPr="00583C23">
        <w:rPr>
          <w:rFonts w:ascii="TH Sarabun New" w:hAnsi="TH Sarabun New" w:cs="TH Sarabun New"/>
          <w:u w:val="dotted"/>
        </w:rPr>
        <w:t xml:space="preserve">            </w:t>
      </w:r>
      <w:r w:rsidR="009C07E5" w:rsidRPr="00583C23">
        <w:rPr>
          <w:rFonts w:ascii="TH Sarabun New" w:hAnsi="TH Sarabun New" w:cs="TH Sarabun New"/>
          <w:u w:val="dotted"/>
        </w:rPr>
        <w:tab/>
      </w:r>
      <w:r w:rsidRPr="00583C23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19EB029C" w14:textId="77777777" w:rsidR="00DF0DFC" w:rsidRDefault="00DF0DFC" w:rsidP="00DF0DFC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638B79EE" w14:textId="77777777" w:rsidR="00583C23" w:rsidRPr="00583C23" w:rsidRDefault="00583C23" w:rsidP="00583C23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83C23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583C23" w:rsidRPr="00583C23" w14:paraId="65E5F9CD" w14:textId="77777777" w:rsidTr="00583C23">
        <w:tc>
          <w:tcPr>
            <w:tcW w:w="3108" w:type="dxa"/>
            <w:tcBorders>
              <w:bottom w:val="single" w:sz="4" w:space="0" w:color="auto"/>
            </w:tcBorders>
          </w:tcPr>
          <w:p w14:paraId="78D1989E" w14:textId="77777777" w:rsidR="00583C23" w:rsidRPr="00583C23" w:rsidRDefault="00583C23" w:rsidP="00396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BD8DA97" w14:textId="77777777" w:rsidR="00583C23" w:rsidRPr="00583C23" w:rsidRDefault="00583C23" w:rsidP="00396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94689A0" w14:textId="77777777" w:rsidR="00583C23" w:rsidRPr="00583C23" w:rsidRDefault="00583C23" w:rsidP="00396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21AB6DC" w14:textId="77777777" w:rsidR="00583C23" w:rsidRPr="00583C23" w:rsidRDefault="00583C23" w:rsidP="00396C7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583C23" w:rsidRPr="00583C23" w14:paraId="7FC7D2EE" w14:textId="77777777" w:rsidTr="00583C23">
        <w:tc>
          <w:tcPr>
            <w:tcW w:w="3108" w:type="dxa"/>
          </w:tcPr>
          <w:p w14:paraId="42AD0C2F" w14:textId="77777777" w:rsidR="00583C23" w:rsidRPr="00583C23" w:rsidRDefault="00583C23" w:rsidP="00396C73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นักเรียนร้อยละ 90ที่มีคุณลักษณะอันพึงประสงค์บ่งบอกอัตลักษณ์ผู้เรียนตามเกณฑ์</w:t>
            </w:r>
          </w:p>
          <w:p w14:paraId="03B93155" w14:textId="77777777" w:rsidR="00583C23" w:rsidRPr="00583C23" w:rsidRDefault="00583C23" w:rsidP="00396C73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92D05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2A63D94" w14:textId="77777777" w:rsidR="00583C23" w:rsidRPr="00583C23" w:rsidRDefault="00583C23" w:rsidP="00396C73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</w:rPr>
            </w:pPr>
            <w:r w:rsidRPr="00583C23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E953D57" w14:textId="77777777" w:rsidR="00583C23" w:rsidRPr="00583C23" w:rsidRDefault="00583C23" w:rsidP="00396C73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6E5F2611" w14:textId="0F6DE257" w:rsidR="00583C23" w:rsidRPr="00583C23" w:rsidRDefault="00583C23" w:rsidP="00583C2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  <w:cs/>
              </w:rPr>
              <w:t>นายสุวพัฒน์</w:t>
            </w:r>
          </w:p>
          <w:p w14:paraId="534456EE" w14:textId="77777777" w:rsidR="00583C23" w:rsidRPr="00583C23" w:rsidRDefault="00583C23" w:rsidP="00583C23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</w:rPr>
            </w:pPr>
            <w:r w:rsidRPr="00583C23">
              <w:rPr>
                <w:rFonts w:ascii="TH Sarabun New" w:hAnsi="TH Sarabun New" w:cs="TH Sarabun New"/>
                <w:cs/>
              </w:rPr>
              <w:t>สงวนงาม</w:t>
            </w:r>
          </w:p>
        </w:tc>
      </w:tr>
    </w:tbl>
    <w:p w14:paraId="2FF3F8EF" w14:textId="77777777" w:rsidR="00583C23" w:rsidRPr="00583C23" w:rsidRDefault="00583C23" w:rsidP="00583C2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3DA1C80F" w14:textId="77777777" w:rsidR="00583C23" w:rsidRPr="00583C23" w:rsidRDefault="00583C23" w:rsidP="00583C2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83C23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14:paraId="0284BC1F" w14:textId="77777777" w:rsidR="00583C23" w:rsidRPr="00583C23" w:rsidRDefault="00583C23" w:rsidP="00583C23">
      <w:pPr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83C23">
        <w:rPr>
          <w:rFonts w:ascii="TH Sarabun New" w:eastAsia="Cordia New" w:hAnsi="TH Sarabun New" w:cs="TH Sarabun New"/>
          <w:sz w:val="32"/>
          <w:szCs w:val="32"/>
          <w:cs/>
        </w:rPr>
        <w:t>นักเรียน</w:t>
      </w:r>
      <w:r w:rsidRPr="00583C23">
        <w:rPr>
          <w:rFonts w:ascii="TH Sarabun New" w:hAnsi="TH Sarabun New" w:cs="TH Sarabun New"/>
          <w:sz w:val="32"/>
          <w:szCs w:val="32"/>
          <w:cs/>
        </w:rPr>
        <w:t>โรงเรียนอยุธยาวิทยาลัยมีคุณลักษณะอันพึงประสงค์</w:t>
      </w:r>
    </w:p>
    <w:p w14:paraId="4E1AC58A" w14:textId="74192628" w:rsidR="00583C23" w:rsidRDefault="00583C2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3D9C35F" w14:textId="77777777" w:rsidR="00583C23" w:rsidRPr="00583C23" w:rsidRDefault="00583C2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1472CCE4" w14:textId="77777777" w:rsidR="00726C69" w:rsidRPr="00583C23" w:rsidRDefault="00726C69" w:rsidP="00713CD7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554620E5" w14:textId="71AAAFA9" w:rsidR="00726C69" w:rsidRDefault="00726C69" w:rsidP="00726C6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C21DF1B" w14:textId="7A78DA42" w:rsidR="00583C23" w:rsidRDefault="00583C23" w:rsidP="00726C6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95A12D0" w14:textId="5F905A5A" w:rsidR="00583C23" w:rsidRDefault="00583C23" w:rsidP="00726C6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FE70FA7" w14:textId="1E505528" w:rsidR="00583C23" w:rsidRDefault="00583C23" w:rsidP="00726C6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ADFB10F" w14:textId="4298318A" w:rsidR="00583C23" w:rsidRDefault="00583C23" w:rsidP="00726C6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3B15199" w14:textId="24944BF3" w:rsidR="00583C23" w:rsidRDefault="00583C23" w:rsidP="00726C6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8327C4C" w14:textId="73D75356" w:rsidR="00583C23" w:rsidRDefault="00583C23" w:rsidP="00726C69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6A50161" w14:textId="2332B8E3" w:rsidR="00583C23" w:rsidRDefault="00583C23" w:rsidP="00726C69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F0DFC" w:rsidRPr="00583C23" w14:paraId="1957E5B4" w14:textId="77777777" w:rsidTr="00DF0DFC">
        <w:tc>
          <w:tcPr>
            <w:tcW w:w="4390" w:type="dxa"/>
          </w:tcPr>
          <w:p w14:paraId="2C00655C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263D50F7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F0DFC" w:rsidRPr="00583C23" w14:paraId="10DB8FD2" w14:textId="77777777" w:rsidTr="00DF0DFC">
        <w:trPr>
          <w:trHeight w:val="1126"/>
        </w:trPr>
        <w:tc>
          <w:tcPr>
            <w:tcW w:w="4390" w:type="dxa"/>
          </w:tcPr>
          <w:p w14:paraId="5C13F94A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4F6FFE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3880A29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(นายสุวพัฒน์  สงวนงาม)</w:t>
            </w:r>
          </w:p>
          <w:p w14:paraId="24FAAB27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3F84ABFE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C70B49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208CB74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56721C79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</w:p>
          <w:p w14:paraId="72BB2732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DF0DFC" w:rsidRPr="00583C23" w14:paraId="0DB3A0B5" w14:textId="77777777" w:rsidTr="00DF0DFC">
        <w:trPr>
          <w:trHeight w:val="277"/>
        </w:trPr>
        <w:tc>
          <w:tcPr>
            <w:tcW w:w="9174" w:type="dxa"/>
            <w:gridSpan w:val="2"/>
          </w:tcPr>
          <w:p w14:paraId="52291912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F0DFC" w:rsidRPr="00583C23" w14:paraId="3C813DA6" w14:textId="77777777" w:rsidTr="00DF0DFC">
        <w:trPr>
          <w:trHeight w:val="277"/>
        </w:trPr>
        <w:tc>
          <w:tcPr>
            <w:tcW w:w="9174" w:type="dxa"/>
            <w:gridSpan w:val="2"/>
          </w:tcPr>
          <w:p w14:paraId="3F28F913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E82605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20758AB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(นายศุภกร  การสมบัติ)</w:t>
            </w:r>
          </w:p>
          <w:p w14:paraId="4EE18391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หัวหน้ากลุ่มบริหารงานบุคคลและกิจการนักเรียน</w:t>
            </w:r>
          </w:p>
        </w:tc>
      </w:tr>
      <w:tr w:rsidR="00DF0DFC" w:rsidRPr="00583C23" w14:paraId="7E6C450D" w14:textId="77777777" w:rsidTr="00DF0DFC">
        <w:trPr>
          <w:trHeight w:val="277"/>
        </w:trPr>
        <w:tc>
          <w:tcPr>
            <w:tcW w:w="9174" w:type="dxa"/>
            <w:gridSpan w:val="2"/>
          </w:tcPr>
          <w:p w14:paraId="4526D954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F0DFC" w:rsidRPr="00583C23" w14:paraId="0E609309" w14:textId="77777777" w:rsidTr="00DF0DFC">
        <w:trPr>
          <w:trHeight w:val="277"/>
        </w:trPr>
        <w:tc>
          <w:tcPr>
            <w:tcW w:w="9174" w:type="dxa"/>
            <w:gridSpan w:val="2"/>
          </w:tcPr>
          <w:p w14:paraId="1AA20640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D688E9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54F2D4F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583C23">
              <w:rPr>
                <w:rFonts w:ascii="TH Sarabun New" w:hAnsi="TH Sarabun New" w:cs="TH Sarabun New"/>
                <w:sz w:val="24"/>
                <w:szCs w:val="32"/>
                <w:cs/>
              </w:rPr>
              <w:t>(นางพิมพลักษณ์  บุญลือ)</w:t>
            </w:r>
          </w:p>
          <w:p w14:paraId="098A014D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รองผู้อำนวยการกลุ่มงานบริหารบุคคลและกิจการนักเรียน</w:t>
            </w:r>
          </w:p>
        </w:tc>
      </w:tr>
      <w:tr w:rsidR="00DF0DFC" w:rsidRPr="00583C23" w14:paraId="4746C4FE" w14:textId="77777777" w:rsidTr="00DF0DFC">
        <w:trPr>
          <w:trHeight w:val="277"/>
        </w:trPr>
        <w:tc>
          <w:tcPr>
            <w:tcW w:w="9174" w:type="dxa"/>
            <w:gridSpan w:val="2"/>
          </w:tcPr>
          <w:p w14:paraId="29F56C41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F0DFC" w:rsidRPr="00583C23" w14:paraId="76B40267" w14:textId="77777777" w:rsidTr="00DF0DFC">
        <w:trPr>
          <w:trHeight w:val="277"/>
        </w:trPr>
        <w:tc>
          <w:tcPr>
            <w:tcW w:w="9174" w:type="dxa"/>
            <w:gridSpan w:val="2"/>
          </w:tcPr>
          <w:p w14:paraId="010013C7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03620D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BD585BC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597849CC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583C23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DF0DFC" w:rsidRPr="00583C23" w14:paraId="44638344" w14:textId="77777777" w:rsidTr="00DF0DFC">
        <w:trPr>
          <w:trHeight w:val="277"/>
        </w:trPr>
        <w:tc>
          <w:tcPr>
            <w:tcW w:w="9174" w:type="dxa"/>
            <w:gridSpan w:val="2"/>
          </w:tcPr>
          <w:p w14:paraId="72CD2DD0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F0DFC" w:rsidRPr="00583C23" w14:paraId="22D96BB3" w14:textId="77777777" w:rsidTr="00DF0DFC">
        <w:trPr>
          <w:trHeight w:val="277"/>
        </w:trPr>
        <w:tc>
          <w:tcPr>
            <w:tcW w:w="9174" w:type="dxa"/>
            <w:gridSpan w:val="2"/>
          </w:tcPr>
          <w:p w14:paraId="38AFA78A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BB18D2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5B41944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583C23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593A0B89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F0DFC" w:rsidRPr="00583C23" w14:paraId="0FEDCB2E" w14:textId="77777777" w:rsidTr="00DF0DFC">
        <w:trPr>
          <w:trHeight w:val="277"/>
        </w:trPr>
        <w:tc>
          <w:tcPr>
            <w:tcW w:w="9174" w:type="dxa"/>
            <w:gridSpan w:val="2"/>
          </w:tcPr>
          <w:p w14:paraId="0A057F35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F0DFC" w:rsidRPr="00583C23" w14:paraId="56655748" w14:textId="77777777" w:rsidTr="00DF0DFC">
        <w:trPr>
          <w:trHeight w:val="277"/>
        </w:trPr>
        <w:tc>
          <w:tcPr>
            <w:tcW w:w="9174" w:type="dxa"/>
            <w:gridSpan w:val="2"/>
          </w:tcPr>
          <w:p w14:paraId="30985CA8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02774AB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4B3A394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974E57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79A536D2" w14:textId="77777777" w:rsidR="00DF0DFC" w:rsidRPr="00583C23" w:rsidRDefault="00DF0DFC" w:rsidP="00DF0DF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83C23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583C2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235009D" w14:textId="77777777" w:rsidR="00DF0DFC" w:rsidRPr="00583C23" w:rsidRDefault="00DF0DFC" w:rsidP="00DF0D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83C23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46F7A907" w:rsidR="009D7A20" w:rsidRPr="00583C23" w:rsidRDefault="004B3D43" w:rsidP="003E72B3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oBack"/>
      <w:bookmarkEnd w:id="0"/>
      <w:r w:rsidRPr="00583C23">
        <w:rPr>
          <w:rFonts w:ascii="TH Sarabun New" w:hAnsi="TH Sarabun New" w:cs="TH Sarabun New"/>
          <w:b/>
          <w:bCs/>
          <w:cs/>
        </w:rPr>
        <w:lastRenderedPageBreak/>
        <w:t>ประมาณการ</w:t>
      </w:r>
      <w:r w:rsidR="00D8329B" w:rsidRPr="00583C23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14:paraId="5A78559A" w14:textId="2511F0F5" w:rsidR="009D7A20" w:rsidRPr="00583C23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583C23">
        <w:rPr>
          <w:rFonts w:ascii="TH Sarabun New" w:hAnsi="TH Sarabun New" w:cs="TH Sarabun New"/>
          <w:b/>
          <w:bCs/>
          <w:cs/>
        </w:rPr>
        <w:t>ชื่อ</w:t>
      </w:r>
      <w:r w:rsidR="009D7A20" w:rsidRPr="00583C23">
        <w:rPr>
          <w:rFonts w:ascii="TH Sarabun New" w:hAnsi="TH Sarabun New" w:cs="TH Sarabun New"/>
          <w:b/>
          <w:bCs/>
          <w:cs/>
        </w:rPr>
        <w:t>กิจกรรม</w:t>
      </w:r>
      <w:r w:rsidR="001E3558" w:rsidRPr="00583C23">
        <w:rPr>
          <w:rFonts w:ascii="TH Sarabun New" w:hAnsi="TH Sarabun New" w:cs="TH Sarabun New"/>
          <w:b/>
          <w:bCs/>
          <w:cs/>
        </w:rPr>
        <w:t xml:space="preserve"> </w:t>
      </w:r>
      <w:r w:rsidR="001E3558" w:rsidRPr="00583C23">
        <w:rPr>
          <w:rFonts w:ascii="TH Sarabun New" w:hAnsi="TH Sarabun New" w:cs="TH Sarabun New"/>
          <w:b/>
          <w:bCs/>
        </w:rPr>
        <w:t xml:space="preserve"> </w:t>
      </w:r>
      <w:r w:rsidR="00501622" w:rsidRPr="00583C23">
        <w:rPr>
          <w:rFonts w:ascii="TH Sarabun New" w:hAnsi="TH Sarabun New" w:cs="TH Sarabun New"/>
          <w:b/>
          <w:bCs/>
          <w:cs/>
        </w:rPr>
        <w:t>กิจกรรมปัจฉิมนิเทศ ม.3 และ ม.6</w:t>
      </w:r>
    </w:p>
    <w:p w14:paraId="5578D1DB" w14:textId="0B00F841" w:rsidR="009D7A20" w:rsidRPr="00583C23" w:rsidRDefault="001E3558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583C23">
        <w:rPr>
          <w:rFonts w:ascii="TH Sarabun New" w:hAnsi="TH Sarabun New" w:cs="TH Sarabun New"/>
          <w:b/>
          <w:bCs/>
          <w:cs/>
        </w:rPr>
        <w:t>กลุ่มงานบริหารบุคคลและกิจการนักเรียน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992"/>
        <w:gridCol w:w="996"/>
        <w:gridCol w:w="911"/>
        <w:gridCol w:w="1779"/>
      </w:tblGrid>
      <w:tr w:rsidR="00B24F54" w:rsidRPr="00583C23" w14:paraId="139FDB83" w14:textId="77777777" w:rsidTr="00F40354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583C2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583C2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583C2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583C23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583C2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583C2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583C2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583C2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583C23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B24F54" w:rsidRPr="00583C23" w14:paraId="292FC6FE" w14:textId="77777777" w:rsidTr="00F4035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583C23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ABF48A0" w:rsidR="009D7A20" w:rsidRPr="00583C23" w:rsidRDefault="000B040E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ค่าอาหารว่าง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5E6BCFF9" w:rsidR="009D7A20" w:rsidRPr="00583C23" w:rsidRDefault="00B24F54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</w:rPr>
              <w:t>10</w:t>
            </w:r>
            <w:r w:rsidR="000B040E" w:rsidRPr="00583C23">
              <w:rPr>
                <w:rFonts w:ascii="TH Sarabun New" w:hAnsi="TH Sarabun New" w:cs="TH Sarabun New"/>
              </w:rPr>
              <w:t>0</w:t>
            </w:r>
            <w:r w:rsidR="008E1FD1" w:rsidRPr="00583C23">
              <w:rPr>
                <w:rFonts w:ascii="TH Sarabun New" w:hAnsi="TH Sarabun New" w:cs="TH Sarabun New"/>
              </w:rPr>
              <w:t xml:space="preserve"> </w:t>
            </w:r>
            <w:r w:rsidR="008E1FD1" w:rsidRPr="00583C23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3DA8185C" w:rsidR="009D7A20" w:rsidRPr="00583C23" w:rsidRDefault="008E1FD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1B7BAD79" w:rsidR="009D7A20" w:rsidRPr="00583C23" w:rsidRDefault="00B24F54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</w:rPr>
              <w:t>2</w:t>
            </w:r>
            <w:r w:rsidR="000B040E" w:rsidRPr="00583C23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EA8" w14:textId="5C6145F3" w:rsidR="000B040E" w:rsidRPr="00583C23" w:rsidRDefault="000B040E" w:rsidP="000B040E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  <w:p w14:paraId="291F19DC" w14:textId="05E97F78" w:rsidR="009D7A20" w:rsidRPr="00583C2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B24F54" w:rsidRPr="00583C23" w14:paraId="0B23252D" w14:textId="77777777" w:rsidTr="00FD63D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0C05F341" w:rsidR="009D7A20" w:rsidRPr="00583C23" w:rsidRDefault="000B040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  <w:cs/>
              </w:rPr>
              <w:t>2</w:t>
            </w:r>
            <w:r w:rsidR="00437EDA" w:rsidRPr="00583C23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7B0" w14:textId="30F5758C" w:rsidR="009D7A20" w:rsidRPr="00583C23" w:rsidRDefault="004C74B0" w:rsidP="00FD63D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ค่าป้ายไวนิล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3DF11CA" w:rsidR="009D7A20" w:rsidRPr="00583C23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</w:rPr>
              <w:t xml:space="preserve">1 </w:t>
            </w:r>
            <w:r w:rsidRPr="00583C23">
              <w:rPr>
                <w:rFonts w:ascii="TH Sarabun New" w:hAnsi="TH Sarabun New" w:cs="TH Sarabun New"/>
                <w:cs/>
              </w:rPr>
              <w:t>แผ่น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64BE09E9" w:rsidR="009D7A20" w:rsidRPr="00583C23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302C430E" w:rsidR="009D7A20" w:rsidRPr="00583C23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DFC8" w14:textId="77777777" w:rsidR="000B040E" w:rsidRPr="00583C23" w:rsidRDefault="000B040E" w:rsidP="000B040E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  <w:p w14:paraId="178958DF" w14:textId="4D29B87C" w:rsidR="009D7A20" w:rsidRPr="00583C2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B24F54" w:rsidRPr="00583C23" w14:paraId="7D99755A" w14:textId="77777777" w:rsidTr="00FD63D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BEC" w14:textId="10D10CE5" w:rsidR="00B24F54" w:rsidRPr="00583C23" w:rsidRDefault="009F4442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  <w:cs/>
              </w:rPr>
              <w:t>3</w:t>
            </w:r>
            <w:r w:rsidR="00B24F54" w:rsidRPr="00583C23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5E5" w14:textId="16678E7B" w:rsidR="00B24F54" w:rsidRPr="00583C23" w:rsidRDefault="00B24F54" w:rsidP="00FD63D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พวงมาลัยข้อพระกร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F118" w14:textId="1DD1B34B" w:rsidR="00B24F54" w:rsidRPr="00583C23" w:rsidRDefault="00B24F54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2 พวง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376" w14:textId="10D80DFB" w:rsidR="00B24F54" w:rsidRPr="00583C23" w:rsidRDefault="00B24F54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150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F31F" w14:textId="4B9CFF78" w:rsidR="00B24F54" w:rsidRPr="00583C23" w:rsidRDefault="00B24F54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A670" w14:textId="77777777" w:rsidR="00B24F54" w:rsidRPr="00583C23" w:rsidRDefault="00B24F54" w:rsidP="00B24F5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  <w:p w14:paraId="2271AA28" w14:textId="77777777" w:rsidR="00B24F54" w:rsidRPr="00583C23" w:rsidRDefault="00B24F54" w:rsidP="00B24F5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</w:p>
        </w:tc>
      </w:tr>
      <w:tr w:rsidR="00B24F54" w:rsidRPr="00583C23" w14:paraId="69CA4FFC" w14:textId="77777777" w:rsidTr="00FD63D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38B" w14:textId="737DF58A" w:rsidR="00B24F54" w:rsidRPr="00583C23" w:rsidRDefault="009F4442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4</w:t>
            </w:r>
            <w:r w:rsidR="00B24F54" w:rsidRPr="00583C23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352" w14:textId="62DCD3BD" w:rsidR="00B24F54" w:rsidRPr="00583C23" w:rsidRDefault="00B24F54" w:rsidP="00FD63D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ต้นกล้วยไม้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0A0" w14:textId="4CB3EA34" w:rsidR="00B24F54" w:rsidRPr="00583C23" w:rsidRDefault="00B24F54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70 ต้น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10A" w14:textId="2D2C9FFD" w:rsidR="00B24F54" w:rsidRPr="00583C23" w:rsidRDefault="00B24F54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CA4C" w14:textId="219B6301" w:rsidR="00B24F54" w:rsidRPr="00583C23" w:rsidRDefault="00B24F54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83C23">
              <w:rPr>
                <w:rFonts w:ascii="TH Sarabun New" w:hAnsi="TH Sarabun New" w:cs="TH Sarabun New"/>
                <w:cs/>
              </w:rPr>
              <w:t>4,200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E8C" w14:textId="77777777" w:rsidR="00B24F54" w:rsidRPr="00583C23" w:rsidRDefault="00B24F54" w:rsidP="00B24F5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83C23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  <w:p w14:paraId="55B3B241" w14:textId="77777777" w:rsidR="00B24F54" w:rsidRPr="00583C23" w:rsidRDefault="00B24F54" w:rsidP="00B24F5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</w:p>
        </w:tc>
      </w:tr>
      <w:tr w:rsidR="00B24F54" w:rsidRPr="00583C23" w14:paraId="37F8FED7" w14:textId="77777777" w:rsidTr="00193AA6">
        <w:trPr>
          <w:trHeight w:val="360"/>
        </w:trPr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7E6FF037" w:rsidR="007C4EAF" w:rsidRPr="00583C23" w:rsidRDefault="007C4EAF" w:rsidP="004C74B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9F4442" w:rsidRPr="00583C23">
              <w:rPr>
                <w:rFonts w:ascii="TH Sarabun New" w:hAnsi="TH Sarabun New" w:cs="TH Sarabun New"/>
                <w:b/>
                <w:bCs/>
                <w:cs/>
              </w:rPr>
              <w:t>เจ็ดพัน</w:t>
            </w:r>
            <w:r w:rsidR="00B24F54" w:rsidRPr="00583C23">
              <w:rPr>
                <w:rFonts w:ascii="TH Sarabun New" w:hAnsi="TH Sarabun New" w:cs="TH Sarabun New"/>
                <w:b/>
                <w:bCs/>
                <w:cs/>
              </w:rPr>
              <w:t>หนึ่งร้อย</w:t>
            </w:r>
            <w:r w:rsidRPr="00583C23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AE9B869" w:rsidR="007C4EAF" w:rsidRPr="00583C23" w:rsidRDefault="009F4442" w:rsidP="007C4E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3C23">
              <w:rPr>
                <w:rFonts w:ascii="TH Sarabun New" w:hAnsi="TH Sarabun New" w:cs="TH Sarabun New"/>
                <w:b/>
                <w:bCs/>
              </w:rPr>
              <w:t>7</w:t>
            </w:r>
            <w:r w:rsidR="00B24F54" w:rsidRPr="00583C23">
              <w:rPr>
                <w:rFonts w:ascii="TH Sarabun New" w:hAnsi="TH Sarabun New" w:cs="TH Sarabun New"/>
                <w:b/>
                <w:bCs/>
              </w:rPr>
              <w:t>,100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7C4EAF" w:rsidRPr="00583C23" w:rsidRDefault="007C4EAF" w:rsidP="007C4E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583C23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71A8E144" w14:textId="77777777" w:rsidR="009D7A20" w:rsidRPr="00583C23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76D6E7FC" w14:textId="77777777" w:rsidR="009D7A20" w:rsidRPr="00583C23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2D8E992C" w14:textId="77777777" w:rsidR="009D7A20" w:rsidRPr="00583C23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sectPr w:rsidR="009D7A20" w:rsidRPr="00583C23" w:rsidSect="00DF0DFC">
      <w:headerReference w:type="default" r:id="rId8"/>
      <w:pgSz w:w="11906" w:h="16838"/>
      <w:pgMar w:top="709" w:right="1133" w:bottom="1440" w:left="1440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BD55" w14:textId="77777777" w:rsidR="00F86864" w:rsidRDefault="00F86864" w:rsidP="00583C23">
      <w:pPr>
        <w:spacing w:after="0" w:line="240" w:lineRule="auto"/>
      </w:pPr>
      <w:r>
        <w:separator/>
      </w:r>
    </w:p>
  </w:endnote>
  <w:endnote w:type="continuationSeparator" w:id="0">
    <w:p w14:paraId="39D32A7E" w14:textId="77777777" w:rsidR="00F86864" w:rsidRDefault="00F86864" w:rsidP="0058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A7BB3" w14:textId="77777777" w:rsidR="00F86864" w:rsidRDefault="00F86864" w:rsidP="00583C23">
      <w:pPr>
        <w:spacing w:after="0" w:line="240" w:lineRule="auto"/>
      </w:pPr>
      <w:r>
        <w:separator/>
      </w:r>
    </w:p>
  </w:footnote>
  <w:footnote w:type="continuationSeparator" w:id="0">
    <w:p w14:paraId="6505B443" w14:textId="77777777" w:rsidR="00F86864" w:rsidRDefault="00F86864" w:rsidP="0058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09407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4A454BC" w14:textId="2D66B1C2" w:rsidR="00583C23" w:rsidRPr="008F4AA9" w:rsidRDefault="00583C23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8F4AA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8F4AA9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8F4AA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8F4AA9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8F4AA9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5BB29EE" w14:textId="77777777" w:rsidR="00583C23" w:rsidRDefault="00583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49A1"/>
    <w:multiLevelType w:val="hybridMultilevel"/>
    <w:tmpl w:val="202C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31997"/>
    <w:rsid w:val="00036AE5"/>
    <w:rsid w:val="00043D84"/>
    <w:rsid w:val="000451DF"/>
    <w:rsid w:val="00086AF9"/>
    <w:rsid w:val="000916B4"/>
    <w:rsid w:val="0009274A"/>
    <w:rsid w:val="000975B8"/>
    <w:rsid w:val="000A522C"/>
    <w:rsid w:val="000B040E"/>
    <w:rsid w:val="000B7E09"/>
    <w:rsid w:val="000C047C"/>
    <w:rsid w:val="001105B7"/>
    <w:rsid w:val="00137E85"/>
    <w:rsid w:val="001663CF"/>
    <w:rsid w:val="0018287F"/>
    <w:rsid w:val="001866E4"/>
    <w:rsid w:val="00193AA6"/>
    <w:rsid w:val="001A4001"/>
    <w:rsid w:val="001E3558"/>
    <w:rsid w:val="001F03D8"/>
    <w:rsid w:val="002207F0"/>
    <w:rsid w:val="00230A56"/>
    <w:rsid w:val="002324C2"/>
    <w:rsid w:val="0026470E"/>
    <w:rsid w:val="00270865"/>
    <w:rsid w:val="002A3442"/>
    <w:rsid w:val="002E2101"/>
    <w:rsid w:val="00330207"/>
    <w:rsid w:val="00343A2A"/>
    <w:rsid w:val="0036389C"/>
    <w:rsid w:val="003853C2"/>
    <w:rsid w:val="003C18B9"/>
    <w:rsid w:val="003C5CE6"/>
    <w:rsid w:val="003D1524"/>
    <w:rsid w:val="003D4FC5"/>
    <w:rsid w:val="003E72B3"/>
    <w:rsid w:val="00405823"/>
    <w:rsid w:val="00437EDA"/>
    <w:rsid w:val="0047653E"/>
    <w:rsid w:val="00482AE6"/>
    <w:rsid w:val="004A048B"/>
    <w:rsid w:val="004B3D43"/>
    <w:rsid w:val="004C74B0"/>
    <w:rsid w:val="004F359E"/>
    <w:rsid w:val="004F6B9A"/>
    <w:rsid w:val="00501622"/>
    <w:rsid w:val="00504032"/>
    <w:rsid w:val="00507A68"/>
    <w:rsid w:val="00531105"/>
    <w:rsid w:val="005341FB"/>
    <w:rsid w:val="005404AD"/>
    <w:rsid w:val="005765ED"/>
    <w:rsid w:val="00583C23"/>
    <w:rsid w:val="005C2130"/>
    <w:rsid w:val="005F4078"/>
    <w:rsid w:val="00620843"/>
    <w:rsid w:val="00632E84"/>
    <w:rsid w:val="00681B78"/>
    <w:rsid w:val="00687F52"/>
    <w:rsid w:val="006A7EDD"/>
    <w:rsid w:val="006C3A75"/>
    <w:rsid w:val="006E1E61"/>
    <w:rsid w:val="006E4C89"/>
    <w:rsid w:val="00713CD7"/>
    <w:rsid w:val="00716B3E"/>
    <w:rsid w:val="00726C69"/>
    <w:rsid w:val="0075557D"/>
    <w:rsid w:val="007603A9"/>
    <w:rsid w:val="007844C8"/>
    <w:rsid w:val="00797F6F"/>
    <w:rsid w:val="007B3168"/>
    <w:rsid w:val="007C4EAF"/>
    <w:rsid w:val="007F76C4"/>
    <w:rsid w:val="00822815"/>
    <w:rsid w:val="0085619B"/>
    <w:rsid w:val="00862CEE"/>
    <w:rsid w:val="008735BB"/>
    <w:rsid w:val="008956D6"/>
    <w:rsid w:val="008B42C7"/>
    <w:rsid w:val="008C184F"/>
    <w:rsid w:val="008E1FD1"/>
    <w:rsid w:val="008F4AA9"/>
    <w:rsid w:val="00914E5C"/>
    <w:rsid w:val="00925C65"/>
    <w:rsid w:val="009456E8"/>
    <w:rsid w:val="00972D1F"/>
    <w:rsid w:val="00973D86"/>
    <w:rsid w:val="00987115"/>
    <w:rsid w:val="00995BE2"/>
    <w:rsid w:val="009C07E5"/>
    <w:rsid w:val="009C7C91"/>
    <w:rsid w:val="009D794B"/>
    <w:rsid w:val="009D7A20"/>
    <w:rsid w:val="009E24DE"/>
    <w:rsid w:val="009F4442"/>
    <w:rsid w:val="00A009B3"/>
    <w:rsid w:val="00A24690"/>
    <w:rsid w:val="00A40E87"/>
    <w:rsid w:val="00A5280F"/>
    <w:rsid w:val="00A705F0"/>
    <w:rsid w:val="00A75A84"/>
    <w:rsid w:val="00A75D6F"/>
    <w:rsid w:val="00AA7DED"/>
    <w:rsid w:val="00AB39AB"/>
    <w:rsid w:val="00AB7809"/>
    <w:rsid w:val="00B00302"/>
    <w:rsid w:val="00B104E8"/>
    <w:rsid w:val="00B24CA9"/>
    <w:rsid w:val="00B24F54"/>
    <w:rsid w:val="00B51FB5"/>
    <w:rsid w:val="00B64211"/>
    <w:rsid w:val="00B72052"/>
    <w:rsid w:val="00BA1C86"/>
    <w:rsid w:val="00BC3DF5"/>
    <w:rsid w:val="00BD5585"/>
    <w:rsid w:val="00BD76F6"/>
    <w:rsid w:val="00C00918"/>
    <w:rsid w:val="00C44147"/>
    <w:rsid w:val="00C668F7"/>
    <w:rsid w:val="00C851D5"/>
    <w:rsid w:val="00C90AB4"/>
    <w:rsid w:val="00CC381C"/>
    <w:rsid w:val="00D02913"/>
    <w:rsid w:val="00D46403"/>
    <w:rsid w:val="00D47091"/>
    <w:rsid w:val="00D507AF"/>
    <w:rsid w:val="00D8329B"/>
    <w:rsid w:val="00D90B7D"/>
    <w:rsid w:val="00DC4008"/>
    <w:rsid w:val="00DF0DFC"/>
    <w:rsid w:val="00DF1FBE"/>
    <w:rsid w:val="00E10BD6"/>
    <w:rsid w:val="00E138C8"/>
    <w:rsid w:val="00E351E9"/>
    <w:rsid w:val="00E462AD"/>
    <w:rsid w:val="00E55877"/>
    <w:rsid w:val="00E634A1"/>
    <w:rsid w:val="00E94AA7"/>
    <w:rsid w:val="00E979FC"/>
    <w:rsid w:val="00EB0477"/>
    <w:rsid w:val="00EB6950"/>
    <w:rsid w:val="00EC3E4B"/>
    <w:rsid w:val="00EC4328"/>
    <w:rsid w:val="00EE11EA"/>
    <w:rsid w:val="00EE7474"/>
    <w:rsid w:val="00EE74DB"/>
    <w:rsid w:val="00EF4F9A"/>
    <w:rsid w:val="00F057E0"/>
    <w:rsid w:val="00F0689C"/>
    <w:rsid w:val="00F21BC2"/>
    <w:rsid w:val="00F250D2"/>
    <w:rsid w:val="00F36D37"/>
    <w:rsid w:val="00F40354"/>
    <w:rsid w:val="00F66098"/>
    <w:rsid w:val="00F86864"/>
    <w:rsid w:val="00F87556"/>
    <w:rsid w:val="00FB532A"/>
    <w:rsid w:val="00FC1D8B"/>
    <w:rsid w:val="00FC643A"/>
    <w:rsid w:val="00FD63D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docId w15:val="{F235810F-C62A-41A1-A006-2271993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8B42C7"/>
    <w:rPr>
      <w:b/>
      <w:bCs/>
    </w:rPr>
  </w:style>
  <w:style w:type="paragraph" w:styleId="ListParagraph">
    <w:name w:val="List Paragraph"/>
    <w:basedOn w:val="Normal"/>
    <w:uiPriority w:val="34"/>
    <w:qFormat/>
    <w:rsid w:val="00EE11EA"/>
    <w:pPr>
      <w:ind w:left="720"/>
      <w:contextualSpacing/>
    </w:pPr>
  </w:style>
  <w:style w:type="character" w:customStyle="1" w:styleId="x-hidden-focus">
    <w:name w:val="x-hidden-focus"/>
    <w:basedOn w:val="DefaultParagraphFont"/>
    <w:rsid w:val="00B72052"/>
  </w:style>
  <w:style w:type="paragraph" w:styleId="NoSpacing">
    <w:name w:val="No Spacing"/>
    <w:uiPriority w:val="1"/>
    <w:qFormat/>
    <w:rsid w:val="002A3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23"/>
  </w:style>
  <w:style w:type="paragraph" w:styleId="Footer">
    <w:name w:val="footer"/>
    <w:basedOn w:val="Normal"/>
    <w:link w:val="FooterChar"/>
    <w:uiPriority w:val="99"/>
    <w:unhideWhenUsed/>
    <w:rsid w:val="0058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2019-04-01T06:27:00Z</cp:lastPrinted>
  <dcterms:created xsi:type="dcterms:W3CDTF">2019-04-05T06:40:00Z</dcterms:created>
  <dcterms:modified xsi:type="dcterms:W3CDTF">2019-04-05T07:37:00Z</dcterms:modified>
</cp:coreProperties>
</file>